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0450B2" w14:textId="77777777" w:rsidR="009C10B7" w:rsidRDefault="009C10B7">
      <w:pPr>
        <w:pStyle w:val="a7"/>
        <w:rPr>
          <w:sz w:val="26"/>
        </w:rPr>
      </w:pPr>
    </w:p>
    <w:p w14:paraId="6391B7EF" w14:textId="2B050991" w:rsidR="009C10B7" w:rsidRDefault="004775FF">
      <w:pPr>
        <w:sectPr w:rsidR="009C10B7">
          <w:pgSz w:w="12240" w:h="15840"/>
          <w:pgMar w:top="940" w:right="1020" w:bottom="280" w:left="1420" w:header="0" w:footer="0" w:gutter="0"/>
          <w:cols w:space="720"/>
          <w:formProt w:val="0"/>
        </w:sectPr>
      </w:pPr>
      <w:r>
        <w:rPr>
          <w:noProof/>
          <w:sz w:val="26"/>
          <w:szCs w:val="24"/>
          <w:lang w:eastAsia="ru-RU"/>
        </w:rPr>
        <w:drawing>
          <wp:inline distT="0" distB="0" distL="0" distR="0" wp14:anchorId="7E6068ED" wp14:editId="2F509200">
            <wp:extent cx="6223000" cy="8801548"/>
            <wp:effectExtent l="0" t="0" r="6350" b="0"/>
            <wp:docPr id="13" name="Рисунок 13" descr="C:\Users\user\Downloads\Документ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(1)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8801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84A3CE4" w14:textId="77777777" w:rsidR="009C10B7" w:rsidRDefault="00AC1462">
      <w:pPr>
        <w:ind w:right="106" w:firstLine="33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Рабочая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программа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профессионального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модуля ПМ.06.</w:t>
      </w:r>
      <w:r>
        <w:rPr>
          <w:spacing w:val="37"/>
          <w:sz w:val="26"/>
          <w:szCs w:val="26"/>
        </w:rPr>
        <w:t xml:space="preserve"> </w:t>
      </w:r>
      <w:r>
        <w:rPr>
          <w:sz w:val="26"/>
          <w:szCs w:val="26"/>
        </w:rPr>
        <w:t>Организация</w:t>
      </w:r>
      <w:r>
        <w:rPr>
          <w:spacing w:val="18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39"/>
          <w:sz w:val="26"/>
          <w:szCs w:val="26"/>
        </w:rPr>
        <w:t xml:space="preserve"> </w:t>
      </w:r>
      <w:r>
        <w:rPr>
          <w:sz w:val="26"/>
          <w:szCs w:val="26"/>
        </w:rPr>
        <w:t>контроль</w:t>
      </w:r>
      <w:r>
        <w:rPr>
          <w:spacing w:val="42"/>
          <w:sz w:val="26"/>
          <w:szCs w:val="26"/>
        </w:rPr>
        <w:t xml:space="preserve"> </w:t>
      </w:r>
      <w:r>
        <w:rPr>
          <w:sz w:val="26"/>
          <w:szCs w:val="26"/>
        </w:rPr>
        <w:t>текущей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деятельности</w:t>
      </w:r>
      <w:r>
        <w:rPr>
          <w:spacing w:val="32"/>
          <w:sz w:val="26"/>
          <w:szCs w:val="26"/>
        </w:rPr>
        <w:t xml:space="preserve"> </w:t>
      </w:r>
      <w:r>
        <w:rPr>
          <w:sz w:val="26"/>
          <w:szCs w:val="26"/>
        </w:rPr>
        <w:t>подчиненного</w:t>
      </w:r>
      <w:r>
        <w:rPr>
          <w:spacing w:val="-52"/>
          <w:sz w:val="26"/>
          <w:szCs w:val="26"/>
        </w:rPr>
        <w:t xml:space="preserve"> </w:t>
      </w:r>
      <w:r>
        <w:rPr>
          <w:sz w:val="26"/>
          <w:szCs w:val="26"/>
        </w:rPr>
        <w:t>персонала</w:t>
      </w:r>
    </w:p>
    <w:p w14:paraId="030ED458" w14:textId="77777777" w:rsidR="009C10B7" w:rsidRDefault="00AC1462">
      <w:pPr>
        <w:pStyle w:val="11"/>
        <w:spacing w:line="242" w:lineRule="auto"/>
        <w:ind w:left="0" w:right="350" w:firstLine="0"/>
        <w:jc w:val="both"/>
        <w:rPr>
          <w:b w:val="0"/>
        </w:rPr>
      </w:pPr>
      <w:r>
        <w:rPr>
          <w:b w:val="0"/>
        </w:rPr>
        <w:t>Разработана на основе Федерального государственного образовательного стандарта  среднего профессионального образования по специальности 43.02.15 поварское и кондитерское дело, утвержденного приказом Министерства образования и науки РФ от 09.12.2016 г.№ 1565</w:t>
      </w:r>
    </w:p>
    <w:p w14:paraId="6AF4DB74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>Организация-разработчик: Хафизова М.Ф</w:t>
      </w:r>
    </w:p>
    <w:p w14:paraId="4E93E6C8" w14:textId="77777777" w:rsidR="009C10B7" w:rsidRDefault="009C10B7">
      <w:pPr>
        <w:rPr>
          <w:sz w:val="26"/>
          <w:szCs w:val="26"/>
        </w:rPr>
      </w:pPr>
    </w:p>
    <w:p w14:paraId="1B0957F5" w14:textId="77777777" w:rsidR="009C10B7" w:rsidRDefault="00AC1462">
      <w:pPr>
        <w:ind w:right="106" w:firstLine="33"/>
        <w:jc w:val="both"/>
        <w:rPr>
          <w:sz w:val="26"/>
          <w:szCs w:val="26"/>
        </w:rPr>
      </w:pPr>
      <w:r>
        <w:rPr>
          <w:sz w:val="26"/>
          <w:szCs w:val="26"/>
        </w:rPr>
        <w:t>Рабочая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программа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профессионального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модуля ПМ.06.</w:t>
      </w:r>
      <w:r>
        <w:rPr>
          <w:spacing w:val="37"/>
          <w:sz w:val="26"/>
          <w:szCs w:val="26"/>
        </w:rPr>
        <w:t xml:space="preserve"> </w:t>
      </w:r>
      <w:r>
        <w:rPr>
          <w:sz w:val="26"/>
          <w:szCs w:val="26"/>
        </w:rPr>
        <w:t>Организация</w:t>
      </w:r>
      <w:r>
        <w:rPr>
          <w:spacing w:val="18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39"/>
          <w:sz w:val="26"/>
          <w:szCs w:val="26"/>
        </w:rPr>
        <w:t xml:space="preserve"> </w:t>
      </w:r>
      <w:r>
        <w:rPr>
          <w:sz w:val="26"/>
          <w:szCs w:val="26"/>
        </w:rPr>
        <w:t>контроль</w:t>
      </w:r>
      <w:r>
        <w:rPr>
          <w:spacing w:val="42"/>
          <w:sz w:val="26"/>
          <w:szCs w:val="26"/>
        </w:rPr>
        <w:t xml:space="preserve"> </w:t>
      </w:r>
      <w:r>
        <w:rPr>
          <w:sz w:val="26"/>
          <w:szCs w:val="26"/>
        </w:rPr>
        <w:t>текущей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деятельности</w:t>
      </w:r>
      <w:r>
        <w:rPr>
          <w:spacing w:val="32"/>
          <w:sz w:val="26"/>
          <w:szCs w:val="26"/>
        </w:rPr>
        <w:t xml:space="preserve"> </w:t>
      </w:r>
      <w:r>
        <w:rPr>
          <w:sz w:val="26"/>
          <w:szCs w:val="26"/>
        </w:rPr>
        <w:t>подчиненного</w:t>
      </w:r>
      <w:r>
        <w:rPr>
          <w:spacing w:val="-52"/>
          <w:sz w:val="26"/>
          <w:szCs w:val="26"/>
        </w:rPr>
        <w:t xml:space="preserve"> </w:t>
      </w:r>
      <w:r>
        <w:rPr>
          <w:sz w:val="26"/>
          <w:szCs w:val="26"/>
        </w:rPr>
        <w:t>персонала</w:t>
      </w:r>
    </w:p>
    <w:p w14:paraId="5080088D" w14:textId="77777777" w:rsidR="009C10B7" w:rsidRDefault="00AC1462">
      <w:pPr>
        <w:pStyle w:val="11"/>
        <w:spacing w:line="242" w:lineRule="auto"/>
        <w:ind w:left="0" w:right="350" w:firstLine="0"/>
        <w:jc w:val="both"/>
        <w:rPr>
          <w:b w:val="0"/>
        </w:rPr>
      </w:pPr>
      <w:r>
        <w:rPr>
          <w:b w:val="0"/>
        </w:rPr>
        <w:t>Рассмотрена и одобрена на заседании ЦК специальных дисциплин</w:t>
      </w:r>
    </w:p>
    <w:p w14:paraId="5AD4EC0D" w14:textId="77777777" w:rsidR="009C10B7" w:rsidRDefault="009C10B7">
      <w:pPr>
        <w:rPr>
          <w:sz w:val="26"/>
          <w:szCs w:val="26"/>
        </w:rPr>
      </w:pPr>
    </w:p>
    <w:p w14:paraId="35709EF7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Протокол №___ </w:t>
      </w:r>
    </w:p>
    <w:p w14:paraId="3C8F4751" w14:textId="77777777" w:rsidR="009C10B7" w:rsidRDefault="009C10B7">
      <w:pPr>
        <w:rPr>
          <w:sz w:val="26"/>
          <w:szCs w:val="26"/>
        </w:rPr>
      </w:pPr>
    </w:p>
    <w:p w14:paraId="5FAFC33E" w14:textId="77777777" w:rsidR="009C10B7" w:rsidRDefault="009C10B7">
      <w:pPr>
        <w:rPr>
          <w:sz w:val="26"/>
          <w:szCs w:val="26"/>
        </w:rPr>
      </w:pPr>
    </w:p>
    <w:p w14:paraId="74E21309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>Председатель ЦК специальных дисциплин  _____ Л.Р.Валиева</w:t>
      </w:r>
    </w:p>
    <w:p w14:paraId="20014798" w14:textId="77777777" w:rsidR="009C10B7" w:rsidRDefault="009C10B7">
      <w:pPr>
        <w:rPr>
          <w:sz w:val="26"/>
          <w:szCs w:val="26"/>
        </w:rPr>
      </w:pPr>
    </w:p>
    <w:p w14:paraId="6C24477E" w14:textId="77777777" w:rsidR="009C10B7" w:rsidRDefault="00AC1462">
      <w:pPr>
        <w:ind w:right="106" w:firstLine="33"/>
        <w:jc w:val="both"/>
        <w:rPr>
          <w:sz w:val="26"/>
          <w:szCs w:val="26"/>
        </w:rPr>
      </w:pPr>
      <w:r>
        <w:rPr>
          <w:sz w:val="26"/>
          <w:szCs w:val="26"/>
        </w:rPr>
        <w:t>Рабочая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программа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профессионального</w:t>
      </w:r>
      <w:r>
        <w:rPr>
          <w:spacing w:val="23"/>
          <w:sz w:val="26"/>
          <w:szCs w:val="26"/>
        </w:rPr>
        <w:t xml:space="preserve"> </w:t>
      </w:r>
      <w:r>
        <w:rPr>
          <w:sz w:val="26"/>
          <w:szCs w:val="26"/>
        </w:rPr>
        <w:t>модуля ПМ.06.</w:t>
      </w:r>
      <w:r>
        <w:rPr>
          <w:spacing w:val="37"/>
          <w:sz w:val="26"/>
          <w:szCs w:val="26"/>
        </w:rPr>
        <w:t xml:space="preserve"> </w:t>
      </w:r>
      <w:r>
        <w:rPr>
          <w:sz w:val="26"/>
          <w:szCs w:val="26"/>
        </w:rPr>
        <w:t>Организация</w:t>
      </w:r>
      <w:r>
        <w:rPr>
          <w:spacing w:val="18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39"/>
          <w:sz w:val="26"/>
          <w:szCs w:val="26"/>
        </w:rPr>
        <w:t xml:space="preserve"> </w:t>
      </w:r>
      <w:r>
        <w:rPr>
          <w:sz w:val="26"/>
          <w:szCs w:val="26"/>
        </w:rPr>
        <w:t>контроль</w:t>
      </w:r>
      <w:r>
        <w:rPr>
          <w:spacing w:val="42"/>
          <w:sz w:val="26"/>
          <w:szCs w:val="26"/>
        </w:rPr>
        <w:t xml:space="preserve"> </w:t>
      </w:r>
      <w:r>
        <w:rPr>
          <w:sz w:val="26"/>
          <w:szCs w:val="26"/>
        </w:rPr>
        <w:t>текущей</w:t>
      </w:r>
      <w:r>
        <w:rPr>
          <w:spacing w:val="22"/>
          <w:sz w:val="26"/>
          <w:szCs w:val="26"/>
        </w:rPr>
        <w:t xml:space="preserve"> </w:t>
      </w:r>
      <w:r>
        <w:rPr>
          <w:sz w:val="26"/>
          <w:szCs w:val="26"/>
        </w:rPr>
        <w:t>деятельности</w:t>
      </w:r>
      <w:r>
        <w:rPr>
          <w:spacing w:val="32"/>
          <w:sz w:val="26"/>
          <w:szCs w:val="26"/>
        </w:rPr>
        <w:t xml:space="preserve"> </w:t>
      </w:r>
      <w:r>
        <w:rPr>
          <w:sz w:val="26"/>
          <w:szCs w:val="26"/>
        </w:rPr>
        <w:t>подчиненного</w:t>
      </w:r>
      <w:r>
        <w:rPr>
          <w:spacing w:val="-52"/>
          <w:sz w:val="26"/>
          <w:szCs w:val="26"/>
        </w:rPr>
        <w:t xml:space="preserve"> </w:t>
      </w:r>
      <w:r>
        <w:rPr>
          <w:sz w:val="26"/>
          <w:szCs w:val="26"/>
        </w:rPr>
        <w:t>персонала</w:t>
      </w:r>
    </w:p>
    <w:p w14:paraId="46D78C3B" w14:textId="77777777" w:rsidR="009C10B7" w:rsidRDefault="009C10B7">
      <w:pPr>
        <w:pStyle w:val="11"/>
        <w:spacing w:line="242" w:lineRule="auto"/>
        <w:ind w:left="0" w:right="350" w:firstLine="0"/>
        <w:jc w:val="both"/>
        <w:rPr>
          <w:b w:val="0"/>
        </w:rPr>
      </w:pPr>
    </w:p>
    <w:p w14:paraId="562B9D28" w14:textId="77777777" w:rsidR="009C10B7" w:rsidRDefault="00AC1462">
      <w:pPr>
        <w:pStyle w:val="11"/>
        <w:spacing w:line="242" w:lineRule="auto"/>
        <w:ind w:left="0" w:right="350" w:firstLine="0"/>
        <w:jc w:val="both"/>
        <w:rPr>
          <w:b w:val="0"/>
        </w:rPr>
      </w:pPr>
      <w:r>
        <w:rPr>
          <w:b w:val="0"/>
        </w:rPr>
        <w:t xml:space="preserve">Рассмотрена и принята Педагогическим советом </w:t>
      </w:r>
    </w:p>
    <w:p w14:paraId="6238ECAF" w14:textId="77777777" w:rsidR="009C10B7" w:rsidRDefault="009C10B7">
      <w:pPr>
        <w:rPr>
          <w:sz w:val="26"/>
          <w:szCs w:val="26"/>
        </w:rPr>
      </w:pPr>
    </w:p>
    <w:p w14:paraId="3CDCD7A8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 xml:space="preserve">от «___»_______20___г.  Протокол №___ </w:t>
      </w:r>
    </w:p>
    <w:p w14:paraId="7F4A18F3" w14:textId="77777777" w:rsidR="009C10B7" w:rsidRDefault="009C10B7">
      <w:pPr>
        <w:rPr>
          <w:sz w:val="26"/>
          <w:szCs w:val="26"/>
        </w:rPr>
      </w:pPr>
    </w:p>
    <w:p w14:paraId="58AC2912" w14:textId="77777777" w:rsidR="009C10B7" w:rsidRDefault="009C10B7">
      <w:pPr>
        <w:rPr>
          <w:sz w:val="26"/>
          <w:szCs w:val="26"/>
        </w:rPr>
      </w:pPr>
    </w:p>
    <w:p w14:paraId="5FB08F0C" w14:textId="77777777" w:rsidR="009C10B7" w:rsidRDefault="009C10B7">
      <w:pPr>
        <w:rPr>
          <w:sz w:val="26"/>
          <w:szCs w:val="26"/>
        </w:rPr>
      </w:pPr>
    </w:p>
    <w:p w14:paraId="136CB4B3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 xml:space="preserve">Согласовано </w:t>
      </w:r>
    </w:p>
    <w:p w14:paraId="4C5CFBBC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 xml:space="preserve">Директор ООО Стриж  </w:t>
      </w:r>
    </w:p>
    <w:p w14:paraId="26324ACB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>______________А.И.Ханов</w:t>
      </w:r>
    </w:p>
    <w:p w14:paraId="726C0C02" w14:textId="77777777" w:rsidR="009C10B7" w:rsidRDefault="00AC1462">
      <w:pPr>
        <w:rPr>
          <w:sz w:val="26"/>
          <w:szCs w:val="26"/>
        </w:rPr>
      </w:pPr>
      <w:r>
        <w:rPr>
          <w:sz w:val="26"/>
          <w:szCs w:val="26"/>
        </w:rPr>
        <w:t>«___»_______20___г.</w:t>
      </w:r>
    </w:p>
    <w:p w14:paraId="3615A6C2" w14:textId="77777777" w:rsidR="009C10B7" w:rsidRDefault="009C10B7">
      <w:pPr>
        <w:rPr>
          <w:sz w:val="26"/>
          <w:szCs w:val="26"/>
        </w:rPr>
      </w:pPr>
    </w:p>
    <w:p w14:paraId="77AB2808" w14:textId="77777777" w:rsidR="009C10B7" w:rsidRDefault="00AC1462">
      <w:pPr>
        <w:pStyle w:val="a7"/>
        <w:spacing w:before="4"/>
        <w:rPr>
          <w:sz w:val="17"/>
        </w:rPr>
      </w:pPr>
      <w:r>
        <w:rPr>
          <w:sz w:val="26"/>
          <w:szCs w:val="26"/>
        </w:rPr>
        <w:t>МП</w:t>
      </w:r>
    </w:p>
    <w:p w14:paraId="7C2BA6A6" w14:textId="77777777" w:rsidR="009C10B7" w:rsidRDefault="009C10B7">
      <w:pPr>
        <w:pStyle w:val="a7"/>
        <w:spacing w:before="4"/>
        <w:rPr>
          <w:lang w:eastAsia="ru-RU"/>
        </w:rPr>
      </w:pPr>
    </w:p>
    <w:p w14:paraId="31A5364D" w14:textId="77777777" w:rsidR="009C10B7" w:rsidRDefault="009C10B7">
      <w:pPr>
        <w:pStyle w:val="a7"/>
        <w:spacing w:before="4"/>
        <w:rPr>
          <w:lang w:eastAsia="ru-RU"/>
        </w:rPr>
      </w:pPr>
    </w:p>
    <w:p w14:paraId="2A20F586" w14:textId="77777777" w:rsidR="009C10B7" w:rsidRDefault="009C10B7">
      <w:pPr>
        <w:pStyle w:val="a7"/>
        <w:spacing w:before="4"/>
        <w:rPr>
          <w:sz w:val="17"/>
        </w:rPr>
        <w:sectPr w:rsidR="009C10B7">
          <w:pgSz w:w="12240" w:h="15840"/>
          <w:pgMar w:top="1135" w:right="1020" w:bottom="280" w:left="1420" w:header="0" w:footer="0" w:gutter="0"/>
          <w:cols w:space="720"/>
          <w:formProt w:val="0"/>
          <w:docGrid w:linePitch="100" w:charSpace="4096"/>
        </w:sectPr>
      </w:pPr>
    </w:p>
    <w:p w14:paraId="4D77EF71" w14:textId="77777777" w:rsidR="009C10B7" w:rsidRDefault="00AC1462">
      <w:pPr>
        <w:pStyle w:val="21"/>
        <w:spacing w:before="71"/>
        <w:ind w:left="4315" w:right="3949" w:firstLine="0"/>
        <w:jc w:val="center"/>
      </w:pPr>
      <w:r>
        <w:lastRenderedPageBreak/>
        <w:t>СОДЕРЖАНИЕ</w:t>
      </w:r>
    </w:p>
    <w:p w14:paraId="0D29B31F" w14:textId="77777777" w:rsidR="009C10B7" w:rsidRDefault="009C10B7">
      <w:pPr>
        <w:pStyle w:val="a7"/>
        <w:spacing w:before="1"/>
        <w:rPr>
          <w:b/>
        </w:rPr>
      </w:pPr>
    </w:p>
    <w:p w14:paraId="13C96369" w14:textId="77777777" w:rsidR="009C10B7" w:rsidRDefault="00AC1462">
      <w:pPr>
        <w:pStyle w:val="ab"/>
        <w:numPr>
          <w:ilvl w:val="0"/>
          <w:numId w:val="21"/>
        </w:numPr>
        <w:tabs>
          <w:tab w:val="left" w:pos="899"/>
          <w:tab w:val="left" w:pos="900"/>
          <w:tab w:val="left" w:pos="2508"/>
          <w:tab w:val="left" w:pos="5681"/>
          <w:tab w:val="left" w:pos="7530"/>
          <w:tab w:val="left" w:pos="9741"/>
        </w:tabs>
        <w:spacing w:line="362" w:lineRule="auto"/>
        <w:ind w:right="187" w:firstLine="0"/>
        <w:rPr>
          <w:sz w:val="28"/>
        </w:rPr>
      </w:pPr>
      <w:r>
        <w:rPr>
          <w:sz w:val="28"/>
        </w:rPr>
        <w:t>ОБЩАЯ</w:t>
      </w:r>
      <w:r>
        <w:rPr>
          <w:sz w:val="28"/>
        </w:rPr>
        <w:tab/>
        <w:t>ХАРАКТЕРИСТИКА</w:t>
      </w:r>
      <w:r>
        <w:rPr>
          <w:sz w:val="28"/>
        </w:rPr>
        <w:tab/>
        <w:t>РАБОЧЕЙ</w:t>
      </w:r>
      <w:r>
        <w:rPr>
          <w:sz w:val="28"/>
        </w:rPr>
        <w:tab/>
        <w:t>ПРОГРАММЫ</w:t>
      </w:r>
      <w:r>
        <w:rPr>
          <w:sz w:val="28"/>
        </w:rPr>
        <w:tab/>
        <w:t>4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 МОДУЛЯ</w:t>
      </w:r>
    </w:p>
    <w:sdt>
      <w:sdtPr>
        <w:id w:val="559915246"/>
        <w:docPartObj>
          <w:docPartGallery w:val="Table of Contents"/>
          <w:docPartUnique/>
        </w:docPartObj>
      </w:sdtPr>
      <w:sdtEndPr/>
      <w:sdtContent>
        <w:p w14:paraId="2FF780FF" w14:textId="77777777" w:rsidR="009C10B7" w:rsidRDefault="00FC4FCE">
          <w:pPr>
            <w:pStyle w:val="110"/>
            <w:numPr>
              <w:ilvl w:val="0"/>
              <w:numId w:val="21"/>
            </w:numPr>
            <w:tabs>
              <w:tab w:val="left" w:pos="394"/>
              <w:tab w:val="left" w:pos="9741"/>
            </w:tabs>
            <w:spacing w:line="317" w:lineRule="exact"/>
            <w:ind w:left="393" w:hanging="282"/>
          </w:pPr>
          <w:hyperlink w:anchor="_TOC_250001">
            <w:r w:rsidR="00AC1462">
              <w:t>СТРУКТУРА</w:t>
            </w:r>
            <w:r w:rsidR="00AC1462">
              <w:rPr>
                <w:spacing w:val="-4"/>
              </w:rPr>
              <w:t xml:space="preserve"> </w:t>
            </w:r>
            <w:r w:rsidR="00AC1462">
              <w:t>И</w:t>
            </w:r>
            <w:r w:rsidR="00AC1462">
              <w:rPr>
                <w:spacing w:val="-4"/>
              </w:rPr>
              <w:t xml:space="preserve"> </w:t>
            </w:r>
            <w:r w:rsidR="00AC1462">
              <w:t>СОДЕРЖАНИЕ</w:t>
            </w:r>
            <w:r w:rsidR="00AC1462">
              <w:rPr>
                <w:spacing w:val="-3"/>
              </w:rPr>
              <w:t xml:space="preserve"> </w:t>
            </w:r>
            <w:r w:rsidR="00AC1462">
              <w:t>ПРОФЕССИОНАЛЬНОГО</w:t>
            </w:r>
            <w:r w:rsidR="00AC1462">
              <w:rPr>
                <w:spacing w:val="-3"/>
              </w:rPr>
              <w:t xml:space="preserve"> </w:t>
            </w:r>
            <w:r w:rsidR="00AC1462">
              <w:t>МОДУЛЯ</w:t>
            </w:r>
            <w:r w:rsidR="00AC1462">
              <w:tab/>
              <w:t>7</w:t>
            </w:r>
          </w:hyperlink>
        </w:p>
        <w:p w14:paraId="451C85E9" w14:textId="77777777" w:rsidR="009C10B7" w:rsidRDefault="00FC4FCE">
          <w:pPr>
            <w:pStyle w:val="110"/>
            <w:numPr>
              <w:ilvl w:val="0"/>
              <w:numId w:val="21"/>
            </w:numPr>
            <w:tabs>
              <w:tab w:val="left" w:pos="394"/>
              <w:tab w:val="left" w:pos="9669"/>
            </w:tabs>
            <w:spacing w:before="160"/>
            <w:ind w:left="393" w:hanging="282"/>
          </w:pPr>
          <w:hyperlink w:anchor="_TOC_250000">
            <w:r w:rsidR="00AC1462">
              <w:t>УСЛОВИЯ</w:t>
            </w:r>
            <w:r w:rsidR="00AC1462">
              <w:rPr>
                <w:spacing w:val="-5"/>
              </w:rPr>
              <w:t xml:space="preserve"> </w:t>
            </w:r>
            <w:r w:rsidR="00AC1462">
              <w:t>РЕАЛИЗАЦИИ</w:t>
            </w:r>
            <w:r w:rsidR="00AC1462">
              <w:rPr>
                <w:spacing w:val="-7"/>
              </w:rPr>
              <w:t xml:space="preserve"> </w:t>
            </w:r>
            <w:r w:rsidR="00AC1462">
              <w:t>ПРОФЕССИОНАЛЬНОГО</w:t>
            </w:r>
            <w:r w:rsidR="00AC1462">
              <w:rPr>
                <w:spacing w:val="-3"/>
              </w:rPr>
              <w:t xml:space="preserve"> </w:t>
            </w:r>
            <w:r w:rsidR="00AC1462">
              <w:t>МОДУЛЯ</w:t>
            </w:r>
            <w:r w:rsidR="00AC1462">
              <w:tab/>
              <w:t>21</w:t>
            </w:r>
          </w:hyperlink>
        </w:p>
        <w:p w14:paraId="724A1C39" w14:textId="77777777" w:rsidR="009C10B7" w:rsidRDefault="00AC1462">
          <w:pPr>
            <w:pStyle w:val="110"/>
            <w:numPr>
              <w:ilvl w:val="0"/>
              <w:numId w:val="21"/>
            </w:numPr>
            <w:tabs>
              <w:tab w:val="left" w:pos="865"/>
              <w:tab w:val="left" w:pos="866"/>
              <w:tab w:val="left" w:pos="2875"/>
              <w:tab w:val="left" w:pos="3618"/>
              <w:tab w:val="left" w:pos="5326"/>
              <w:tab w:val="left" w:pos="7816"/>
              <w:tab w:val="left" w:pos="9669"/>
            </w:tabs>
            <w:spacing w:before="161" w:line="362" w:lineRule="auto"/>
            <w:ind w:right="116" w:firstLine="0"/>
            <w:sectPr w:rsidR="009C10B7">
              <w:pgSz w:w="11906" w:h="16838"/>
              <w:pgMar w:top="1060" w:right="820" w:bottom="280" w:left="1020" w:header="0" w:footer="0" w:gutter="0"/>
              <w:cols w:space="720"/>
              <w:formProt w:val="0"/>
              <w:docGrid w:linePitch="100" w:charSpace="4096"/>
            </w:sectPr>
          </w:pPr>
          <w:r>
            <w:t>КОНТРОЛЬ</w:t>
          </w:r>
          <w:r>
            <w:tab/>
            <w:t>И</w:t>
          </w:r>
          <w:r>
            <w:tab/>
            <w:t>ОЦЕНКА</w:t>
          </w:r>
          <w:r>
            <w:tab/>
            <w:t>РЕЗУЛЬТАТОВ</w:t>
          </w:r>
          <w:r>
            <w:tab/>
            <w:t>ОСВОЕНИЯ</w:t>
          </w:r>
          <w:r>
            <w:rPr>
              <w:spacing w:val="1"/>
            </w:rPr>
            <w:t xml:space="preserve"> </w:t>
          </w:r>
          <w:r>
            <w:t>ПРОФЕСИОНАЛЬНОГО</w:t>
          </w:r>
          <w:r>
            <w:rPr>
              <w:spacing w:val="-4"/>
            </w:rPr>
            <w:t xml:space="preserve"> </w:t>
          </w:r>
          <w:r>
            <w:t>МОДУЛЯ</w:t>
          </w:r>
          <w:r>
            <w:tab/>
          </w:r>
          <w:r>
            <w:tab/>
          </w:r>
          <w:r>
            <w:tab/>
            <w:t>24</w:t>
          </w:r>
        </w:p>
      </w:sdtContent>
    </w:sdt>
    <w:p w14:paraId="2029BC15" w14:textId="77777777" w:rsidR="009C10B7" w:rsidRDefault="00AC1462">
      <w:pPr>
        <w:pStyle w:val="21"/>
        <w:numPr>
          <w:ilvl w:val="1"/>
          <w:numId w:val="21"/>
        </w:numPr>
        <w:tabs>
          <w:tab w:val="left" w:pos="2254"/>
        </w:tabs>
        <w:spacing w:before="71"/>
        <w:ind w:right="1927" w:hanging="1213"/>
      </w:pPr>
      <w:r>
        <w:lastRenderedPageBreak/>
        <w:t>ОБЩАЯ ХАРАКТЕРИСТИКА РАБОЧЕЙ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7C213164" w14:textId="77777777" w:rsidR="009C10B7" w:rsidRDefault="009C10B7">
      <w:pPr>
        <w:pStyle w:val="a7"/>
        <w:spacing w:before="1"/>
        <w:rPr>
          <w:b/>
          <w:sz w:val="36"/>
        </w:rPr>
      </w:pPr>
    </w:p>
    <w:p w14:paraId="2070B946" w14:textId="77777777" w:rsidR="009C10B7" w:rsidRDefault="00AC1462">
      <w:pPr>
        <w:pStyle w:val="ab"/>
        <w:numPr>
          <w:ilvl w:val="1"/>
          <w:numId w:val="20"/>
        </w:numPr>
        <w:tabs>
          <w:tab w:val="left" w:pos="1342"/>
        </w:tabs>
        <w:spacing w:before="1"/>
        <w:ind w:hanging="421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модуля</w:t>
      </w:r>
    </w:p>
    <w:p w14:paraId="1F80744B" w14:textId="77777777" w:rsidR="009C10B7" w:rsidRDefault="00AC1462">
      <w:pPr>
        <w:pStyle w:val="a7"/>
        <w:spacing w:before="136" w:line="360" w:lineRule="auto"/>
        <w:ind w:left="213" w:right="126" w:firstLine="708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профессиональной деятельности «Организация и контроль текущей деятельности подчиненного</w:t>
      </w:r>
      <w:r>
        <w:rPr>
          <w:spacing w:val="1"/>
        </w:rPr>
        <w:t xml:space="preserve"> </w:t>
      </w:r>
      <w:r>
        <w:t>персонала»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ему</w:t>
      </w:r>
      <w:r>
        <w:rPr>
          <w:spacing w:val="-1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компетенции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компетенции.</w:t>
      </w:r>
    </w:p>
    <w:p w14:paraId="1DFA2E20" w14:textId="77777777" w:rsidR="009C10B7" w:rsidRDefault="00AC1462">
      <w:pPr>
        <w:pStyle w:val="ab"/>
        <w:numPr>
          <w:ilvl w:val="2"/>
          <w:numId w:val="20"/>
        </w:numPr>
        <w:tabs>
          <w:tab w:val="left" w:pos="1522"/>
        </w:tabs>
        <w:spacing w:before="2"/>
        <w:ind w:hanging="601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1031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044"/>
        <w:gridCol w:w="9274"/>
      </w:tblGrid>
      <w:tr w:rsidR="009C10B7" w14:paraId="6AC95FF3" w14:textId="77777777">
        <w:trPr>
          <w:trHeight w:val="275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430A" w14:textId="77777777" w:rsidR="009C10B7" w:rsidRDefault="00AC1462">
            <w:pPr>
              <w:pStyle w:val="TableParagraph"/>
              <w:spacing w:line="256" w:lineRule="exact"/>
              <w:ind w:left="156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0A011" w14:textId="77777777" w:rsidR="009C10B7" w:rsidRDefault="00AC1462">
            <w:pPr>
              <w:pStyle w:val="TableParagraph"/>
              <w:spacing w:line="256" w:lineRule="exact"/>
              <w:ind w:left="2685" w:right="2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9C10B7" w14:paraId="76B29269" w14:textId="77777777">
        <w:trPr>
          <w:trHeight w:val="552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2DAD2" w14:textId="77777777" w:rsidR="009C10B7" w:rsidRDefault="00AC1462">
            <w:pPr>
              <w:pStyle w:val="TableParagraph"/>
              <w:spacing w:line="275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99B5" w14:textId="77777777" w:rsidR="009C10B7" w:rsidRDefault="00AC1462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</w:tr>
      <w:tr w:rsidR="009C10B7" w14:paraId="768F9EC7" w14:textId="77777777">
        <w:trPr>
          <w:trHeight w:val="551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7C84C" w14:textId="77777777" w:rsidR="009C10B7" w:rsidRDefault="00AC1462">
            <w:pPr>
              <w:pStyle w:val="TableParagraph"/>
              <w:spacing w:line="275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02.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BD2B8" w14:textId="77777777" w:rsidR="009C10B7" w:rsidRDefault="00AC1462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</w:t>
            </w:r>
          </w:p>
        </w:tc>
      </w:tr>
      <w:tr w:rsidR="009C10B7" w14:paraId="17DC7449" w14:textId="77777777">
        <w:trPr>
          <w:trHeight w:val="277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327F" w14:textId="77777777" w:rsidR="009C10B7" w:rsidRDefault="00AC1462">
            <w:pPr>
              <w:pStyle w:val="TableParagraph"/>
              <w:spacing w:before="1" w:line="257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ОК.03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D3C3B" w14:textId="77777777" w:rsidR="009C10B7" w:rsidRDefault="00AC1462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9C10B7" w14:paraId="0C46C5B7" w14:textId="77777777">
        <w:trPr>
          <w:trHeight w:val="551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5C79E" w14:textId="77777777" w:rsidR="009C10B7" w:rsidRDefault="00AC1462">
            <w:pPr>
              <w:pStyle w:val="TableParagraph"/>
              <w:spacing w:line="275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ОК.04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7F3F4" w14:textId="77777777" w:rsidR="009C10B7" w:rsidRDefault="00AC1462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клиентами</w:t>
            </w:r>
          </w:p>
        </w:tc>
      </w:tr>
      <w:tr w:rsidR="009C10B7" w14:paraId="435ACBA4" w14:textId="77777777">
        <w:trPr>
          <w:trHeight w:val="551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BAA84" w14:textId="77777777" w:rsidR="009C10B7" w:rsidRDefault="00AC1462">
            <w:pPr>
              <w:pStyle w:val="TableParagraph"/>
              <w:spacing w:line="275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ОК.05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43CC" w14:textId="77777777" w:rsidR="009C10B7" w:rsidRDefault="00AC1462">
            <w:pPr>
              <w:pStyle w:val="TableParagraph"/>
              <w:spacing w:line="276" w:lineRule="exact"/>
              <w:ind w:left="110" w:right="686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 социального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культурного контекста</w:t>
            </w:r>
          </w:p>
        </w:tc>
      </w:tr>
      <w:tr w:rsidR="009C10B7" w14:paraId="201E39DF" w14:textId="77777777">
        <w:trPr>
          <w:trHeight w:val="826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326F3" w14:textId="77777777" w:rsidR="009C10B7" w:rsidRDefault="00AC1462">
            <w:pPr>
              <w:pStyle w:val="TableParagraph"/>
              <w:spacing w:line="274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ОК.06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9FFFB" w14:textId="77777777" w:rsidR="009C10B7" w:rsidRDefault="00AC1462">
            <w:pPr>
              <w:pStyle w:val="TableParagraph"/>
              <w:spacing w:line="276" w:lineRule="exact"/>
              <w:ind w:left="110" w:right="958"/>
              <w:rPr>
                <w:sz w:val="24"/>
              </w:rPr>
            </w:pPr>
            <w:r>
              <w:rPr>
                <w:sz w:val="24"/>
              </w:rPr>
              <w:t>Проявлять гражданско-патриотическую позицию, демонстрировать осознанное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 на основе традиционных общечеловеческих ценностей,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C10B7" w14:paraId="2FBB93E5" w14:textId="77777777">
        <w:trPr>
          <w:trHeight w:val="550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ED2E3" w14:textId="77777777" w:rsidR="009C10B7" w:rsidRDefault="00AC1462">
            <w:pPr>
              <w:pStyle w:val="TableParagraph"/>
              <w:spacing w:line="274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ОК.07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351D" w14:textId="77777777" w:rsidR="009C10B7" w:rsidRDefault="00AC1462">
            <w:pPr>
              <w:pStyle w:val="TableParagraph"/>
              <w:spacing w:line="276" w:lineRule="exact"/>
              <w:ind w:left="110" w:right="686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 эффективно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</w:t>
            </w:r>
          </w:p>
        </w:tc>
      </w:tr>
      <w:tr w:rsidR="009C10B7" w14:paraId="5C763E37" w14:textId="77777777">
        <w:trPr>
          <w:trHeight w:val="826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5836B" w14:textId="77777777" w:rsidR="009C10B7" w:rsidRDefault="00AC1462">
            <w:pPr>
              <w:pStyle w:val="TableParagraph"/>
              <w:spacing w:line="274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ОК.09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F87CD" w14:textId="77777777" w:rsidR="009C10B7" w:rsidRDefault="00AC146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14:paraId="66797479" w14:textId="77777777" w:rsidR="009C10B7" w:rsidRDefault="00AC1462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9C10B7" w14:paraId="6D7E6CE8" w14:textId="77777777">
        <w:trPr>
          <w:trHeight w:val="551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DB246" w14:textId="77777777" w:rsidR="009C10B7" w:rsidRDefault="00AC1462">
            <w:pPr>
              <w:pStyle w:val="TableParagraph"/>
              <w:spacing w:line="275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ОК.10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D0FA8" w14:textId="77777777" w:rsidR="009C10B7" w:rsidRDefault="00AC1462">
            <w:pPr>
              <w:pStyle w:val="TableParagraph"/>
              <w:spacing w:line="276" w:lineRule="exact"/>
              <w:ind w:left="110" w:right="422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 на государственном и иностранном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</w:tr>
      <w:tr w:rsidR="009C10B7" w14:paraId="751981BF" w14:textId="77777777">
        <w:trPr>
          <w:trHeight w:val="553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E80F" w14:textId="77777777" w:rsidR="009C10B7" w:rsidRDefault="00AC1462">
            <w:pPr>
              <w:pStyle w:val="TableParagraph"/>
              <w:spacing w:before="1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9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50F4" w14:textId="77777777" w:rsidR="009C10B7" w:rsidRDefault="00AC1462">
            <w:pPr>
              <w:pStyle w:val="TableParagraph"/>
              <w:spacing w:line="270" w:lineRule="atLeast"/>
              <w:ind w:left="110" w:right="217"/>
              <w:rPr>
                <w:sz w:val="24"/>
              </w:rPr>
            </w:pPr>
            <w:r>
              <w:rPr>
                <w:sz w:val="24"/>
              </w:rPr>
              <w:t>Использовать знания по финансовой грамотности, планировать предпринимательскую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сфере</w:t>
            </w:r>
          </w:p>
        </w:tc>
      </w:tr>
    </w:tbl>
    <w:p w14:paraId="6E9365CF" w14:textId="77777777" w:rsidR="009C10B7" w:rsidRDefault="009C10B7">
      <w:pPr>
        <w:pStyle w:val="a7"/>
        <w:spacing w:before="9"/>
        <w:rPr>
          <w:sz w:val="25"/>
        </w:rPr>
      </w:pPr>
    </w:p>
    <w:p w14:paraId="27B5A5EB" w14:textId="77777777" w:rsidR="009C10B7" w:rsidRDefault="00AC1462">
      <w:pPr>
        <w:pStyle w:val="ab"/>
        <w:numPr>
          <w:ilvl w:val="2"/>
          <w:numId w:val="20"/>
        </w:numPr>
        <w:tabs>
          <w:tab w:val="left" w:pos="1522"/>
        </w:tabs>
        <w:ind w:hanging="601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1031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163"/>
        <w:gridCol w:w="9155"/>
      </w:tblGrid>
      <w:tr w:rsidR="009C10B7" w14:paraId="56D0C10B" w14:textId="77777777">
        <w:trPr>
          <w:trHeight w:val="275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AFB9D" w14:textId="77777777" w:rsidR="009C10B7" w:rsidRDefault="00AC1462">
            <w:pPr>
              <w:pStyle w:val="TableParagraph"/>
              <w:spacing w:line="256" w:lineRule="exact"/>
              <w:ind w:left="184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3AEAD" w14:textId="77777777" w:rsidR="009C10B7" w:rsidRDefault="00AC1462">
            <w:pPr>
              <w:pStyle w:val="TableParagraph"/>
              <w:spacing w:line="256" w:lineRule="exact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9C10B7" w14:paraId="132A15DA" w14:textId="77777777">
        <w:trPr>
          <w:trHeight w:val="277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AA48E" w14:textId="77777777" w:rsidR="009C10B7" w:rsidRDefault="00AC1462">
            <w:pPr>
              <w:pStyle w:val="TableParagraph"/>
              <w:spacing w:before="1" w:line="257" w:lineRule="exact"/>
              <w:ind w:left="184" w:right="176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7AD8E" w14:textId="77777777" w:rsidR="009C10B7" w:rsidRDefault="00AC1462">
            <w:pPr>
              <w:pStyle w:val="TableParagraph"/>
              <w:spacing w:before="1" w:line="257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текущей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подчиненного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персонала</w:t>
            </w:r>
          </w:p>
        </w:tc>
      </w:tr>
      <w:tr w:rsidR="009C10B7" w14:paraId="3C95F1F1" w14:textId="77777777">
        <w:trPr>
          <w:trHeight w:val="828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509EF" w14:textId="77777777" w:rsidR="009C10B7" w:rsidRDefault="00AC1462">
            <w:pPr>
              <w:pStyle w:val="TableParagraph"/>
              <w:spacing w:line="276" w:lineRule="exact"/>
              <w:ind w:left="184" w:right="177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6.1.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B0971" w14:textId="77777777" w:rsidR="009C10B7" w:rsidRDefault="00AC1462">
            <w:pPr>
              <w:pStyle w:val="TableParagraph"/>
              <w:spacing w:line="276" w:lineRule="exact"/>
              <w:ind w:left="108" w:right="474"/>
              <w:rPr>
                <w:sz w:val="24"/>
              </w:rPr>
            </w:pPr>
            <w:r>
              <w:rPr>
                <w:sz w:val="24"/>
              </w:rPr>
              <w:t>Осуществлять разработку ассортимента кулинарной и кондитерской 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форм обслуживания</w:t>
            </w:r>
          </w:p>
        </w:tc>
      </w:tr>
      <w:tr w:rsidR="009C10B7" w14:paraId="166891A3" w14:textId="77777777">
        <w:trPr>
          <w:trHeight w:val="551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F85BD" w14:textId="77777777" w:rsidR="009C10B7" w:rsidRDefault="00AC1462">
            <w:pPr>
              <w:pStyle w:val="TableParagraph"/>
              <w:spacing w:line="275" w:lineRule="exact"/>
              <w:ind w:left="184" w:right="174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A8B23" w14:textId="77777777" w:rsidR="009C10B7" w:rsidRDefault="00AC146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координацию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 взаимодействия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подразделениями.</w:t>
            </w:r>
          </w:p>
        </w:tc>
      </w:tr>
      <w:tr w:rsidR="009C10B7" w14:paraId="0A1C615C" w14:textId="77777777">
        <w:trPr>
          <w:trHeight w:val="275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7DE79" w14:textId="77777777" w:rsidR="009C10B7" w:rsidRDefault="00AC1462">
            <w:pPr>
              <w:pStyle w:val="TableParagraph"/>
              <w:spacing w:line="255" w:lineRule="exact"/>
              <w:ind w:left="184" w:right="174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EB400" w14:textId="77777777" w:rsidR="009C10B7" w:rsidRDefault="00AC1462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</w:tr>
      <w:tr w:rsidR="009C10B7" w14:paraId="2ED252CD" w14:textId="77777777">
        <w:trPr>
          <w:trHeight w:val="551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FB58C" w14:textId="77777777" w:rsidR="009C10B7" w:rsidRDefault="00AC1462">
            <w:pPr>
              <w:pStyle w:val="TableParagraph"/>
              <w:spacing w:line="275" w:lineRule="exact"/>
              <w:ind w:left="184" w:right="174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4C5BB" w14:textId="77777777" w:rsidR="009C10B7" w:rsidRDefault="00AC1462">
            <w:pPr>
              <w:pStyle w:val="TableParagraph"/>
              <w:spacing w:line="276" w:lineRule="exact"/>
              <w:ind w:left="108" w:right="474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</w:tr>
      <w:tr w:rsidR="009C10B7" w14:paraId="3C58CE5C" w14:textId="77777777">
        <w:trPr>
          <w:trHeight w:val="551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F6155" w14:textId="77777777" w:rsidR="009C10B7" w:rsidRDefault="00AC1462">
            <w:pPr>
              <w:pStyle w:val="TableParagraph"/>
              <w:spacing w:line="275" w:lineRule="exact"/>
              <w:ind w:left="184" w:right="174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</w:p>
        </w:tc>
        <w:tc>
          <w:tcPr>
            <w:tcW w:w="9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D212" w14:textId="77777777" w:rsidR="009C10B7" w:rsidRDefault="00AC1462">
            <w:pPr>
              <w:pStyle w:val="TableParagraph"/>
              <w:spacing w:line="276" w:lineRule="exact"/>
              <w:ind w:left="108" w:right="468"/>
              <w:rPr>
                <w:sz w:val="24"/>
              </w:rPr>
            </w:pPr>
            <w:r>
              <w:rPr>
                <w:sz w:val="24"/>
              </w:rPr>
              <w:t>Осуществлять инструктирование, обучение поваров, кондитеров, пекарей и 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 кухни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</w:tr>
    </w:tbl>
    <w:p w14:paraId="35F186C0" w14:textId="77777777" w:rsidR="009C10B7" w:rsidRDefault="009C10B7">
      <w:pPr>
        <w:sectPr w:rsidR="009C10B7">
          <w:pgSz w:w="11906" w:h="16838"/>
          <w:pgMar w:top="1060" w:right="440" w:bottom="280" w:left="920" w:header="0" w:footer="0" w:gutter="0"/>
          <w:cols w:space="720"/>
          <w:formProt w:val="0"/>
          <w:docGrid w:linePitch="100" w:charSpace="4096"/>
        </w:sectPr>
      </w:pPr>
    </w:p>
    <w:p w14:paraId="0DCB39BD" w14:textId="77777777" w:rsidR="009C10B7" w:rsidRDefault="00AC1462">
      <w:pPr>
        <w:pStyle w:val="ab"/>
        <w:numPr>
          <w:ilvl w:val="2"/>
          <w:numId w:val="20"/>
        </w:numPr>
        <w:tabs>
          <w:tab w:val="left" w:pos="1539"/>
        </w:tabs>
        <w:spacing w:before="74"/>
        <w:ind w:left="1538" w:hanging="649"/>
        <w:rPr>
          <w:sz w:val="26"/>
        </w:rPr>
      </w:pPr>
      <w:r>
        <w:rPr>
          <w:sz w:val="26"/>
        </w:rPr>
        <w:lastRenderedPageBreak/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результате</w:t>
      </w:r>
      <w:r>
        <w:rPr>
          <w:spacing w:val="-4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модуля</w:t>
      </w:r>
      <w:r>
        <w:rPr>
          <w:spacing w:val="-3"/>
          <w:sz w:val="26"/>
        </w:rPr>
        <w:t xml:space="preserve"> </w:t>
      </w:r>
      <w:r>
        <w:rPr>
          <w:sz w:val="26"/>
        </w:rPr>
        <w:t>обучающийся</w:t>
      </w:r>
      <w:r>
        <w:rPr>
          <w:spacing w:val="-4"/>
          <w:sz w:val="26"/>
        </w:rPr>
        <w:t xml:space="preserve"> </w:t>
      </w:r>
      <w:r>
        <w:rPr>
          <w:sz w:val="26"/>
        </w:rPr>
        <w:t>должен:</w:t>
      </w:r>
    </w:p>
    <w:tbl>
      <w:tblPr>
        <w:tblStyle w:val="TableNormal"/>
        <w:tblW w:w="1031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09"/>
        <w:gridCol w:w="8509"/>
      </w:tblGrid>
      <w:tr w:rsidR="009C10B7" w14:paraId="0327331E" w14:textId="77777777">
        <w:trPr>
          <w:trHeight w:val="3035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ADCC" w14:textId="77777777" w:rsidR="009C10B7" w:rsidRDefault="00AC1462">
            <w:pPr>
              <w:pStyle w:val="TableParagraph"/>
              <w:ind w:left="127" w:right="120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Иметь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опыт</w:t>
            </w:r>
          </w:p>
        </w:tc>
        <w:tc>
          <w:tcPr>
            <w:tcW w:w="8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5667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рецептур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напитков,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авторских,</w:t>
            </w:r>
          </w:p>
          <w:p w14:paraId="0D39B1D2" w14:textId="77777777" w:rsidR="009C10B7" w:rsidRDefault="00AC1462">
            <w:pPr>
              <w:pStyle w:val="TableParagraph"/>
              <w:ind w:right="1047"/>
              <w:rPr>
                <w:sz w:val="24"/>
              </w:rPr>
            </w:pPr>
            <w:r>
              <w:rPr>
                <w:sz w:val="24"/>
              </w:rPr>
              <w:t>брендовых,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 обслуживания;</w:t>
            </w:r>
          </w:p>
          <w:p w14:paraId="79677743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организации ресурсного обеспечения деятельности подчиненного персонала;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 подразделениями;</w:t>
            </w:r>
          </w:p>
          <w:p w14:paraId="11574B77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меню;</w:t>
            </w:r>
          </w:p>
          <w:p w14:paraId="5CF6CD19" w14:textId="77777777" w:rsidR="009C10B7" w:rsidRDefault="00AC1462">
            <w:pPr>
              <w:pStyle w:val="TableParagraph"/>
              <w:spacing w:line="270" w:lineRule="atLeast"/>
              <w:ind w:right="375"/>
              <w:rPr>
                <w:sz w:val="24"/>
              </w:rPr>
            </w:pPr>
            <w:r>
              <w:rPr>
                <w:sz w:val="24"/>
              </w:rPr>
              <w:t>обучения, инструктирования поваров, кондитеров, пекарей, других категорий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кухни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</w:tr>
      <w:tr w:rsidR="009C10B7" w14:paraId="0308EA84" w14:textId="77777777">
        <w:trPr>
          <w:trHeight w:val="7177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0C31E" w14:textId="77777777" w:rsidR="009C10B7" w:rsidRDefault="00AC1462">
            <w:pPr>
              <w:pStyle w:val="TableParagraph"/>
              <w:spacing w:line="275" w:lineRule="exact"/>
              <w:ind w:left="538" w:right="5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8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A18BC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7683D609" w14:textId="77777777" w:rsidR="009C10B7" w:rsidRDefault="00AC1462">
            <w:pPr>
              <w:pStyle w:val="TableParagraph"/>
              <w:ind w:right="858"/>
              <w:rPr>
                <w:sz w:val="24"/>
              </w:rPr>
            </w:pPr>
            <w:r>
              <w:rPr>
                <w:sz w:val="24"/>
              </w:rPr>
              <w:t>определять критерии качества готовых блюд, кулинарных, 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напитков;</w:t>
            </w:r>
          </w:p>
          <w:p w14:paraId="3AB70D48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кухни;</w:t>
            </w:r>
          </w:p>
          <w:p w14:paraId="1B85604B" w14:textId="77777777" w:rsidR="009C10B7" w:rsidRDefault="00AC1462">
            <w:pPr>
              <w:pStyle w:val="TableParagraph"/>
              <w:ind w:right="1101"/>
              <w:rPr>
                <w:sz w:val="24"/>
              </w:rPr>
            </w:pPr>
            <w:r>
              <w:rPr>
                <w:sz w:val="24"/>
              </w:rPr>
              <w:t>оценивать потребности, обеспечивать наличие материальных и 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ресурсов;</w:t>
            </w:r>
          </w:p>
          <w:p w14:paraId="66CBEE9E" w14:textId="77777777" w:rsidR="009C10B7" w:rsidRDefault="00AC1462">
            <w:pPr>
              <w:pStyle w:val="TableParagraph"/>
              <w:ind w:right="1000"/>
              <w:rPr>
                <w:sz w:val="24"/>
              </w:rPr>
            </w:pPr>
            <w:r>
              <w:rPr>
                <w:sz w:val="24"/>
              </w:rPr>
              <w:t>взаимодействовать со службой обслуживания и другими структурными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подразделениями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14:paraId="388E0747" w14:textId="77777777" w:rsidR="009C10B7" w:rsidRDefault="00AC1462">
            <w:pPr>
              <w:pStyle w:val="TableParagraph"/>
              <w:ind w:right="683"/>
              <w:rPr>
                <w:sz w:val="24"/>
              </w:rPr>
            </w:pPr>
            <w:r>
              <w:rPr>
                <w:sz w:val="24"/>
              </w:rPr>
              <w:t>разрабатывать,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категорий потребителей,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14:paraId="3BBA0D81" w14:textId="77777777" w:rsidR="009C10B7" w:rsidRDefault="00AC1462">
            <w:pPr>
              <w:pStyle w:val="TableParagraph"/>
              <w:ind w:right="1558"/>
              <w:rPr>
                <w:sz w:val="24"/>
              </w:rPr>
            </w:pPr>
            <w:r>
              <w:rPr>
                <w:sz w:val="24"/>
              </w:rPr>
              <w:t>изменять ассортимент в зависимости от изменения спроса;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калькуляцию стоимости готовой продукции;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  <w:p w14:paraId="6BA4D81D" w14:textId="77777777" w:rsidR="009C10B7" w:rsidRDefault="00AC1462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составлять графики работы с учетом потребности организации питания;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обучать, инструктировать поваров, кондитеров, других категорий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рабочих местах;</w:t>
            </w:r>
          </w:p>
          <w:p w14:paraId="2E03D0F7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конфликтными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разрабатывать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стимулированию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  <w:p w14:paraId="63745418" w14:textId="77777777" w:rsidR="009C10B7" w:rsidRDefault="00AC1462">
            <w:pPr>
              <w:pStyle w:val="TableParagraph"/>
              <w:ind w:right="1124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дисциплины;</w:t>
            </w:r>
          </w:p>
          <w:p w14:paraId="00CAF7B0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показатели,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стоимость готовой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  <w:p w14:paraId="058CBBAF" w14:textId="77777777" w:rsidR="009C10B7" w:rsidRDefault="00AC1462">
            <w:pPr>
              <w:pStyle w:val="TableParagraph"/>
              <w:spacing w:line="276" w:lineRule="exact"/>
              <w:ind w:right="2770"/>
              <w:rPr>
                <w:sz w:val="24"/>
              </w:rPr>
            </w:pPr>
            <w:r>
              <w:rPr>
                <w:sz w:val="24"/>
              </w:rPr>
              <w:t>вести утвержденную учетно-отчетную документацию;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организовывать документооборот</w:t>
            </w:r>
          </w:p>
        </w:tc>
      </w:tr>
      <w:tr w:rsidR="009C10B7" w14:paraId="19566CB4" w14:textId="77777777">
        <w:trPr>
          <w:trHeight w:val="3864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82EF" w14:textId="77777777" w:rsidR="009C10B7" w:rsidRDefault="00AC1462">
            <w:pPr>
              <w:pStyle w:val="TableParagraph"/>
              <w:spacing w:line="275" w:lineRule="exact"/>
              <w:ind w:left="538" w:right="5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</w:tc>
        <w:tc>
          <w:tcPr>
            <w:tcW w:w="8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0CF23" w14:textId="77777777" w:rsidR="009C10B7" w:rsidRDefault="00AC1462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потребителей;</w:t>
            </w:r>
          </w:p>
          <w:p w14:paraId="60D75595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</w:p>
          <w:p w14:paraId="3FFB2AEB" w14:textId="77777777" w:rsidR="009C10B7" w:rsidRDefault="00AC1462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потребителей;</w:t>
            </w:r>
          </w:p>
          <w:p w14:paraId="21AA4187" w14:textId="77777777" w:rsidR="009C10B7" w:rsidRDefault="00AC1462">
            <w:pPr>
              <w:pStyle w:val="TableParagraph"/>
              <w:ind w:right="4446"/>
              <w:rPr>
                <w:sz w:val="24"/>
              </w:rPr>
            </w:pPr>
            <w:r>
              <w:rPr>
                <w:sz w:val="24"/>
              </w:rPr>
              <w:t>классификацию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14:paraId="1BA0AED0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кондитерской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реализации;</w:t>
            </w:r>
          </w:p>
          <w:p w14:paraId="7E5F2213" w14:textId="77777777" w:rsidR="009C10B7" w:rsidRDefault="00AC1462">
            <w:pPr>
              <w:pStyle w:val="TableParagraph"/>
              <w:ind w:right="1511"/>
              <w:rPr>
                <w:sz w:val="24"/>
              </w:rPr>
            </w:pPr>
            <w:r>
              <w:rPr>
                <w:sz w:val="24"/>
              </w:rPr>
              <w:t>правила отпуска готовой продукции из кухни для различных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14:paraId="22AB1BCE" w14:textId="77777777" w:rsidR="009C10B7" w:rsidRDefault="00AC1462">
            <w:pPr>
              <w:pStyle w:val="TableParagraph"/>
              <w:spacing w:line="27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правила организации работы, функциональные обязанности и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поваров, кондитеров, пекарей и других категорий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кухни;</w:t>
            </w:r>
          </w:p>
        </w:tc>
      </w:tr>
    </w:tbl>
    <w:p w14:paraId="2394F814" w14:textId="77777777" w:rsidR="009C10B7" w:rsidRDefault="009C10B7">
      <w:pPr>
        <w:sectPr w:rsidR="009C10B7">
          <w:pgSz w:w="11906" w:h="16838"/>
          <w:pgMar w:top="1060" w:right="440" w:bottom="280" w:left="92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31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809"/>
        <w:gridCol w:w="8509"/>
      </w:tblGrid>
      <w:tr w:rsidR="009C10B7" w14:paraId="7D6CFD94" w14:textId="77777777">
        <w:trPr>
          <w:trHeight w:val="3590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DE412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340FC" w14:textId="77777777" w:rsidR="009C10B7" w:rsidRDefault="00AC1462">
            <w:pPr>
              <w:pStyle w:val="TableParagraph"/>
              <w:ind w:right="858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исполнителей;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методы мотивации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  <w:p w14:paraId="5280D119" w14:textId="77777777" w:rsidR="009C10B7" w:rsidRDefault="00AC1462">
            <w:pPr>
              <w:pStyle w:val="TableParagraph"/>
              <w:ind w:right="344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запасов;</w:t>
            </w:r>
          </w:p>
          <w:p w14:paraId="32E285D9" w14:textId="77777777" w:rsidR="009C10B7" w:rsidRDefault="00AC1462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основные производственные показатели подразделения организации питания;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первичного документооборота, 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отчетности;</w:t>
            </w:r>
          </w:p>
          <w:p w14:paraId="3735A089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заполнения;</w:t>
            </w:r>
          </w:p>
          <w:p w14:paraId="1F5C8548" w14:textId="77777777" w:rsidR="009C10B7" w:rsidRDefault="00AC1462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расходом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готовой продукции;</w:t>
            </w:r>
          </w:p>
          <w:p w14:paraId="3B71E902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калькуляции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стоимости;</w:t>
            </w:r>
          </w:p>
          <w:p w14:paraId="1C04C101" w14:textId="77777777" w:rsidR="009C10B7" w:rsidRDefault="00AC1462">
            <w:pPr>
              <w:pStyle w:val="TableParagraph"/>
              <w:spacing w:line="270" w:lineRule="atLeast"/>
              <w:ind w:right="37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склада и от поставщиков, ведения учета и составления товарных отчетов;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инвентаризации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</w:p>
        </w:tc>
      </w:tr>
    </w:tbl>
    <w:p w14:paraId="59491C23" w14:textId="77777777" w:rsidR="009C10B7" w:rsidRDefault="009C10B7">
      <w:pPr>
        <w:pStyle w:val="a7"/>
        <w:rPr>
          <w:sz w:val="20"/>
        </w:rPr>
      </w:pPr>
    </w:p>
    <w:p w14:paraId="64C950D7" w14:textId="77777777" w:rsidR="009C10B7" w:rsidRDefault="009C10B7">
      <w:pPr>
        <w:pStyle w:val="a7"/>
        <w:spacing w:before="5"/>
        <w:rPr>
          <w:sz w:val="23"/>
        </w:rPr>
      </w:pPr>
    </w:p>
    <w:p w14:paraId="1A2F380D" w14:textId="77777777" w:rsidR="009C10B7" w:rsidRDefault="00AC1462">
      <w:pPr>
        <w:pStyle w:val="21"/>
        <w:numPr>
          <w:ilvl w:val="1"/>
          <w:numId w:val="20"/>
        </w:numPr>
        <w:tabs>
          <w:tab w:val="left" w:pos="1342"/>
        </w:tabs>
        <w:spacing w:before="90"/>
        <w:ind w:hanging="421"/>
      </w:pPr>
      <w:r>
        <w:t>Количество</w:t>
      </w:r>
      <w:r>
        <w:rPr>
          <w:spacing w:val="-4"/>
        </w:rPr>
        <w:t xml:space="preserve"> </w:t>
      </w:r>
      <w:r>
        <w:t>часов, отводимое</w:t>
      </w:r>
      <w:r>
        <w:rPr>
          <w:spacing w:val="-4"/>
        </w:rPr>
        <w:t xml:space="preserve"> </w:t>
      </w:r>
      <w:r>
        <w:t>на освоение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модуля МДК</w:t>
      </w:r>
      <w:r>
        <w:rPr>
          <w:spacing w:val="-2"/>
        </w:rPr>
        <w:t xml:space="preserve"> </w:t>
      </w:r>
      <w:r>
        <w:t>06.01</w:t>
      </w:r>
    </w:p>
    <w:p w14:paraId="20860C70" w14:textId="77777777" w:rsidR="009C10B7" w:rsidRDefault="009C10B7">
      <w:pPr>
        <w:pStyle w:val="a7"/>
        <w:spacing w:before="11"/>
        <w:rPr>
          <w:b/>
          <w:sz w:val="23"/>
        </w:rPr>
      </w:pPr>
    </w:p>
    <w:p w14:paraId="5197E3A0" w14:textId="77777777" w:rsidR="009C10B7" w:rsidRDefault="00AC1462">
      <w:pPr>
        <w:pStyle w:val="a7"/>
        <w:ind w:left="921"/>
        <w:rPr>
          <w:b/>
        </w:rPr>
      </w:pPr>
      <w:r>
        <w:t>Всего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rPr>
          <w:b/>
        </w:rPr>
        <w:t>108</w:t>
      </w:r>
    </w:p>
    <w:p w14:paraId="4B046124" w14:textId="1BE19A4B" w:rsidR="009C10B7" w:rsidRPr="00DA08E0" w:rsidRDefault="00AC1462">
      <w:pPr>
        <w:pStyle w:val="a7"/>
        <w:spacing w:before="137"/>
        <w:ind w:left="1346"/>
        <w:rPr>
          <w:b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 w:rsidR="00DA08E0" w:rsidRPr="00DA08E0">
        <w:rPr>
          <w:b/>
        </w:rPr>
        <w:t>4</w:t>
      </w:r>
      <w:r w:rsidRPr="00DA08E0">
        <w:rPr>
          <w:b/>
        </w:rPr>
        <w:t>2</w:t>
      </w:r>
    </w:p>
    <w:p w14:paraId="020F9120" w14:textId="61E41357" w:rsidR="009C10B7" w:rsidRPr="00DA08E0" w:rsidRDefault="00AC1462">
      <w:pPr>
        <w:pStyle w:val="a7"/>
        <w:spacing w:before="139"/>
        <w:ind w:left="921"/>
        <w:rPr>
          <w:b/>
        </w:rPr>
      </w:pP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 xml:space="preserve">МДК </w:t>
      </w:r>
      <w:r w:rsidR="00DA08E0" w:rsidRPr="00DA08E0">
        <w:rPr>
          <w:b/>
        </w:rPr>
        <w:t>56</w:t>
      </w:r>
    </w:p>
    <w:p w14:paraId="2A3F3372" w14:textId="2F7E7790" w:rsidR="009C10B7" w:rsidRPr="00F74EA6" w:rsidRDefault="00AC1462">
      <w:pPr>
        <w:pStyle w:val="a7"/>
        <w:spacing w:before="137"/>
        <w:ind w:left="1346"/>
        <w:rPr>
          <w:b/>
          <w:color w:val="FF0000"/>
          <w:lang w:val="tt-RU"/>
        </w:rPr>
      </w:pP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работа</w:t>
      </w:r>
      <w:r>
        <w:rPr>
          <w:spacing w:val="1"/>
        </w:rPr>
        <w:t xml:space="preserve"> </w:t>
      </w:r>
      <w:r w:rsidR="00F74EA6" w:rsidRPr="00DA08E0">
        <w:rPr>
          <w:b/>
          <w:lang w:val="tt-RU"/>
        </w:rPr>
        <w:t>8</w:t>
      </w:r>
    </w:p>
    <w:p w14:paraId="55A56672" w14:textId="77777777" w:rsidR="009C10B7" w:rsidRDefault="00AC1462">
      <w:pPr>
        <w:pStyle w:val="a7"/>
        <w:spacing w:before="139"/>
        <w:ind w:left="921"/>
        <w:rPr>
          <w:b/>
        </w:rPr>
      </w:pP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 xml:space="preserve">учебная </w:t>
      </w:r>
      <w:r>
        <w:rPr>
          <w:b/>
        </w:rPr>
        <w:t>36</w:t>
      </w:r>
    </w:p>
    <w:p w14:paraId="4557FF93" w14:textId="77777777" w:rsidR="00AC1462" w:rsidRPr="00AC1462" w:rsidRDefault="00AC1462" w:rsidP="00AC1462">
      <w:pPr>
        <w:pStyle w:val="TableParagraph"/>
        <w:spacing w:line="275" w:lineRule="exact"/>
        <w:ind w:left="10"/>
        <w:jc w:val="center"/>
        <w:rPr>
          <w:sz w:val="24"/>
        </w:rPr>
      </w:pPr>
      <w:r>
        <w:t>производственная</w:t>
      </w:r>
      <w:r>
        <w:rPr>
          <w:spacing w:val="-4"/>
        </w:rPr>
        <w:t xml:space="preserve"> </w:t>
      </w:r>
      <w:r>
        <w:rPr>
          <w:b/>
        </w:rPr>
        <w:t>7</w:t>
      </w:r>
      <w:r w:rsidRPr="00AC1462">
        <w:rPr>
          <w:sz w:val="24"/>
        </w:rPr>
        <w:t>2</w:t>
      </w:r>
    </w:p>
    <w:p w14:paraId="5BF49446" w14:textId="77777777" w:rsidR="009C10B7" w:rsidRDefault="009C10B7">
      <w:pPr>
        <w:pStyle w:val="a7"/>
        <w:spacing w:before="137"/>
        <w:ind w:left="3201"/>
        <w:rPr>
          <w:b/>
        </w:rPr>
      </w:pPr>
    </w:p>
    <w:p w14:paraId="50E93485" w14:textId="77777777" w:rsidR="009C10B7" w:rsidRDefault="009C10B7">
      <w:pPr>
        <w:sectPr w:rsidR="009C10B7">
          <w:pgSz w:w="11906" w:h="16838"/>
          <w:pgMar w:top="1140" w:right="440" w:bottom="280" w:left="920" w:header="0" w:footer="0" w:gutter="0"/>
          <w:cols w:space="720"/>
          <w:formProt w:val="0"/>
          <w:docGrid w:linePitch="100" w:charSpace="4096"/>
        </w:sectPr>
      </w:pPr>
    </w:p>
    <w:p w14:paraId="1D90AC28" w14:textId="77777777" w:rsidR="009C10B7" w:rsidRDefault="00AC1462">
      <w:pPr>
        <w:pStyle w:val="21"/>
        <w:numPr>
          <w:ilvl w:val="1"/>
          <w:numId w:val="21"/>
        </w:numPr>
        <w:tabs>
          <w:tab w:val="left" w:pos="3973"/>
        </w:tabs>
        <w:spacing w:before="74"/>
        <w:ind w:left="3972" w:hanging="241"/>
      </w:pPr>
      <w:bookmarkStart w:id="1" w:name="_TOC_250001"/>
      <w:r>
        <w:lastRenderedPageBreak/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bookmarkEnd w:id="1"/>
      <w:r>
        <w:t>МОДУЛЯ</w:t>
      </w:r>
    </w:p>
    <w:p w14:paraId="52294C34" w14:textId="77777777" w:rsidR="009C10B7" w:rsidRDefault="00AC1462">
      <w:pPr>
        <w:pStyle w:val="ab"/>
        <w:numPr>
          <w:ilvl w:val="1"/>
          <w:numId w:val="19"/>
        </w:numPr>
        <w:tabs>
          <w:tab w:val="left" w:pos="893"/>
        </w:tabs>
        <w:ind w:hanging="421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tbl>
      <w:tblPr>
        <w:tblStyle w:val="TableNormal"/>
        <w:tblW w:w="14272" w:type="dxa"/>
        <w:tblInd w:w="13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094"/>
        <w:gridCol w:w="3231"/>
        <w:gridCol w:w="862"/>
        <w:gridCol w:w="856"/>
        <w:gridCol w:w="6"/>
        <w:gridCol w:w="1733"/>
        <w:gridCol w:w="1236"/>
        <w:gridCol w:w="1279"/>
        <w:gridCol w:w="1416"/>
        <w:gridCol w:w="1559"/>
      </w:tblGrid>
      <w:tr w:rsidR="00E62B92" w14:paraId="552B225E" w14:textId="77777777" w:rsidTr="00E62B92">
        <w:trPr>
          <w:trHeight w:val="417"/>
        </w:trPr>
        <w:tc>
          <w:tcPr>
            <w:tcW w:w="2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D4048" w14:textId="77777777" w:rsidR="00E62B92" w:rsidRDefault="00E62B92">
            <w:pPr>
              <w:pStyle w:val="TableParagraph"/>
              <w:ind w:left="0"/>
              <w:rPr>
                <w:b/>
                <w:sz w:val="26"/>
              </w:rPr>
            </w:pPr>
          </w:p>
          <w:p w14:paraId="3577D862" w14:textId="77777777" w:rsidR="00E62B92" w:rsidRDefault="00E62B92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14:paraId="51B4F35A" w14:textId="77777777" w:rsidR="00E62B92" w:rsidRDefault="00E62B92">
            <w:pPr>
              <w:pStyle w:val="TableParagraph"/>
              <w:ind w:left="328" w:right="311"/>
              <w:jc w:val="center"/>
              <w:rPr>
                <w:sz w:val="24"/>
              </w:rPr>
            </w:pPr>
            <w:r>
              <w:rPr>
                <w:sz w:val="24"/>
              </w:rPr>
              <w:t>Коды профес-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сиональных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8B60A" w14:textId="77777777" w:rsidR="00E62B92" w:rsidRDefault="00E62B92">
            <w:pPr>
              <w:pStyle w:val="TableParagraph"/>
              <w:ind w:left="0"/>
              <w:rPr>
                <w:b/>
                <w:sz w:val="26"/>
              </w:rPr>
            </w:pPr>
          </w:p>
          <w:p w14:paraId="6B9C5826" w14:textId="77777777" w:rsidR="00E62B92" w:rsidRDefault="00E62B92">
            <w:pPr>
              <w:pStyle w:val="TableParagraph"/>
              <w:ind w:left="0"/>
              <w:rPr>
                <w:b/>
                <w:sz w:val="26"/>
              </w:rPr>
            </w:pPr>
          </w:p>
          <w:p w14:paraId="67EEA4AF" w14:textId="77777777" w:rsidR="00E62B92" w:rsidRDefault="00E62B92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4930C995" w14:textId="77777777" w:rsidR="00E62B92" w:rsidRDefault="00E62B92">
            <w:pPr>
              <w:pStyle w:val="TableParagraph"/>
              <w:ind w:left="201" w:right="186" w:firstLine="182"/>
              <w:rPr>
                <w:sz w:val="24"/>
              </w:rPr>
            </w:pPr>
            <w:r>
              <w:rPr>
                <w:sz w:val="24"/>
              </w:rPr>
              <w:t>Наименования 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8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FB22434" w14:textId="77777777" w:rsidR="00E62B92" w:rsidRDefault="00E62B92">
            <w:pPr>
              <w:pStyle w:val="TableParagraph"/>
              <w:spacing w:before="203" w:line="247" w:lineRule="auto"/>
              <w:ind w:left="441" w:right="195" w:hanging="243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80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2D36" w14:textId="77777777" w:rsidR="00E62B92" w:rsidRDefault="00E62B92">
            <w:pPr>
              <w:pStyle w:val="TableParagraph"/>
              <w:spacing w:before="71"/>
              <w:ind w:left="1958" w:right="1954"/>
              <w:jc w:val="center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E62B92" w14:paraId="396C97FB" w14:textId="77777777" w:rsidTr="00E62B92">
        <w:trPr>
          <w:trHeight w:val="275"/>
        </w:trPr>
        <w:tc>
          <w:tcPr>
            <w:tcW w:w="20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2615D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E183C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8247B8E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65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AD028" w14:textId="77777777" w:rsidR="00E62B92" w:rsidRDefault="00E62B92">
            <w:pPr>
              <w:pStyle w:val="TableParagraph"/>
              <w:spacing w:line="256" w:lineRule="exact"/>
              <w:ind w:left="66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преподавателем,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06B71" w14:textId="77777777" w:rsidR="00E62B92" w:rsidRDefault="00E62B92">
            <w:pPr>
              <w:pStyle w:val="TableParagraph"/>
              <w:ind w:left="0"/>
              <w:rPr>
                <w:b/>
                <w:sz w:val="26"/>
              </w:rPr>
            </w:pPr>
          </w:p>
          <w:p w14:paraId="5976B0E1" w14:textId="77777777" w:rsidR="00E62B92" w:rsidRDefault="00E62B92">
            <w:pPr>
              <w:pStyle w:val="TableParagraph"/>
              <w:spacing w:before="230"/>
              <w:ind w:left="250" w:right="238"/>
              <w:jc w:val="center"/>
              <w:rPr>
                <w:sz w:val="24"/>
              </w:rPr>
            </w:pPr>
            <w:r>
              <w:rPr>
                <w:sz w:val="24"/>
              </w:rPr>
              <w:t>Самостоя- 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E62B92" w14:paraId="05918822" w14:textId="77777777" w:rsidTr="00E62B92">
        <w:trPr>
          <w:trHeight w:val="275"/>
        </w:trPr>
        <w:tc>
          <w:tcPr>
            <w:tcW w:w="20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F55C6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3B62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1A5101E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3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0C00B" w14:textId="77777777" w:rsidR="00E62B92" w:rsidRDefault="00E62B92">
            <w:pPr>
              <w:pStyle w:val="TableParagraph"/>
              <w:spacing w:line="256" w:lineRule="exact"/>
              <w:ind w:left="95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МДК</w:t>
            </w:r>
          </w:p>
        </w:tc>
        <w:tc>
          <w:tcPr>
            <w:tcW w:w="26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5DE1" w14:textId="77777777" w:rsidR="00E62B92" w:rsidRDefault="00E62B92">
            <w:pPr>
              <w:pStyle w:val="TableParagraph"/>
              <w:spacing w:before="143"/>
              <w:ind w:left="850"/>
              <w:rPr>
                <w:sz w:val="24"/>
              </w:rPr>
            </w:pPr>
            <w:r>
              <w:rPr>
                <w:sz w:val="24"/>
              </w:rPr>
              <w:t>Практики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728E" w14:textId="77777777" w:rsidR="00E62B92" w:rsidRDefault="00E62B92">
            <w:pPr>
              <w:rPr>
                <w:sz w:val="2"/>
                <w:szCs w:val="2"/>
              </w:rPr>
            </w:pPr>
          </w:p>
        </w:tc>
      </w:tr>
      <w:tr w:rsidR="00E62B92" w14:paraId="50D733E2" w14:textId="77777777" w:rsidTr="00E62B92">
        <w:trPr>
          <w:trHeight w:val="275"/>
        </w:trPr>
        <w:tc>
          <w:tcPr>
            <w:tcW w:w="20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02BF6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4B44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CAB53CF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09508" w14:textId="77777777" w:rsidR="00E62B92" w:rsidRDefault="00E62B92">
            <w:pPr>
              <w:pStyle w:val="TableParagraph"/>
              <w:spacing w:before="1"/>
              <w:ind w:left="0"/>
              <w:rPr>
                <w:b/>
                <w:sz w:val="33"/>
              </w:rPr>
            </w:pPr>
          </w:p>
          <w:p w14:paraId="1C622F3F" w14:textId="77777777" w:rsidR="00E62B92" w:rsidRDefault="00E62B9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B4778" w14:textId="77777777" w:rsidR="00E62B92" w:rsidRDefault="00E62B92">
            <w:pPr>
              <w:pStyle w:val="TableParagraph"/>
              <w:spacing w:line="256" w:lineRule="exact"/>
              <w:ind w:left="1206" w:right="11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</w:p>
        </w:tc>
        <w:tc>
          <w:tcPr>
            <w:tcW w:w="269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1C0A8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89C77" w14:textId="77777777" w:rsidR="00E62B92" w:rsidRDefault="00E62B92">
            <w:pPr>
              <w:rPr>
                <w:sz w:val="2"/>
                <w:szCs w:val="2"/>
              </w:rPr>
            </w:pPr>
          </w:p>
        </w:tc>
      </w:tr>
      <w:tr w:rsidR="00E62B92" w14:paraId="1D7FDD72" w14:textId="77777777" w:rsidTr="00E62B92">
        <w:trPr>
          <w:trHeight w:val="1031"/>
        </w:trPr>
        <w:tc>
          <w:tcPr>
            <w:tcW w:w="20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E36D9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B1A31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7E8B147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86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864BD" w14:textId="77777777" w:rsidR="00E62B92" w:rsidRDefault="00E62B92">
            <w:pPr>
              <w:rPr>
                <w:sz w:val="2"/>
                <w:szCs w:val="2"/>
              </w:rPr>
            </w:pP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D92B5" w14:textId="77777777" w:rsidR="00E62B92" w:rsidRDefault="00E62B92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14:paraId="5BF200BF" w14:textId="77777777" w:rsidR="00E62B92" w:rsidRDefault="00E62B92">
            <w:pPr>
              <w:pStyle w:val="TableParagraph"/>
              <w:spacing w:before="1"/>
              <w:ind w:left="472" w:right="140" w:hanging="303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374CD" w14:textId="77777777" w:rsidR="00E62B92" w:rsidRPr="00AC1462" w:rsidRDefault="00E62B92">
            <w:pPr>
              <w:pStyle w:val="TableParagraph"/>
              <w:spacing w:before="99"/>
              <w:ind w:left="160" w:right="151"/>
              <w:jc w:val="center"/>
              <w:rPr>
                <w:color w:val="FF0000"/>
                <w:sz w:val="24"/>
              </w:rPr>
            </w:pPr>
            <w:r w:rsidRPr="00AC1462">
              <w:rPr>
                <w:color w:val="FF0000"/>
                <w:sz w:val="24"/>
              </w:rPr>
              <w:t>курсовая проект</w:t>
            </w:r>
            <w:r w:rsidRPr="00AC1462">
              <w:rPr>
                <w:color w:val="FF0000"/>
                <w:spacing w:val="1"/>
                <w:sz w:val="24"/>
              </w:rPr>
              <w:t xml:space="preserve"> </w:t>
            </w:r>
            <w:r w:rsidRPr="00AC1462">
              <w:rPr>
                <w:color w:val="FF0000"/>
                <w:sz w:val="24"/>
              </w:rPr>
              <w:t>(работа)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DF5E" w14:textId="77777777" w:rsidR="00E62B92" w:rsidRDefault="00E62B92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14:paraId="4DAA25F0" w14:textId="77777777" w:rsidR="00E62B92" w:rsidRDefault="00E62B92">
            <w:pPr>
              <w:pStyle w:val="TableParagraph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E4DB8" w14:textId="77777777" w:rsidR="00E62B92" w:rsidRDefault="00E62B92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14:paraId="6F78440A" w14:textId="77777777" w:rsidR="00E62B92" w:rsidRDefault="00E62B92">
            <w:pPr>
              <w:pStyle w:val="TableParagraph"/>
              <w:spacing w:before="1"/>
              <w:ind w:left="257" w:right="141" w:hanging="84"/>
              <w:rPr>
                <w:sz w:val="24"/>
              </w:rPr>
            </w:pPr>
            <w:r>
              <w:rPr>
                <w:sz w:val="24"/>
              </w:rPr>
              <w:t>Производ-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ственная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7164F" w14:textId="77777777" w:rsidR="00E62B92" w:rsidRDefault="00E62B92">
            <w:pPr>
              <w:rPr>
                <w:sz w:val="2"/>
                <w:szCs w:val="2"/>
              </w:rPr>
            </w:pPr>
          </w:p>
        </w:tc>
      </w:tr>
      <w:tr w:rsidR="00E62B92" w14:paraId="4D1BBD17" w14:textId="77777777" w:rsidTr="00E62B92">
        <w:trPr>
          <w:trHeight w:val="415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F24EC" w14:textId="77777777" w:rsidR="00E62B92" w:rsidRDefault="00E62B92">
            <w:pPr>
              <w:pStyle w:val="TableParagraph"/>
              <w:spacing w:before="69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848A6" w14:textId="77777777" w:rsidR="00E62B92" w:rsidRDefault="00E62B92">
            <w:pPr>
              <w:pStyle w:val="TableParagraph"/>
              <w:spacing w:before="6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7FD1D" w14:textId="77777777" w:rsidR="00E62B92" w:rsidRDefault="00E62B92">
            <w:pPr>
              <w:pStyle w:val="TableParagraph"/>
              <w:spacing w:before="6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A55B7" w14:textId="77777777" w:rsidR="00E62B92" w:rsidRDefault="00E62B92">
            <w:pPr>
              <w:pStyle w:val="TableParagraph"/>
              <w:spacing w:before="69"/>
              <w:ind w:left="3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71710" w14:textId="77777777" w:rsidR="00E62B92" w:rsidRDefault="00E62B92">
            <w:pPr>
              <w:pStyle w:val="TableParagraph"/>
              <w:spacing w:before="69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8286" w14:textId="77777777" w:rsidR="00E62B92" w:rsidRPr="00AC1462" w:rsidRDefault="00E62B92">
            <w:pPr>
              <w:pStyle w:val="TableParagraph"/>
              <w:spacing w:before="69"/>
              <w:ind w:left="0" w:right="547"/>
              <w:jc w:val="right"/>
              <w:rPr>
                <w:color w:val="FF0000"/>
                <w:sz w:val="24"/>
              </w:rPr>
            </w:pPr>
            <w:r w:rsidRPr="00AC1462">
              <w:rPr>
                <w:color w:val="FF0000"/>
                <w:sz w:val="24"/>
              </w:rPr>
              <w:t>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833FB" w14:textId="77777777" w:rsidR="00E62B92" w:rsidRDefault="00E62B92">
            <w:pPr>
              <w:pStyle w:val="TableParagraph"/>
              <w:spacing w:before="6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F1433" w14:textId="77777777" w:rsidR="00E62B92" w:rsidRDefault="00E62B92">
            <w:pPr>
              <w:pStyle w:val="TableParagraph"/>
              <w:spacing w:before="69"/>
              <w:ind w:left="0" w:right="63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D7A6" w14:textId="77777777" w:rsidR="00E62B92" w:rsidRDefault="00E62B92">
            <w:pPr>
              <w:pStyle w:val="TableParagraph"/>
              <w:spacing w:before="69"/>
              <w:ind w:left="0" w:right="64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62B92" w14:paraId="00168D6A" w14:textId="77777777" w:rsidTr="00E62B92">
        <w:trPr>
          <w:trHeight w:val="1168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207A1" w14:textId="77777777" w:rsidR="00E62B92" w:rsidRDefault="00E62B92">
            <w:pPr>
              <w:pStyle w:val="TableParagraph"/>
              <w:spacing w:before="169"/>
              <w:ind w:left="48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</w:p>
          <w:p w14:paraId="665B7C7C" w14:textId="77777777" w:rsidR="00E62B92" w:rsidRDefault="00E62B92">
            <w:pPr>
              <w:pStyle w:val="TableParagraph"/>
              <w:ind w:left="52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01, 02,</w:t>
            </w:r>
          </w:p>
          <w:p w14:paraId="5EC38872" w14:textId="77777777" w:rsidR="00E62B92" w:rsidRDefault="00E62B92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04-07,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670BB" w14:textId="77777777" w:rsidR="00E62B92" w:rsidRDefault="00E62B92">
            <w:pPr>
              <w:pStyle w:val="TableParagraph"/>
              <w:spacing w:before="32"/>
              <w:ind w:left="110" w:right="935"/>
              <w:rPr>
                <w:sz w:val="24"/>
              </w:rPr>
            </w:pPr>
            <w:r>
              <w:rPr>
                <w:b/>
                <w:sz w:val="24"/>
              </w:rPr>
              <w:t>Раздел 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 текущей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14:paraId="252F7E51" w14:textId="77777777" w:rsidR="00E62B92" w:rsidRDefault="00E62B9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подчиненного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DAEBC" w14:textId="77777777" w:rsidR="00E62B92" w:rsidRPr="00F74EA6" w:rsidRDefault="00E62B92">
            <w:pPr>
              <w:pStyle w:val="TableParagraph"/>
              <w:spacing w:before="8"/>
              <w:ind w:left="0"/>
              <w:rPr>
                <w:b/>
                <w:color w:val="FF0000"/>
                <w:sz w:val="38"/>
              </w:rPr>
            </w:pPr>
          </w:p>
          <w:p w14:paraId="69F53CCF" w14:textId="69B527F7" w:rsidR="00E62B92" w:rsidRPr="00F74EA6" w:rsidRDefault="00E62B92">
            <w:pPr>
              <w:pStyle w:val="TableParagraph"/>
              <w:tabs>
                <w:tab w:val="left" w:pos="300"/>
                <w:tab w:val="right" w:pos="552"/>
              </w:tabs>
              <w:ind w:left="0" w:right="300"/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40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A921C" w14:textId="77777777" w:rsidR="00E62B92" w:rsidRPr="00F74EA6" w:rsidRDefault="00E62B92">
            <w:pPr>
              <w:pStyle w:val="TableParagraph"/>
              <w:spacing w:before="8"/>
              <w:ind w:left="0"/>
              <w:rPr>
                <w:b/>
                <w:color w:val="FF0000"/>
                <w:sz w:val="38"/>
              </w:rPr>
            </w:pPr>
          </w:p>
          <w:p w14:paraId="66441CF7" w14:textId="76B15ED8" w:rsidR="00E62B92" w:rsidRPr="00F74EA6" w:rsidRDefault="00E62B92">
            <w:pPr>
              <w:pStyle w:val="TableParagraph"/>
              <w:ind w:left="309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108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823B8" w14:textId="77777777" w:rsidR="00E62B92" w:rsidRPr="00F74EA6" w:rsidRDefault="00E62B92">
            <w:pPr>
              <w:pStyle w:val="TableParagraph"/>
              <w:spacing w:before="8"/>
              <w:ind w:left="0"/>
              <w:rPr>
                <w:b/>
                <w:color w:val="FF0000"/>
                <w:sz w:val="38"/>
              </w:rPr>
            </w:pPr>
          </w:p>
          <w:p w14:paraId="5F1F2A93" w14:textId="2A0884CE" w:rsidR="00E62B92" w:rsidRPr="00F74EA6" w:rsidRDefault="00E62B92" w:rsidP="00E62B92">
            <w:pPr>
              <w:pStyle w:val="TableParagraph"/>
              <w:ind w:left="726" w:right="714"/>
              <w:jc w:val="center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3</w:t>
            </w:r>
            <w:r w:rsidRPr="00E62B92">
              <w:rPr>
                <w:b/>
                <w:sz w:val="24"/>
              </w:rPr>
              <w:t>2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13659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ED238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378AC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93F84" w14:textId="77777777" w:rsidR="00E62B92" w:rsidRPr="00F74EA6" w:rsidRDefault="00E62B92">
            <w:pPr>
              <w:pStyle w:val="TableParagraph"/>
              <w:ind w:left="0" w:right="706"/>
              <w:jc w:val="right"/>
              <w:rPr>
                <w:color w:val="FF0000"/>
                <w:sz w:val="24"/>
              </w:rPr>
            </w:pPr>
            <w:r w:rsidRPr="00E62B92">
              <w:rPr>
                <w:b/>
                <w:sz w:val="38"/>
              </w:rPr>
              <w:t>-</w:t>
            </w:r>
          </w:p>
        </w:tc>
      </w:tr>
      <w:tr w:rsidR="00E62B92" w14:paraId="1E51B504" w14:textId="77777777" w:rsidTr="00E62B92">
        <w:trPr>
          <w:trHeight w:val="1113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C28B" w14:textId="77777777" w:rsidR="00E62B92" w:rsidRDefault="00E62B92">
            <w:pPr>
              <w:pStyle w:val="TableParagraph"/>
              <w:spacing w:before="143"/>
              <w:ind w:left="49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6.4, 6.5</w:t>
            </w:r>
          </w:p>
          <w:p w14:paraId="1BA340B1" w14:textId="77777777" w:rsidR="00E62B92" w:rsidRDefault="00E62B92">
            <w:pPr>
              <w:pStyle w:val="TableParagraph"/>
              <w:ind w:left="52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01, 02,</w:t>
            </w:r>
          </w:p>
          <w:p w14:paraId="60F580AB" w14:textId="77777777" w:rsidR="00E62B92" w:rsidRDefault="00E62B92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04-07,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60D11" w14:textId="77777777" w:rsidR="00E62B92" w:rsidRDefault="00E62B92">
            <w:pPr>
              <w:pStyle w:val="TableParagraph"/>
              <w:spacing w:before="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</w:p>
          <w:p w14:paraId="11402310" w14:textId="77777777" w:rsidR="00E62B92" w:rsidRDefault="00E62B9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  <w:p w14:paraId="648DE724" w14:textId="77777777" w:rsidR="00E62B92" w:rsidRDefault="00E62B92">
            <w:pPr>
              <w:pStyle w:val="TableParagraph"/>
              <w:spacing w:line="270" w:lineRule="atLeast"/>
              <w:ind w:left="110" w:right="213"/>
              <w:rPr>
                <w:sz w:val="24"/>
              </w:rPr>
            </w:pPr>
            <w:r>
              <w:rPr>
                <w:sz w:val="24"/>
              </w:rPr>
              <w:t>деятельности подчиненного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311D" w14:textId="77777777" w:rsidR="00E62B92" w:rsidRPr="00F74EA6" w:rsidRDefault="00E62B92">
            <w:pPr>
              <w:pStyle w:val="TableParagraph"/>
              <w:spacing w:before="4"/>
              <w:ind w:left="0"/>
              <w:rPr>
                <w:b/>
                <w:color w:val="FF0000"/>
                <w:sz w:val="36"/>
              </w:rPr>
            </w:pPr>
          </w:p>
          <w:p w14:paraId="370DE1A1" w14:textId="2E624154" w:rsidR="00E62B92" w:rsidRPr="00F74EA6" w:rsidRDefault="00E62B92">
            <w:pPr>
              <w:pStyle w:val="TableParagraph"/>
              <w:spacing w:before="1"/>
              <w:ind w:left="0" w:right="300"/>
              <w:jc w:val="right"/>
              <w:rPr>
                <w:color w:val="FF0000"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D7FA" w14:textId="77777777" w:rsidR="00E62B92" w:rsidRPr="00F74EA6" w:rsidRDefault="00E62B92">
            <w:pPr>
              <w:pStyle w:val="TableParagraph"/>
              <w:spacing w:before="4"/>
              <w:ind w:left="0"/>
              <w:rPr>
                <w:b/>
                <w:color w:val="FF0000"/>
                <w:sz w:val="36"/>
              </w:rPr>
            </w:pPr>
          </w:p>
          <w:p w14:paraId="09136E96" w14:textId="77777777" w:rsidR="00E62B92" w:rsidRPr="00F74EA6" w:rsidRDefault="00E62B92">
            <w:pPr>
              <w:pStyle w:val="TableParagraph"/>
              <w:spacing w:before="1"/>
              <w:ind w:left="369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15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1F06" w14:textId="77777777" w:rsidR="00E62B92" w:rsidRPr="00F74EA6" w:rsidRDefault="00E62B92">
            <w:pPr>
              <w:pStyle w:val="TableParagraph"/>
              <w:spacing w:before="4"/>
              <w:ind w:left="0"/>
              <w:rPr>
                <w:b/>
                <w:color w:val="FF0000"/>
                <w:sz w:val="36"/>
              </w:rPr>
            </w:pPr>
          </w:p>
          <w:p w14:paraId="3960FB4D" w14:textId="77777777" w:rsidR="00E62B92" w:rsidRPr="00F74EA6" w:rsidRDefault="00E62B92">
            <w:pPr>
              <w:pStyle w:val="TableParagraph"/>
              <w:spacing w:before="1"/>
              <w:ind w:left="12"/>
              <w:jc w:val="center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595CF" w14:textId="77777777" w:rsidR="00E62B92" w:rsidRPr="00F74EA6" w:rsidRDefault="00E62B92">
            <w:pPr>
              <w:pStyle w:val="TableParagraph"/>
              <w:spacing w:before="4"/>
              <w:ind w:left="0"/>
              <w:rPr>
                <w:b/>
                <w:color w:val="FF0000"/>
                <w:sz w:val="36"/>
              </w:rPr>
            </w:pPr>
          </w:p>
          <w:p w14:paraId="7DA1020F" w14:textId="77777777" w:rsidR="00E62B92" w:rsidRPr="00F74EA6" w:rsidRDefault="00E62B92">
            <w:pPr>
              <w:pStyle w:val="TableParagraph"/>
              <w:spacing w:before="1"/>
              <w:ind w:left="0" w:right="487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20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8EDD1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821D9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6123" w14:textId="77777777" w:rsidR="00E62B92" w:rsidRPr="00F74EA6" w:rsidRDefault="00E62B92">
            <w:pPr>
              <w:pStyle w:val="TableParagraph"/>
              <w:spacing w:before="4"/>
              <w:ind w:left="0"/>
              <w:rPr>
                <w:b/>
                <w:color w:val="FF0000"/>
                <w:sz w:val="36"/>
              </w:rPr>
            </w:pPr>
          </w:p>
          <w:p w14:paraId="0F467DB8" w14:textId="77777777" w:rsidR="00E62B92" w:rsidRPr="00F74EA6" w:rsidRDefault="00E62B92">
            <w:pPr>
              <w:pStyle w:val="TableParagraph"/>
              <w:spacing w:before="1"/>
              <w:ind w:left="0" w:right="706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-</w:t>
            </w:r>
          </w:p>
        </w:tc>
      </w:tr>
      <w:tr w:rsidR="00E62B92" w14:paraId="12876A9C" w14:textId="77777777" w:rsidTr="00E62B92">
        <w:trPr>
          <w:trHeight w:val="551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A24A2" w14:textId="77777777" w:rsidR="00E62B92" w:rsidRDefault="00E62B92">
            <w:pPr>
              <w:pStyle w:val="TableParagraph"/>
              <w:spacing w:line="276" w:lineRule="exact"/>
              <w:ind w:left="290" w:right="278" w:firstLine="220"/>
              <w:rPr>
                <w:sz w:val="24"/>
              </w:rPr>
            </w:pPr>
            <w:r>
              <w:rPr>
                <w:sz w:val="24"/>
              </w:rPr>
              <w:t>ПК 6.1-6.5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ОК1,2,4-7,9-11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2DF3" w14:textId="77777777" w:rsidR="00E62B92" w:rsidRDefault="00E62B92">
            <w:pPr>
              <w:pStyle w:val="TableParagraph"/>
              <w:spacing w:before="138"/>
              <w:ind w:left="11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B879D" w14:textId="77777777" w:rsidR="00E62B92" w:rsidRPr="00F74EA6" w:rsidRDefault="00E62B92">
            <w:pPr>
              <w:pStyle w:val="TableParagraph"/>
              <w:spacing w:before="138"/>
              <w:ind w:left="0" w:right="300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D358CE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02D324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AF308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A438F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EB3FE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BF875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E62B92" w14:paraId="1A59E82B" w14:textId="77777777" w:rsidTr="00E62B92">
        <w:trPr>
          <w:trHeight w:val="551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1AECC" w14:textId="77777777" w:rsidR="00E62B92" w:rsidRDefault="00E62B92">
            <w:pPr>
              <w:pStyle w:val="TableParagraph"/>
              <w:spacing w:line="276" w:lineRule="exact"/>
              <w:ind w:left="290" w:right="278" w:firstLine="220"/>
              <w:rPr>
                <w:sz w:val="24"/>
              </w:rPr>
            </w:pPr>
            <w:r>
              <w:rPr>
                <w:sz w:val="24"/>
              </w:rPr>
              <w:t>ПК 6.1-6.5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ОК1,2,4-7,9-11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BB6ED" w14:textId="77777777" w:rsidR="00E62B92" w:rsidRDefault="00E62B92">
            <w:pPr>
              <w:pStyle w:val="TableParagraph"/>
              <w:spacing w:before="138"/>
              <w:ind w:left="110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594D0" w14:textId="77777777" w:rsidR="00E62B92" w:rsidRPr="00F74EA6" w:rsidRDefault="00E62B92">
            <w:pPr>
              <w:pStyle w:val="TableParagraph"/>
              <w:spacing w:before="138"/>
              <w:ind w:left="0" w:right="300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73FE3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BA947F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DFAC58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E38E7F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E98DF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B6AB8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E62B92" w14:paraId="370FEB26" w14:textId="77777777" w:rsidTr="00E62B92">
        <w:trPr>
          <w:trHeight w:val="664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6C80" w14:textId="77777777" w:rsidR="00E62B92" w:rsidRDefault="00E62B92">
            <w:pPr>
              <w:pStyle w:val="TableParagraph"/>
              <w:spacing w:before="56"/>
              <w:ind w:left="290" w:right="278" w:firstLine="220"/>
              <w:rPr>
                <w:sz w:val="24"/>
              </w:rPr>
            </w:pPr>
            <w:r>
              <w:rPr>
                <w:sz w:val="24"/>
              </w:rPr>
              <w:t>ПК 6.1-6.5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ОК1,2,4-7,9-11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B2AC9" w14:textId="77777777" w:rsidR="00E62B92" w:rsidRDefault="00E62B92">
            <w:pPr>
              <w:pStyle w:val="TableParagraph"/>
              <w:spacing w:before="193"/>
              <w:ind w:left="11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55B60" w14:textId="77777777" w:rsidR="00E62B92" w:rsidRPr="00F74EA6" w:rsidRDefault="00E62B92">
            <w:pPr>
              <w:pStyle w:val="TableParagraph"/>
              <w:spacing w:before="193"/>
              <w:ind w:left="0" w:right="300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36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B083A8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7B88C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2F97A5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9650A" w14:textId="77777777" w:rsidR="00E62B92" w:rsidRPr="00F74EA6" w:rsidRDefault="00E62B92">
            <w:pPr>
              <w:pStyle w:val="TableParagraph"/>
              <w:spacing w:before="193"/>
              <w:ind w:left="186" w:right="177"/>
              <w:jc w:val="center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36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061124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C6A1E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E62B92" w14:paraId="6D49D4CC" w14:textId="77777777" w:rsidTr="00E62B92">
        <w:trPr>
          <w:trHeight w:val="551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CDA02" w14:textId="77777777" w:rsidR="00E62B92" w:rsidRDefault="00E62B92">
            <w:pPr>
              <w:pStyle w:val="TableParagraph"/>
              <w:spacing w:line="276" w:lineRule="exact"/>
              <w:ind w:left="290" w:right="278" w:firstLine="220"/>
              <w:rPr>
                <w:sz w:val="24"/>
              </w:rPr>
            </w:pPr>
            <w:r>
              <w:rPr>
                <w:sz w:val="24"/>
              </w:rPr>
              <w:t>ПК 6.1-6.5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ОК1,2,4-7,9-11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46A54" w14:textId="77777777" w:rsidR="00E62B92" w:rsidRDefault="00E62B92">
            <w:pPr>
              <w:pStyle w:val="TableParagraph"/>
              <w:spacing w:before="135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FC5B3" w14:textId="0C789B22" w:rsidR="00E62B92" w:rsidRPr="00F74EA6" w:rsidRDefault="00E62B92">
            <w:pPr>
              <w:pStyle w:val="TableParagraph"/>
              <w:spacing w:before="135"/>
              <w:ind w:left="0" w:right="300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72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9D8C5A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1E1E9A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8E5D7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65887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327F5E" w14:textId="77777777" w:rsidR="00E62B92" w:rsidRPr="00E62B92" w:rsidRDefault="00E62B92" w:rsidP="00F74EA6">
            <w:pPr>
              <w:spacing w:line="275" w:lineRule="exact"/>
              <w:ind w:left="10"/>
              <w:jc w:val="center"/>
              <w:rPr>
                <w:sz w:val="24"/>
              </w:rPr>
            </w:pPr>
            <w:r w:rsidRPr="00E62B92">
              <w:rPr>
                <w:b/>
                <w:sz w:val="24"/>
              </w:rPr>
              <w:t>7</w:t>
            </w:r>
            <w:r w:rsidRPr="00E62B92">
              <w:rPr>
                <w:sz w:val="24"/>
              </w:rPr>
              <w:t>2</w:t>
            </w:r>
          </w:p>
          <w:p w14:paraId="7ADEEA56" w14:textId="27349B31" w:rsidR="00E62B92" w:rsidRPr="00F74EA6" w:rsidRDefault="00E62B92">
            <w:pPr>
              <w:pStyle w:val="TableParagraph"/>
              <w:spacing w:before="135"/>
              <w:ind w:left="0" w:right="572"/>
              <w:jc w:val="right"/>
              <w:rPr>
                <w:color w:val="FF0000"/>
                <w:sz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D0E764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E62B92" w14:paraId="250FF8B1" w14:textId="77777777" w:rsidTr="00E62B92">
        <w:trPr>
          <w:trHeight w:val="551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57E69" w14:textId="77777777" w:rsidR="00E62B92" w:rsidRDefault="00E62B92">
            <w:pPr>
              <w:pStyle w:val="TableParagraph"/>
              <w:spacing w:line="276" w:lineRule="exact"/>
              <w:ind w:left="290" w:right="278" w:firstLine="220"/>
              <w:rPr>
                <w:sz w:val="24"/>
              </w:rPr>
            </w:pP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F55FD" w14:textId="77777777" w:rsidR="00E62B92" w:rsidRDefault="00E62B92">
            <w:pPr>
              <w:pStyle w:val="TableParagraph"/>
              <w:spacing w:before="135"/>
              <w:ind w:left="110"/>
              <w:rPr>
                <w:sz w:val="24"/>
              </w:rPr>
            </w:pPr>
            <w:r>
              <w:rPr>
                <w:sz w:val="24"/>
              </w:rPr>
              <w:t>Экзамен по модулю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AE91" w14:textId="77777777" w:rsidR="00E62B92" w:rsidRPr="00F74EA6" w:rsidRDefault="00E62B92">
            <w:pPr>
              <w:pStyle w:val="TableParagraph"/>
              <w:spacing w:before="135"/>
              <w:ind w:left="0" w:right="300"/>
              <w:jc w:val="right"/>
              <w:rPr>
                <w:color w:val="FF0000"/>
                <w:sz w:val="24"/>
              </w:rPr>
            </w:pPr>
            <w:r w:rsidRPr="00E62B92">
              <w:rPr>
                <w:sz w:val="24"/>
              </w:rPr>
              <w:t>12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1D74E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D7DE9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444C9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FB780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F733B" w14:textId="77777777" w:rsidR="00E62B92" w:rsidRPr="00F74EA6" w:rsidRDefault="00E62B92">
            <w:pPr>
              <w:pStyle w:val="TableParagraph"/>
              <w:spacing w:before="135"/>
              <w:ind w:left="0" w:right="572"/>
              <w:jc w:val="right"/>
              <w:rPr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46E15" w14:textId="77777777" w:rsidR="00E62B92" w:rsidRPr="00F74EA6" w:rsidRDefault="00E62B92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E62B92" w14:paraId="4005AD32" w14:textId="77777777" w:rsidTr="00E62B92">
        <w:trPr>
          <w:trHeight w:val="417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68B4" w14:textId="77777777" w:rsidR="00E62B92" w:rsidRDefault="00E62B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1A964" w14:textId="77777777" w:rsidR="00E62B92" w:rsidRDefault="00E62B92">
            <w:pPr>
              <w:pStyle w:val="TableParagraph"/>
              <w:spacing w:before="68"/>
              <w:ind w:left="1252" w:right="1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C3FAB" w14:textId="77777777" w:rsidR="00E62B92" w:rsidRPr="00F74EA6" w:rsidRDefault="00E62B92">
            <w:pPr>
              <w:pStyle w:val="TableParagraph"/>
              <w:spacing w:before="68"/>
              <w:ind w:left="0" w:right="240"/>
              <w:jc w:val="right"/>
              <w:rPr>
                <w:b/>
                <w:color w:val="FF0000"/>
                <w:sz w:val="24"/>
              </w:rPr>
            </w:pPr>
            <w:r w:rsidRPr="00E62B92">
              <w:rPr>
                <w:b/>
                <w:sz w:val="24"/>
              </w:rPr>
              <w:t>108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9213" w14:textId="0551ABA0" w:rsidR="00E62B92" w:rsidRPr="00F74EA6" w:rsidRDefault="00E62B92">
            <w:pPr>
              <w:pStyle w:val="TableParagraph"/>
              <w:spacing w:before="68"/>
              <w:ind w:left="309"/>
              <w:rPr>
                <w:b/>
                <w:color w:val="FF0000"/>
                <w:sz w:val="24"/>
              </w:rPr>
            </w:pPr>
            <w:r w:rsidRPr="00E62B92">
              <w:rPr>
                <w:b/>
                <w:sz w:val="24"/>
              </w:rPr>
              <w:t>120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7C79C" w14:textId="7CFAD5B5" w:rsidR="00E62B92" w:rsidRPr="00F74EA6" w:rsidRDefault="00E62B92">
            <w:pPr>
              <w:pStyle w:val="TableParagraph"/>
              <w:spacing w:before="68"/>
              <w:ind w:left="726" w:right="714"/>
              <w:jc w:val="center"/>
              <w:rPr>
                <w:b/>
                <w:color w:val="FF0000"/>
                <w:sz w:val="24"/>
              </w:rPr>
            </w:pPr>
            <w:r w:rsidRPr="00E62B92">
              <w:rPr>
                <w:b/>
                <w:sz w:val="24"/>
              </w:rPr>
              <w:t>36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63F1" w14:textId="77777777" w:rsidR="00E62B92" w:rsidRPr="00F74EA6" w:rsidRDefault="00E62B92">
            <w:pPr>
              <w:pStyle w:val="TableParagraph"/>
              <w:spacing w:before="68"/>
              <w:ind w:left="0" w:right="487"/>
              <w:jc w:val="right"/>
              <w:rPr>
                <w:b/>
                <w:color w:val="FF0000"/>
                <w:sz w:val="24"/>
              </w:rPr>
            </w:pPr>
            <w:r w:rsidRPr="00E62B92">
              <w:rPr>
                <w:b/>
                <w:sz w:val="24"/>
              </w:rPr>
              <w:t>20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3FE34" w14:textId="77777777" w:rsidR="00E62B92" w:rsidRPr="00F74EA6" w:rsidRDefault="00E62B92">
            <w:pPr>
              <w:pStyle w:val="TableParagraph"/>
              <w:spacing w:before="68"/>
              <w:ind w:left="186" w:right="177"/>
              <w:jc w:val="center"/>
              <w:rPr>
                <w:b/>
                <w:color w:val="FF0000"/>
                <w:sz w:val="24"/>
              </w:rPr>
            </w:pPr>
            <w:r w:rsidRPr="00E62B92">
              <w:rPr>
                <w:b/>
                <w:sz w:val="24"/>
              </w:rPr>
              <w:t>36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C8B7" w14:textId="77777777" w:rsidR="00E62B92" w:rsidRPr="00E62B92" w:rsidRDefault="00E62B92" w:rsidP="00AC1462">
            <w:pPr>
              <w:spacing w:line="275" w:lineRule="exact"/>
              <w:ind w:left="10"/>
              <w:jc w:val="center"/>
              <w:rPr>
                <w:sz w:val="24"/>
              </w:rPr>
            </w:pPr>
            <w:r w:rsidRPr="00E62B92">
              <w:rPr>
                <w:b/>
                <w:sz w:val="24"/>
              </w:rPr>
              <w:t>7</w:t>
            </w:r>
            <w:r w:rsidRPr="00E62B92">
              <w:rPr>
                <w:sz w:val="24"/>
              </w:rPr>
              <w:t>2</w:t>
            </w:r>
          </w:p>
          <w:p w14:paraId="530FD452" w14:textId="77777777" w:rsidR="00E62B92" w:rsidRPr="00F74EA6" w:rsidRDefault="00E62B92">
            <w:pPr>
              <w:pStyle w:val="TableParagraph"/>
              <w:spacing w:before="68"/>
              <w:ind w:left="0" w:right="572"/>
              <w:jc w:val="right"/>
              <w:rPr>
                <w:b/>
                <w:color w:val="FF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1E57" w14:textId="3C4F9578" w:rsidR="00E62B92" w:rsidRPr="00F74EA6" w:rsidRDefault="00E62B92">
            <w:pPr>
              <w:pStyle w:val="TableParagraph"/>
              <w:spacing w:before="68"/>
              <w:ind w:left="0" w:right="646"/>
              <w:jc w:val="right"/>
              <w:rPr>
                <w:b/>
                <w:color w:val="FF0000"/>
                <w:sz w:val="24"/>
                <w:lang w:val="tt-RU"/>
              </w:rPr>
            </w:pPr>
            <w:r w:rsidRPr="00E62B92">
              <w:rPr>
                <w:b/>
                <w:sz w:val="24"/>
                <w:lang w:val="tt-RU"/>
              </w:rPr>
              <w:t>8</w:t>
            </w:r>
          </w:p>
        </w:tc>
      </w:tr>
    </w:tbl>
    <w:p w14:paraId="34D23CD8" w14:textId="77777777" w:rsidR="009C10B7" w:rsidRDefault="009C10B7">
      <w:pPr>
        <w:sectPr w:rsidR="009C10B7">
          <w:footerReference w:type="default" r:id="rId10"/>
          <w:pgSz w:w="16838" w:h="11906" w:orient="landscape"/>
          <w:pgMar w:top="480" w:right="660" w:bottom="1340" w:left="660" w:header="0" w:footer="1141" w:gutter="0"/>
          <w:pgNumType w:start="7"/>
          <w:cols w:space="720"/>
          <w:formProt w:val="0"/>
          <w:docGrid w:linePitch="100" w:charSpace="4096"/>
        </w:sectPr>
      </w:pPr>
    </w:p>
    <w:p w14:paraId="0074F09B" w14:textId="77777777" w:rsidR="009C10B7" w:rsidRDefault="00AC1462">
      <w:pPr>
        <w:pStyle w:val="ab"/>
        <w:numPr>
          <w:ilvl w:val="1"/>
          <w:numId w:val="19"/>
        </w:numPr>
        <w:tabs>
          <w:tab w:val="left" w:pos="1602"/>
        </w:tabs>
        <w:spacing w:before="74"/>
        <w:ind w:left="1601" w:hanging="421"/>
        <w:jc w:val="left"/>
        <w:rPr>
          <w:b/>
          <w:sz w:val="24"/>
        </w:rPr>
      </w:pPr>
      <w:r>
        <w:rPr>
          <w:b/>
          <w:sz w:val="24"/>
        </w:rPr>
        <w:lastRenderedPageBreak/>
        <w:t>Тематический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(ПМ)</w:t>
      </w:r>
    </w:p>
    <w:tbl>
      <w:tblPr>
        <w:tblStyle w:val="TableNormal"/>
        <w:tblW w:w="14803" w:type="dxa"/>
        <w:tblInd w:w="38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603"/>
        <w:gridCol w:w="9"/>
        <w:gridCol w:w="708"/>
        <w:gridCol w:w="197"/>
        <w:gridCol w:w="9018"/>
        <w:gridCol w:w="1134"/>
        <w:gridCol w:w="1134"/>
      </w:tblGrid>
      <w:tr w:rsidR="009C10B7" w14:paraId="1CC6201B" w14:textId="77777777">
        <w:trPr>
          <w:trHeight w:val="1655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F1E63" w14:textId="77777777" w:rsidR="009C10B7" w:rsidRDefault="00AC1462">
            <w:pPr>
              <w:pStyle w:val="TableParagraph"/>
              <w:spacing w:line="276" w:lineRule="exact"/>
              <w:ind w:left="131" w:right="124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 (ПМ),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междисциплинарных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(МДК)</w:t>
            </w:r>
          </w:p>
        </w:tc>
        <w:tc>
          <w:tcPr>
            <w:tcW w:w="99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D78A9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218AAF52" w14:textId="77777777" w:rsidR="009C10B7" w:rsidRDefault="009C10B7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6074964B" w14:textId="77777777" w:rsidR="009C10B7" w:rsidRDefault="00AC1462">
            <w:pPr>
              <w:pStyle w:val="TableParagraph"/>
              <w:spacing w:before="1"/>
              <w:ind w:left="391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материала, лабораторные работы и практические занятия, внеаудиторная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(самостоятельная)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(если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6B7F6" w14:textId="77777777" w:rsidR="009C10B7" w:rsidRDefault="009C10B7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3BC5280" w14:textId="77777777" w:rsidR="009C10B7" w:rsidRDefault="00AC1462">
            <w:pPr>
              <w:pStyle w:val="TableParagraph"/>
              <w:ind w:left="126" w:right="1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 в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часах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5D556" w14:textId="77777777" w:rsidR="009C10B7" w:rsidRDefault="00AC1462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Уровень</w:t>
            </w:r>
          </w:p>
        </w:tc>
      </w:tr>
      <w:tr w:rsidR="009C10B7" w14:paraId="68EC48EB" w14:textId="77777777">
        <w:trPr>
          <w:trHeight w:val="275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A79CE" w14:textId="77777777" w:rsidR="009C10B7" w:rsidRDefault="00AC1462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FD769" w14:textId="77777777" w:rsidR="009C10B7" w:rsidRDefault="00AC1462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AF7C" w14:textId="77777777" w:rsidR="009C10B7" w:rsidRDefault="00AC1462">
            <w:pPr>
              <w:pStyle w:val="TableParagraph"/>
              <w:spacing w:line="256" w:lineRule="exact"/>
              <w:ind w:left="42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07CE" w14:textId="77777777" w:rsidR="009C10B7" w:rsidRDefault="009C10B7">
            <w:pPr>
              <w:pStyle w:val="TableParagraph"/>
              <w:spacing w:line="256" w:lineRule="exact"/>
              <w:ind w:left="423"/>
              <w:rPr>
                <w:sz w:val="24"/>
              </w:rPr>
            </w:pPr>
          </w:p>
        </w:tc>
      </w:tr>
      <w:tr w:rsidR="009C10B7" w14:paraId="2C8D0DC4" w14:textId="77777777">
        <w:trPr>
          <w:trHeight w:val="275"/>
        </w:trPr>
        <w:tc>
          <w:tcPr>
            <w:tcW w:w="125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4C77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текущей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подчиненного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05D0E" w14:textId="77777777" w:rsidR="009C10B7" w:rsidRDefault="00AC1462">
            <w:pPr>
              <w:pStyle w:val="TableParagraph"/>
              <w:spacing w:line="256" w:lineRule="exact"/>
              <w:ind w:left="363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EA42C" w14:textId="77777777" w:rsidR="009C10B7" w:rsidRDefault="009C10B7">
            <w:pPr>
              <w:pStyle w:val="TableParagraph"/>
              <w:spacing w:line="256" w:lineRule="exact"/>
              <w:ind w:left="363"/>
              <w:rPr>
                <w:b/>
                <w:sz w:val="24"/>
              </w:rPr>
            </w:pPr>
          </w:p>
        </w:tc>
      </w:tr>
      <w:tr w:rsidR="009C10B7" w14:paraId="67472212" w14:textId="77777777">
        <w:trPr>
          <w:trHeight w:val="275"/>
        </w:trPr>
        <w:tc>
          <w:tcPr>
            <w:tcW w:w="125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F39E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МДК.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06.01.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Оперативное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подчиненного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FBEF5" w14:textId="77777777" w:rsidR="009C10B7" w:rsidRDefault="00AC1462">
            <w:pPr>
              <w:pStyle w:val="TableParagraph"/>
              <w:spacing w:line="256" w:lineRule="exact"/>
              <w:ind w:left="363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D6636" w14:textId="77777777" w:rsidR="009C10B7" w:rsidRDefault="009C10B7">
            <w:pPr>
              <w:pStyle w:val="TableParagraph"/>
              <w:spacing w:line="256" w:lineRule="exact"/>
              <w:ind w:left="363"/>
              <w:rPr>
                <w:b/>
                <w:sz w:val="24"/>
              </w:rPr>
            </w:pPr>
          </w:p>
        </w:tc>
      </w:tr>
      <w:tr w:rsidR="009C10B7" w14:paraId="2363F678" w14:textId="77777777">
        <w:trPr>
          <w:trHeight w:val="278"/>
        </w:trPr>
        <w:tc>
          <w:tcPr>
            <w:tcW w:w="2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0181" w14:textId="77777777" w:rsidR="009C10B7" w:rsidRDefault="00AC1462">
            <w:pPr>
              <w:pStyle w:val="TableParagraph"/>
              <w:spacing w:before="2"/>
              <w:ind w:left="208" w:right="198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Тема 1.1.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9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D7A18" w14:textId="77777777" w:rsidR="009C10B7" w:rsidRDefault="00AC1462">
            <w:pPr>
              <w:pStyle w:val="TableParagraph"/>
              <w:spacing w:before="2"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C874" w14:textId="7FCDE66B" w:rsidR="009C10B7" w:rsidRDefault="00B5637D">
            <w:pPr>
              <w:pStyle w:val="TableParagraph"/>
              <w:spacing w:before="2" w:line="257" w:lineRule="exact"/>
              <w:ind w:left="423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ECE6" w14:textId="77777777" w:rsidR="009C10B7" w:rsidRDefault="009C10B7">
            <w:pPr>
              <w:pStyle w:val="TableParagraph"/>
              <w:spacing w:before="2" w:line="257" w:lineRule="exact"/>
              <w:ind w:left="423"/>
              <w:rPr>
                <w:b/>
                <w:sz w:val="24"/>
              </w:rPr>
            </w:pPr>
          </w:p>
        </w:tc>
      </w:tr>
      <w:tr w:rsidR="009C10B7" w14:paraId="485064FA" w14:textId="77777777">
        <w:trPr>
          <w:trHeight w:val="2207"/>
        </w:trPr>
        <w:tc>
          <w:tcPr>
            <w:tcW w:w="26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314F0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0FA2" w14:textId="77777777" w:rsidR="009C10B7" w:rsidRDefault="00AC1462">
            <w:pPr>
              <w:pStyle w:val="TableParagraph"/>
              <w:spacing w:line="275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1/2</w:t>
            </w:r>
          </w:p>
          <w:p w14:paraId="069F8888" w14:textId="77777777" w:rsidR="009C10B7" w:rsidRDefault="009C10B7"/>
          <w:p w14:paraId="3145723E" w14:textId="77777777" w:rsidR="009C10B7" w:rsidRDefault="009C10B7"/>
          <w:p w14:paraId="503C8E23" w14:textId="77777777" w:rsidR="009C10B7" w:rsidRDefault="009C10B7"/>
          <w:p w14:paraId="3E25B7D8" w14:textId="77777777" w:rsidR="009C10B7" w:rsidRDefault="009C10B7"/>
          <w:p w14:paraId="480ABF39" w14:textId="6E2D6561" w:rsidR="009C10B7" w:rsidRDefault="00AC1462">
            <w:pPr>
              <w:jc w:val="center"/>
            </w:pPr>
            <w:r>
              <w:t>3/</w:t>
            </w:r>
            <w:r w:rsidR="00D82932">
              <w:t>6</w:t>
            </w:r>
          </w:p>
        </w:tc>
        <w:tc>
          <w:tcPr>
            <w:tcW w:w="9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BACF" w14:textId="77777777" w:rsidR="009C10B7" w:rsidRDefault="00AC1462">
            <w:pPr>
              <w:pStyle w:val="TableParagraph"/>
              <w:spacing w:line="275" w:lineRule="exact"/>
              <w:ind w:left="168"/>
              <w:rPr>
                <w:sz w:val="24"/>
              </w:rPr>
            </w:pPr>
            <w:r>
              <w:rPr>
                <w:sz w:val="24"/>
              </w:rPr>
              <w:t>Отраслевые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индустрии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 деятельности.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индустрии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категорий потребителей</w:t>
            </w:r>
          </w:p>
          <w:p w14:paraId="1D496D85" w14:textId="77777777" w:rsidR="009C10B7" w:rsidRDefault="00AC1462">
            <w:pPr>
              <w:pStyle w:val="TableParagraph"/>
              <w:spacing w:line="270" w:lineRule="atLeast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Классификация организаций питания по характеру деятельности, типам, мобильности, 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(классам),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характеристика, основные классификационные признаки, возможные направления специализаций.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 к организациям питании различного типа (ГОСТ 30389-2013 Услуги 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 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4463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567B3EDD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  <w:p w14:paraId="51278744" w14:textId="77777777" w:rsidR="009C10B7" w:rsidRDefault="009C10B7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747D1384" w14:textId="77777777" w:rsidR="009C10B7" w:rsidRDefault="009C10B7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7D62AAA8" w14:textId="77777777" w:rsidR="009C10B7" w:rsidRDefault="009C10B7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4D39EB09" w14:textId="76E18E4F" w:rsidR="009C10B7" w:rsidRDefault="002C286D">
            <w:pPr>
              <w:pStyle w:val="TableParagraph"/>
              <w:ind w:left="42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AA9C9" w14:textId="77777777" w:rsidR="009C10B7" w:rsidRDefault="00AC1462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</w:t>
            </w:r>
          </w:p>
        </w:tc>
      </w:tr>
      <w:tr w:rsidR="009C10B7" w14:paraId="5A2B3DF0" w14:textId="77777777">
        <w:trPr>
          <w:trHeight w:val="297"/>
        </w:trPr>
        <w:tc>
          <w:tcPr>
            <w:tcW w:w="2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EA64F" w14:textId="77777777" w:rsidR="009C10B7" w:rsidRDefault="009C10B7">
            <w:pPr>
              <w:pStyle w:val="TableParagraph"/>
              <w:ind w:left="0"/>
            </w:pPr>
          </w:p>
        </w:tc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EF639" w14:textId="77777777" w:rsidR="009C10B7" w:rsidRDefault="00AC14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8B428" w14:textId="51A32F18" w:rsidR="009C10B7" w:rsidRDefault="00B5637D">
            <w:pPr>
              <w:pStyle w:val="TableParagraph"/>
              <w:spacing w:line="277" w:lineRule="exact"/>
              <w:ind w:left="6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  <w:r w:rsidR="00AC1462">
              <w:rPr>
                <w:b/>
                <w:w w:val="99"/>
                <w:sz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5F5D" w14:textId="77777777" w:rsidR="009C10B7" w:rsidRDefault="009C10B7">
            <w:pPr>
              <w:pStyle w:val="TableParagraph"/>
              <w:spacing w:line="277" w:lineRule="exact"/>
              <w:ind w:left="6"/>
              <w:jc w:val="center"/>
              <w:rPr>
                <w:b/>
                <w:w w:val="99"/>
                <w:sz w:val="26"/>
              </w:rPr>
            </w:pPr>
          </w:p>
        </w:tc>
      </w:tr>
      <w:tr w:rsidR="009C10B7" w14:paraId="38727943" w14:textId="77777777" w:rsidTr="00E62B92">
        <w:trPr>
          <w:trHeight w:val="5910"/>
        </w:trPr>
        <w:tc>
          <w:tcPr>
            <w:tcW w:w="26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40125" w14:textId="77777777" w:rsidR="009C10B7" w:rsidRDefault="00AC14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1.2.</w:t>
            </w:r>
          </w:p>
          <w:p w14:paraId="76DCC3ED" w14:textId="77777777" w:rsidR="009C10B7" w:rsidRDefault="00AC1462"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Разработка ассортимента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E5552FC" w14:textId="77777777" w:rsidR="009C10B7" w:rsidRDefault="00AC1462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кондитерской продукции,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</w:p>
        </w:tc>
        <w:tc>
          <w:tcPr>
            <w:tcW w:w="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5D58FF" w14:textId="3489E6A8" w:rsidR="009C10B7" w:rsidRDefault="00D8293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7\</w:t>
            </w:r>
            <w:r w:rsidR="003F56EA">
              <w:rPr>
                <w:sz w:val="24"/>
              </w:rPr>
              <w:t>10</w:t>
            </w:r>
          </w:p>
          <w:p w14:paraId="6A2C2B77" w14:textId="77777777" w:rsidR="009C10B7" w:rsidRDefault="009C10B7"/>
          <w:p w14:paraId="3B8C65BF" w14:textId="77777777" w:rsidR="009C10B7" w:rsidRDefault="009C10B7"/>
          <w:p w14:paraId="14283159" w14:textId="77777777" w:rsidR="009C10B7" w:rsidRDefault="009C10B7"/>
          <w:p w14:paraId="64F9D874" w14:textId="77777777" w:rsidR="009C10B7" w:rsidRDefault="009C10B7"/>
          <w:p w14:paraId="5FF1D206" w14:textId="77777777" w:rsidR="009C10B7" w:rsidRDefault="009C10B7"/>
          <w:p w14:paraId="5B1321FF" w14:textId="5AAD3CB0" w:rsidR="009C10B7" w:rsidRDefault="003F56EA">
            <w:pPr>
              <w:jc w:val="center"/>
            </w:pPr>
            <w:r>
              <w:t>11\12</w:t>
            </w:r>
          </w:p>
          <w:p w14:paraId="080C0A1C" w14:textId="77777777" w:rsidR="009C10B7" w:rsidRDefault="009C10B7">
            <w:pPr>
              <w:jc w:val="center"/>
            </w:pPr>
          </w:p>
          <w:p w14:paraId="50EC78D0" w14:textId="77777777" w:rsidR="009C10B7" w:rsidRDefault="009C10B7">
            <w:pPr>
              <w:jc w:val="center"/>
            </w:pPr>
          </w:p>
          <w:p w14:paraId="1AE39696" w14:textId="77777777" w:rsidR="009C10B7" w:rsidRDefault="009C10B7">
            <w:pPr>
              <w:jc w:val="center"/>
            </w:pPr>
          </w:p>
          <w:p w14:paraId="2814B5DC" w14:textId="1B5D11EB" w:rsidR="009C10B7" w:rsidRDefault="003F56EA">
            <w:pPr>
              <w:jc w:val="center"/>
            </w:pPr>
            <w:r>
              <w:t>13\14</w:t>
            </w:r>
          </w:p>
          <w:p w14:paraId="3D9189B2" w14:textId="77777777" w:rsidR="009C10B7" w:rsidRDefault="009C10B7">
            <w:pPr>
              <w:jc w:val="center"/>
            </w:pPr>
          </w:p>
          <w:p w14:paraId="135C442A" w14:textId="77777777" w:rsidR="009C10B7" w:rsidRDefault="009C10B7">
            <w:pPr>
              <w:jc w:val="center"/>
            </w:pPr>
          </w:p>
          <w:p w14:paraId="55AFB235" w14:textId="77777777" w:rsidR="009C10B7" w:rsidRDefault="009C10B7">
            <w:pPr>
              <w:jc w:val="center"/>
            </w:pPr>
          </w:p>
          <w:p w14:paraId="505488E0" w14:textId="120A3A2C" w:rsidR="009C10B7" w:rsidRDefault="003F56EA">
            <w:pPr>
              <w:jc w:val="center"/>
            </w:pPr>
            <w:r>
              <w:t>15\16</w:t>
            </w:r>
          </w:p>
          <w:p w14:paraId="5613C93F" w14:textId="77777777" w:rsidR="009C10B7" w:rsidRDefault="009C10B7">
            <w:pPr>
              <w:jc w:val="center"/>
            </w:pPr>
          </w:p>
          <w:p w14:paraId="501C67DA" w14:textId="77777777" w:rsidR="009C10B7" w:rsidRDefault="009C10B7">
            <w:pPr>
              <w:jc w:val="center"/>
            </w:pPr>
          </w:p>
          <w:p w14:paraId="6CC8FA99" w14:textId="77777777" w:rsidR="009C10B7" w:rsidRDefault="009C10B7">
            <w:pPr>
              <w:jc w:val="center"/>
            </w:pPr>
          </w:p>
          <w:p w14:paraId="7542A8B4" w14:textId="77777777" w:rsidR="009C10B7" w:rsidRDefault="009C10B7">
            <w:pPr>
              <w:jc w:val="center"/>
            </w:pPr>
          </w:p>
          <w:p w14:paraId="194EFB9A" w14:textId="45D8A2AA" w:rsidR="009C10B7" w:rsidRDefault="003F56EA">
            <w:pPr>
              <w:jc w:val="center"/>
            </w:pPr>
            <w:r>
              <w:t>17\18</w:t>
            </w:r>
          </w:p>
        </w:tc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170051" w14:textId="77777777" w:rsidR="009C10B7" w:rsidRDefault="00AC1462">
            <w:pPr>
              <w:pStyle w:val="TableParagraph"/>
              <w:ind w:left="109" w:right="170"/>
              <w:rPr>
                <w:spacing w:val="-1"/>
                <w:sz w:val="24"/>
              </w:rPr>
            </w:pPr>
            <w:r>
              <w:rPr>
                <w:sz w:val="24"/>
              </w:rPr>
              <w:t>Актуальные направления, тенденции ресторанной моды в области ассортиментной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политики. Взаимосвязь типа организации питания и ассортиментного перечня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 общественного питания, напитков, сопутствующих товаров для включения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меню, прейскуранты, карты (ГОСТ 30389-2013). Взаимосвязь профиля и 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  <w:r>
              <w:rPr>
                <w:spacing w:val="-1"/>
                <w:sz w:val="24"/>
              </w:rPr>
              <w:t xml:space="preserve"> </w:t>
            </w:r>
          </w:p>
          <w:p w14:paraId="3B73CDD6" w14:textId="77777777" w:rsidR="009C10B7" w:rsidRDefault="00AC1462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потребительских</w:t>
            </w:r>
          </w:p>
          <w:p w14:paraId="64AC5D3C" w14:textId="77777777" w:rsidR="009C10B7" w:rsidRDefault="00AC1462"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предпочтений при разработке меню организаций питания различного типа. Ассортимент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блюд, составляющих классическое ресторанное меню. Ассортимент хлебобулочных,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мучных кондитерских изделий. </w:t>
            </w:r>
          </w:p>
          <w:p w14:paraId="4381C67A" w14:textId="77777777" w:rsidR="009C10B7" w:rsidRDefault="00AC1462"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Виды меню и их характеристика. Сезонность кухни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меню. Порядок, принципы разработки меню в соответствии с типом, классом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питания, его концепцией. Соответствие меню техническим возможностям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мастерству персонала,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затратам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ожидаемых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гостей.</w:t>
            </w:r>
          </w:p>
          <w:p w14:paraId="64A7FD93" w14:textId="77777777" w:rsidR="009C10B7" w:rsidRDefault="00AC1462">
            <w:pPr>
              <w:pStyle w:val="TableParagraph"/>
              <w:tabs>
                <w:tab w:val="left" w:pos="7899"/>
              </w:tabs>
              <w:ind w:left="109" w:right="115"/>
              <w:rPr>
                <w:spacing w:val="1"/>
                <w:sz w:val="24"/>
              </w:rPr>
            </w:pPr>
            <w:r>
              <w:rPr>
                <w:sz w:val="24"/>
              </w:rPr>
              <w:t>Праздничные,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порций.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приемлемого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коммерческой точек зрения, организаций питания различного типа, с разной ценовой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регионе.</w:t>
            </w:r>
            <w:r>
              <w:rPr>
                <w:spacing w:val="1"/>
                <w:sz w:val="24"/>
              </w:rPr>
              <w:t xml:space="preserve"> </w:t>
            </w:r>
          </w:p>
          <w:p w14:paraId="1BB7E6A4" w14:textId="77777777" w:rsidR="009C10B7" w:rsidRDefault="00AC1462">
            <w:pPr>
              <w:pStyle w:val="TableParagraph"/>
              <w:tabs>
                <w:tab w:val="left" w:pos="8876"/>
              </w:tabs>
              <w:ind w:left="109" w:right="115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меню. Требования к оформлению меню в соответствии с типом организации питания, формой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уровнем обслуживания. Составление описаний блюд для меню. Стиль 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концепцией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 питания.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17ED2D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  <w:p w14:paraId="25F2E21E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  <w:p w14:paraId="71D95BA8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  <w:p w14:paraId="3A9E362A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  <w:p w14:paraId="6290C618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  <w:p w14:paraId="670C6294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  <w:p w14:paraId="612EBC21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  <w:p w14:paraId="58F41B33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  <w:p w14:paraId="27C44BDF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  <w:p w14:paraId="309F6368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6DB56BDD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63F7EA61" w14:textId="77777777" w:rsidR="009C10B7" w:rsidRDefault="009C10B7">
            <w:pPr>
              <w:pStyle w:val="TableParagraph"/>
              <w:spacing w:before="1"/>
              <w:ind w:left="0"/>
              <w:rPr>
                <w:b/>
              </w:rPr>
            </w:pPr>
          </w:p>
          <w:p w14:paraId="38E77710" w14:textId="77777777" w:rsidR="009C10B7" w:rsidRDefault="00AC14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2CF62E7" w14:textId="77777777" w:rsidR="009C10B7" w:rsidRDefault="009C10B7">
            <w:pPr>
              <w:pStyle w:val="TableParagraph"/>
              <w:ind w:left="6"/>
              <w:jc w:val="center"/>
              <w:rPr>
                <w:sz w:val="24"/>
              </w:rPr>
            </w:pPr>
          </w:p>
          <w:p w14:paraId="0911F357" w14:textId="77777777" w:rsidR="009C10B7" w:rsidRDefault="009C10B7">
            <w:pPr>
              <w:pStyle w:val="TableParagraph"/>
              <w:ind w:left="6"/>
              <w:jc w:val="center"/>
              <w:rPr>
                <w:sz w:val="24"/>
              </w:rPr>
            </w:pPr>
          </w:p>
          <w:p w14:paraId="10B105A8" w14:textId="77777777" w:rsidR="009C10B7" w:rsidRDefault="009C10B7">
            <w:pPr>
              <w:pStyle w:val="TableParagraph"/>
              <w:ind w:left="6"/>
              <w:jc w:val="center"/>
              <w:rPr>
                <w:sz w:val="24"/>
              </w:rPr>
            </w:pPr>
          </w:p>
          <w:p w14:paraId="7232C895" w14:textId="77777777" w:rsidR="009C10B7" w:rsidRDefault="009C10B7">
            <w:pPr>
              <w:pStyle w:val="TableParagraph"/>
              <w:ind w:left="6"/>
              <w:jc w:val="center"/>
              <w:rPr>
                <w:sz w:val="24"/>
              </w:rPr>
            </w:pPr>
          </w:p>
          <w:p w14:paraId="2145F211" w14:textId="77777777" w:rsidR="009C10B7" w:rsidRDefault="009C10B7">
            <w:pPr>
              <w:pStyle w:val="TableParagraph"/>
              <w:ind w:left="6"/>
              <w:jc w:val="center"/>
              <w:rPr>
                <w:sz w:val="24"/>
              </w:rPr>
            </w:pPr>
          </w:p>
          <w:p w14:paraId="13644C6C" w14:textId="463C44A7" w:rsidR="009C10B7" w:rsidRDefault="002C286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D48156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</w:tr>
      <w:tr w:rsidR="00E62B92" w14:paraId="0FCA7F51" w14:textId="77777777" w:rsidTr="009371BB">
        <w:trPr>
          <w:trHeight w:val="292"/>
        </w:trPr>
        <w:tc>
          <w:tcPr>
            <w:tcW w:w="26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C1694" w14:textId="77777777" w:rsidR="00E62B92" w:rsidRDefault="00E62B92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CAF38D" w14:textId="77777777" w:rsidR="00E62B92" w:rsidRDefault="00E62B92" w:rsidP="00E62B9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EE1C26" w14:textId="64986FFD" w:rsidR="00E62B92" w:rsidRPr="009371BB" w:rsidRDefault="009371BB" w:rsidP="00E62B92">
            <w:pPr>
              <w:pStyle w:val="TableParagraph"/>
              <w:ind w:left="109" w:right="170"/>
              <w:rPr>
                <w:b/>
                <w:sz w:val="24"/>
              </w:rPr>
            </w:pPr>
            <w:r w:rsidRPr="009371BB">
              <w:rPr>
                <w:b/>
                <w:sz w:val="24"/>
              </w:rPr>
              <w:t>Самостоятельная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BAB2ED" w14:textId="2EFB4814" w:rsidR="00E62B92" w:rsidRPr="00B5637D" w:rsidRDefault="00B5637D" w:rsidP="00E62B92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 w:rsidRPr="00B5637D">
              <w:rPr>
                <w:b/>
                <w:sz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6EEEC2" w14:textId="77777777" w:rsidR="00E62B92" w:rsidRDefault="00E62B92" w:rsidP="00E62B92">
            <w:pPr>
              <w:pStyle w:val="TableParagraph"/>
              <w:ind w:left="0"/>
              <w:jc w:val="center"/>
              <w:rPr>
                <w:sz w:val="26"/>
              </w:rPr>
            </w:pPr>
          </w:p>
        </w:tc>
      </w:tr>
      <w:tr w:rsidR="009371BB" w14:paraId="2B12C9C5" w14:textId="77777777" w:rsidTr="009371BB">
        <w:trPr>
          <w:trHeight w:val="398"/>
        </w:trPr>
        <w:tc>
          <w:tcPr>
            <w:tcW w:w="26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70B04" w14:textId="77777777" w:rsidR="009371BB" w:rsidRDefault="009371BB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</w:tc>
        <w:tc>
          <w:tcPr>
            <w:tcW w:w="90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00E5AB0" w14:textId="77777777" w:rsidR="009371BB" w:rsidRDefault="009371BB" w:rsidP="00E62B9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BA01A8" w14:textId="222413DF" w:rsidR="009371BB" w:rsidRDefault="009371BB" w:rsidP="009371BB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>1\2 Доклад на ассортимент хлебобулочных, мучных кондитерских изделий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DE5D33" w14:textId="35ADF1F7" w:rsidR="009371BB" w:rsidRDefault="009371BB" w:rsidP="00E62B9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AA5F32" w14:textId="77777777" w:rsidR="009371BB" w:rsidRDefault="009371BB" w:rsidP="00E62B92">
            <w:pPr>
              <w:pStyle w:val="TableParagraph"/>
              <w:ind w:left="0"/>
              <w:jc w:val="center"/>
              <w:rPr>
                <w:sz w:val="26"/>
              </w:rPr>
            </w:pPr>
          </w:p>
        </w:tc>
      </w:tr>
      <w:tr w:rsidR="009371BB" w14:paraId="1A8F5489" w14:textId="77777777" w:rsidTr="009371BB">
        <w:trPr>
          <w:trHeight w:val="404"/>
        </w:trPr>
        <w:tc>
          <w:tcPr>
            <w:tcW w:w="26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4249" w14:textId="77777777" w:rsidR="009371BB" w:rsidRDefault="009371BB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</w:tc>
        <w:tc>
          <w:tcPr>
            <w:tcW w:w="90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8C315" w14:textId="77777777" w:rsidR="009371BB" w:rsidRDefault="009371BB" w:rsidP="00E62B9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0F14C" w14:textId="431405F6" w:rsidR="009371BB" w:rsidRDefault="009371BB" w:rsidP="009371BB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 xml:space="preserve">3\6 Презентация ассортимент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блюд, составляющих классическое ресторанное меню.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9CF7" w14:textId="41F83024" w:rsidR="009371BB" w:rsidRDefault="009371BB" w:rsidP="00E62B9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9DF2" w14:textId="77777777" w:rsidR="009371BB" w:rsidRDefault="009371BB" w:rsidP="00E62B92">
            <w:pPr>
              <w:pStyle w:val="TableParagraph"/>
              <w:ind w:left="0"/>
              <w:jc w:val="center"/>
              <w:rPr>
                <w:sz w:val="26"/>
              </w:rPr>
            </w:pPr>
          </w:p>
        </w:tc>
      </w:tr>
      <w:tr w:rsidR="009C10B7" w14:paraId="78F14D2A" w14:textId="77777777">
        <w:trPr>
          <w:trHeight w:val="276"/>
        </w:trPr>
        <w:tc>
          <w:tcPr>
            <w:tcW w:w="261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2E1F3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2DC40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86D33" w14:textId="77777777" w:rsidR="009C10B7" w:rsidRDefault="00AC146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115F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</w:tr>
      <w:tr w:rsidR="009C10B7" w14:paraId="32F9F446" w14:textId="77777777">
        <w:trPr>
          <w:trHeight w:val="277"/>
        </w:trPr>
        <w:tc>
          <w:tcPr>
            <w:tcW w:w="261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A346D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A104A" w14:textId="77777777" w:rsidR="009C10B7" w:rsidRDefault="00AC1462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FC6CB" w14:textId="77777777" w:rsidR="009C10B7" w:rsidRDefault="00AC1462">
            <w:pPr>
              <w:pStyle w:val="TableParagraph"/>
              <w:spacing w:before="1" w:line="257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A2067" w14:textId="77777777" w:rsidR="009C10B7" w:rsidRDefault="009C10B7">
            <w:pPr>
              <w:pStyle w:val="TableParagraph"/>
              <w:spacing w:before="1" w:line="257" w:lineRule="exact"/>
              <w:ind w:left="6"/>
              <w:jc w:val="center"/>
              <w:rPr>
                <w:b/>
                <w:sz w:val="24"/>
              </w:rPr>
            </w:pPr>
          </w:p>
        </w:tc>
      </w:tr>
      <w:tr w:rsidR="009C10B7" w14:paraId="32DCF607" w14:textId="77777777">
        <w:trPr>
          <w:trHeight w:val="1103"/>
        </w:trPr>
        <w:tc>
          <w:tcPr>
            <w:tcW w:w="261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CE7A3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F39A0" w14:textId="10D39935" w:rsidR="009C10B7" w:rsidRDefault="003F56EA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19\20</w:t>
            </w:r>
          </w:p>
        </w:tc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267B2" w14:textId="77777777" w:rsidR="009C10B7" w:rsidRDefault="00AC1462">
            <w:pPr>
              <w:pStyle w:val="TableParagraph"/>
              <w:spacing w:line="276" w:lineRule="exact"/>
              <w:ind w:left="109" w:right="170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меню. Правила расчета выхода порций блюд меню с учетом заказа, 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обслуживания, контингентом ожидаемых гостей. Правила расчета энергетической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0F6D4" w14:textId="77777777" w:rsidR="009C10B7" w:rsidRDefault="009C10B7"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 w14:paraId="7599E15A" w14:textId="77777777" w:rsidR="009C10B7" w:rsidRDefault="00AC14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3EB2" w14:textId="77777777" w:rsidR="009C10B7" w:rsidRDefault="00AC1462">
            <w:pPr>
              <w:pStyle w:val="TableParagraph"/>
              <w:spacing w:before="9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C10B7" w14:paraId="3381D65B" w14:textId="77777777">
        <w:trPr>
          <w:trHeight w:val="826"/>
        </w:trPr>
        <w:tc>
          <w:tcPr>
            <w:tcW w:w="261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72955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983F7" w14:textId="1BA1BA6A" w:rsidR="009C10B7" w:rsidRDefault="003F56EA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21\22</w:t>
            </w:r>
          </w:p>
        </w:tc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8454B" w14:textId="77777777" w:rsidR="009C10B7" w:rsidRDefault="00AC1462">
            <w:pPr>
              <w:pStyle w:val="TableParagraph"/>
              <w:spacing w:line="276" w:lineRule="exact"/>
              <w:ind w:left="109" w:right="170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</w:t>
            </w:r>
            <w:r>
              <w:rPr>
                <w:sz w:val="24"/>
              </w:rPr>
              <w:t>. Разработка различных видов меню в соответствии с типом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концепцией,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затратами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ожидаемых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энергетической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70851" w14:textId="77777777" w:rsidR="009C10B7" w:rsidRDefault="009C10B7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14:paraId="3206DC80" w14:textId="77777777" w:rsidR="009C10B7" w:rsidRDefault="00AC1462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5F982" w14:textId="77777777" w:rsidR="009C10B7" w:rsidRDefault="009C10B7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</w:tc>
      </w:tr>
    </w:tbl>
    <w:p w14:paraId="17092AA4" w14:textId="77777777" w:rsidR="009C10B7" w:rsidRDefault="009C10B7">
      <w:pPr>
        <w:sectPr w:rsidR="009C10B7">
          <w:footerReference w:type="default" r:id="rId11"/>
          <w:footerReference w:type="first" r:id="rId12"/>
          <w:pgSz w:w="16838" w:h="11906" w:orient="landscape"/>
          <w:pgMar w:top="820" w:right="660" w:bottom="1340" w:left="660" w:header="0" w:footer="1141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4994" w:type="dxa"/>
        <w:tblInd w:w="38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971"/>
        <w:gridCol w:w="897"/>
        <w:gridCol w:w="8667"/>
        <w:gridCol w:w="369"/>
        <w:gridCol w:w="765"/>
        <w:gridCol w:w="1135"/>
        <w:gridCol w:w="190"/>
      </w:tblGrid>
      <w:tr w:rsidR="009C10B7" w14:paraId="3F9567F6" w14:textId="77777777" w:rsidTr="00403A67">
        <w:trPr>
          <w:trHeight w:val="275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5974A" w14:textId="77777777" w:rsidR="009C10B7" w:rsidRDefault="009C10B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D730" w14:textId="77777777" w:rsidR="009C10B7" w:rsidRDefault="009C10B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11619" w14:textId="77777777" w:rsidR="009C10B7" w:rsidRDefault="00AC146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стиля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заданиям).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95F66" w14:textId="77777777" w:rsidR="009C10B7" w:rsidRDefault="009C10B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AD3E" w14:textId="77777777" w:rsidR="009C10B7" w:rsidRDefault="009C10B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0" w:type="dxa"/>
          </w:tcPr>
          <w:p w14:paraId="787BC730" w14:textId="77777777" w:rsidR="009C10B7" w:rsidRDefault="009C10B7"/>
        </w:tc>
      </w:tr>
      <w:tr w:rsidR="009C10B7" w14:paraId="5A24A470" w14:textId="77777777" w:rsidTr="00B5637D">
        <w:trPr>
          <w:trHeight w:val="277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1504" w14:textId="77777777" w:rsidR="009C10B7" w:rsidRDefault="00AC146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1.3.</w:t>
            </w:r>
          </w:p>
          <w:p w14:paraId="6DAD33AF" w14:textId="77777777" w:rsidR="009C10B7" w:rsidRDefault="00AC1462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Организация 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4BCBB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92B06" w14:textId="77777777" w:rsidR="009C10B7" w:rsidRDefault="00AC1462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45DE5" w14:textId="77777777" w:rsidR="009C10B7" w:rsidRDefault="009C10B7">
            <w:pPr>
              <w:pStyle w:val="TableParagraph"/>
              <w:spacing w:line="258" w:lineRule="exact"/>
              <w:ind w:left="98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4C32F66D" w14:textId="77777777" w:rsidR="009C10B7" w:rsidRDefault="009C10B7"/>
        </w:tc>
      </w:tr>
      <w:tr w:rsidR="009C10B7" w14:paraId="6D952E1F" w14:textId="77777777" w:rsidTr="00403A67">
        <w:trPr>
          <w:trHeight w:val="1656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4BA8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4640" w14:textId="64ED2919" w:rsidR="009C10B7" w:rsidRDefault="003F56EA">
            <w:pPr>
              <w:pStyle w:val="TableParagraph"/>
              <w:spacing w:line="271" w:lineRule="exact"/>
              <w:ind w:left="133" w:right="122"/>
              <w:rPr>
                <w:sz w:val="24"/>
              </w:rPr>
            </w:pPr>
            <w:r>
              <w:rPr>
                <w:sz w:val="24"/>
              </w:rPr>
              <w:t>23\24</w:t>
            </w:r>
          </w:p>
          <w:p w14:paraId="6F37AD09" w14:textId="77777777" w:rsidR="009C10B7" w:rsidRDefault="009C10B7"/>
          <w:p w14:paraId="45F61D6B" w14:textId="77777777" w:rsidR="009C10B7" w:rsidRDefault="009C10B7"/>
          <w:p w14:paraId="0DD3621F" w14:textId="77777777" w:rsidR="009C10B7" w:rsidRDefault="009C10B7"/>
          <w:p w14:paraId="01680759" w14:textId="6A08ECE8" w:rsidR="009C10B7" w:rsidRDefault="003F56EA">
            <w:pPr>
              <w:jc w:val="center"/>
            </w:pPr>
            <w:r>
              <w:t>25\26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E8AC5" w14:textId="77777777" w:rsidR="009C10B7" w:rsidRDefault="00AC1462">
            <w:pPr>
              <w:pStyle w:val="TableParagraph"/>
              <w:ind w:left="109" w:right="142"/>
              <w:rPr>
                <w:sz w:val="24"/>
              </w:rPr>
            </w:pPr>
            <w:r>
              <w:rPr>
                <w:sz w:val="24"/>
              </w:rPr>
              <w:t>Обеспеченность товарными, трудовыми ресурсами. Материально 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организации питания. Оценка наличия и правила расчета потребности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ресурсах для выполнения производственных заданий (программы). </w:t>
            </w:r>
          </w:p>
          <w:p w14:paraId="704E6C33" w14:textId="77777777" w:rsidR="009C10B7" w:rsidRDefault="00AC1462">
            <w:pPr>
              <w:pStyle w:val="TableParagraph"/>
              <w:ind w:left="109" w:right="51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 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сохранности товарных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запасов,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 базы организации питания. Выявление рисков в области сохранности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предотвращению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хищений.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D48F" w14:textId="45B504E2" w:rsidR="009C10B7" w:rsidRDefault="002C286D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  <w:p w14:paraId="277C1CBC" w14:textId="77777777" w:rsidR="009C10B7" w:rsidRDefault="009C10B7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14:paraId="5F672745" w14:textId="77777777" w:rsidR="009C10B7" w:rsidRDefault="009C10B7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14:paraId="135A6D24" w14:textId="77777777" w:rsidR="009C10B7" w:rsidRDefault="009C10B7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14:paraId="0F19C736" w14:textId="77777777" w:rsidR="009C10B7" w:rsidRDefault="00AC1462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20E1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90" w:type="dxa"/>
          </w:tcPr>
          <w:p w14:paraId="658655C4" w14:textId="77777777" w:rsidR="009C10B7" w:rsidRDefault="009C10B7"/>
        </w:tc>
      </w:tr>
      <w:tr w:rsidR="009C10B7" w14:paraId="373D5B74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74703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BF95D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A0BE5" w14:textId="77777777" w:rsidR="009C10B7" w:rsidRDefault="00AC1462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495A" w14:textId="77777777" w:rsidR="009C10B7" w:rsidRDefault="009C10B7">
            <w:pPr>
              <w:pStyle w:val="TableParagraph"/>
              <w:spacing w:line="256" w:lineRule="exact"/>
              <w:ind w:left="98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1FA5D086" w14:textId="77777777" w:rsidR="009C10B7" w:rsidRDefault="009C10B7"/>
        </w:tc>
      </w:tr>
      <w:tr w:rsidR="009C10B7" w14:paraId="3E87B6E7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A4283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67F79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4FD4D" w14:textId="77777777" w:rsidR="009C10B7" w:rsidRDefault="00AC1462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66397" w14:textId="77777777" w:rsidR="009C10B7" w:rsidRDefault="009C10B7">
            <w:pPr>
              <w:pStyle w:val="TableParagraph"/>
              <w:spacing w:line="256" w:lineRule="exact"/>
              <w:ind w:left="98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12A77D89" w14:textId="77777777" w:rsidR="009C10B7" w:rsidRDefault="009C10B7"/>
        </w:tc>
      </w:tr>
      <w:tr w:rsidR="009C10B7" w14:paraId="5BC7521F" w14:textId="77777777" w:rsidTr="00403A67">
        <w:trPr>
          <w:trHeight w:val="827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0965A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041E" w14:textId="4391D8C9" w:rsidR="009C10B7" w:rsidRDefault="003F56EA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27\28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AB79" w14:textId="77777777" w:rsidR="009C10B7" w:rsidRDefault="00AC14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товарных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запасов.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проведения.</w:t>
            </w:r>
          </w:p>
          <w:p w14:paraId="41FDF9C1" w14:textId="77777777" w:rsidR="009C10B7" w:rsidRDefault="00AC1462">
            <w:pPr>
              <w:pStyle w:val="TableParagraph"/>
              <w:spacing w:line="270" w:lineRule="atLeast"/>
              <w:ind w:left="109" w:right="170"/>
              <w:rPr>
                <w:sz w:val="24"/>
              </w:rPr>
            </w:pPr>
            <w:r>
              <w:rPr>
                <w:sz w:val="24"/>
              </w:rPr>
              <w:t>Материальная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списания (потерь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хранении) запасов,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32ED0" w14:textId="77777777" w:rsidR="009C10B7" w:rsidRDefault="009C10B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14:paraId="4307C943" w14:textId="77777777" w:rsidR="009C10B7" w:rsidRDefault="00AC14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0F82B" w14:textId="77777777" w:rsidR="009C10B7" w:rsidRDefault="009C10B7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</w:tc>
        <w:tc>
          <w:tcPr>
            <w:tcW w:w="190" w:type="dxa"/>
          </w:tcPr>
          <w:p w14:paraId="31FD4185" w14:textId="77777777" w:rsidR="009C10B7" w:rsidRDefault="009C10B7"/>
        </w:tc>
      </w:tr>
      <w:tr w:rsidR="009C10B7" w14:paraId="728DDF9F" w14:textId="77777777" w:rsidTr="00B5637D">
        <w:trPr>
          <w:trHeight w:val="277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6620E" w14:textId="77777777" w:rsidR="009C10B7" w:rsidRDefault="00AC146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1.4.</w:t>
            </w:r>
          </w:p>
          <w:p w14:paraId="720C710D" w14:textId="77777777" w:rsidR="009C10B7" w:rsidRDefault="00AC1462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Управление персоналом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9E1E1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B4CC8" w14:textId="165FA74B" w:rsidR="009C10B7" w:rsidRDefault="00B563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D588A" w14:textId="77777777" w:rsidR="009C10B7" w:rsidRDefault="009C10B7">
            <w:pPr>
              <w:pStyle w:val="TableParagraph"/>
              <w:spacing w:line="258" w:lineRule="exact"/>
              <w:ind w:left="98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503A95B3" w14:textId="77777777" w:rsidR="009C10B7" w:rsidRDefault="009C10B7"/>
        </w:tc>
      </w:tr>
      <w:tr w:rsidR="009C10B7" w14:paraId="2548A15E" w14:textId="77777777" w:rsidTr="00403A67">
        <w:trPr>
          <w:trHeight w:val="1932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8D0AB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1E56" w14:textId="23125D49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29\30</w:t>
            </w:r>
          </w:p>
          <w:p w14:paraId="7F6AD0DC" w14:textId="77777777" w:rsidR="009C10B7" w:rsidRDefault="009C10B7"/>
          <w:p w14:paraId="3FDB7F6F" w14:textId="77777777" w:rsidR="009C10B7" w:rsidRDefault="009C10B7"/>
          <w:p w14:paraId="62B4945F" w14:textId="77777777" w:rsidR="009C10B7" w:rsidRDefault="009C10B7"/>
          <w:p w14:paraId="44ACF28D" w14:textId="77777777" w:rsidR="009C10B7" w:rsidRDefault="009C10B7"/>
          <w:p w14:paraId="39E1F698" w14:textId="77777777" w:rsidR="009C10B7" w:rsidRDefault="009C10B7"/>
          <w:p w14:paraId="2CBE0A39" w14:textId="0DF2184E" w:rsidR="009C10B7" w:rsidRDefault="00427543">
            <w:pPr>
              <w:jc w:val="center"/>
            </w:pPr>
            <w:r>
              <w:t>31\32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B00DB" w14:textId="77777777" w:rsidR="009C10B7" w:rsidRDefault="00AC1462">
            <w:pPr>
              <w:pStyle w:val="TableParagraph"/>
              <w:ind w:left="109" w:right="169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Категории производственного персонала организации питания. Основные 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 персонала, учитываемые при подборе и расстановке кадров, назначениях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перемещениях. Общие требования к производственному персоналу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 (ГОСТ 30524-2013 Услуги общественного питания. Требования к персоналу).</w:t>
            </w:r>
            <w:r>
              <w:rPr>
                <w:spacing w:val="1"/>
                <w:sz w:val="24"/>
              </w:rPr>
              <w:t xml:space="preserve"> </w:t>
            </w:r>
          </w:p>
          <w:p w14:paraId="027C845D" w14:textId="77777777" w:rsidR="009C10B7" w:rsidRDefault="00AC1462">
            <w:pPr>
              <w:pStyle w:val="TableParagraph"/>
              <w:ind w:left="109" w:right="16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деятельности персонала: определение состава и содержания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коллектива. Делегирование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полномочий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(четкое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ответственности).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E9D1A" w14:textId="280E8D61" w:rsidR="009C10B7" w:rsidRDefault="002C286D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  <w:p w14:paraId="460DECED" w14:textId="77777777" w:rsidR="009C10B7" w:rsidRDefault="009C10B7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14:paraId="1F472208" w14:textId="77777777" w:rsidR="009C10B7" w:rsidRDefault="009C10B7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14:paraId="06F14FE5" w14:textId="77777777" w:rsidR="009C10B7" w:rsidRDefault="009C10B7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  <w:p w14:paraId="7292C680" w14:textId="77777777" w:rsidR="009C10B7" w:rsidRDefault="00AC1462">
            <w:pPr>
              <w:pStyle w:val="TableParagraph"/>
              <w:spacing w:before="2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03D61331" w14:textId="77777777" w:rsidR="009C10B7" w:rsidRDefault="009C10B7">
            <w:pPr>
              <w:pStyle w:val="TableParagraph"/>
              <w:spacing w:before="224"/>
              <w:ind w:left="983"/>
              <w:jc w:val="center"/>
              <w:rPr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AE77D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90" w:type="dxa"/>
          </w:tcPr>
          <w:p w14:paraId="257F7217" w14:textId="77777777" w:rsidR="009C10B7" w:rsidRDefault="009C10B7"/>
        </w:tc>
      </w:tr>
      <w:tr w:rsidR="009C10B7" w14:paraId="2CF98249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351C9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58686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6C248" w14:textId="49F0BB2D" w:rsidR="009C10B7" w:rsidRDefault="00E62B92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2AE2" w14:textId="77777777" w:rsidR="009C10B7" w:rsidRDefault="009C10B7">
            <w:pPr>
              <w:pStyle w:val="TableParagraph"/>
              <w:spacing w:line="256" w:lineRule="exact"/>
              <w:ind w:left="92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1EB1FB11" w14:textId="77777777" w:rsidR="009C10B7" w:rsidRDefault="009C10B7"/>
        </w:tc>
      </w:tr>
      <w:tr w:rsidR="009C10B7" w14:paraId="33ABC8FD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7EC74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1858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DF20F" w14:textId="27118B9F" w:rsidR="009C10B7" w:rsidRDefault="00E62B92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20A9" w14:textId="77777777" w:rsidR="009C10B7" w:rsidRDefault="009C10B7">
            <w:pPr>
              <w:pStyle w:val="TableParagraph"/>
              <w:spacing w:line="256" w:lineRule="exact"/>
              <w:ind w:left="92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50FDCCEF" w14:textId="77777777" w:rsidR="009C10B7" w:rsidRDefault="009C10B7"/>
        </w:tc>
      </w:tr>
      <w:tr w:rsidR="009C10B7" w14:paraId="55D2EBD4" w14:textId="77777777" w:rsidTr="00403A67">
        <w:trPr>
          <w:trHeight w:val="1382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A556B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DCF7" w14:textId="2A865A3C" w:rsidR="009C10B7" w:rsidRDefault="00427543">
            <w:pPr>
              <w:pStyle w:val="TableParagraph"/>
              <w:spacing w:line="273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33\34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8A335" w14:textId="77777777" w:rsidR="009C10B7" w:rsidRDefault="00AC146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</w:p>
          <w:p w14:paraId="5439F9ED" w14:textId="77777777" w:rsidR="009C10B7" w:rsidRDefault="00AC1462">
            <w:pPr>
              <w:pStyle w:val="TableParagraph"/>
              <w:spacing w:line="270" w:lineRule="atLeast"/>
              <w:ind w:left="109" w:right="142"/>
              <w:rPr>
                <w:sz w:val="24"/>
              </w:rPr>
            </w:pPr>
            <w:r>
              <w:rPr>
                <w:sz w:val="24"/>
              </w:rPr>
              <w:t>должностных обязанностей персонала. Функциональные обязанности и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поваров, кондитеров, пекарей и других категорий работников кухни,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кондитерского цеха. Сертификация квалификаций работников индустрии питания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стандартам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D27D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5ED8D3A2" w14:textId="77777777" w:rsidR="009C10B7" w:rsidRDefault="009C10B7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14:paraId="3F3BDFF8" w14:textId="77777777" w:rsidR="009C10B7" w:rsidRDefault="00AC14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F911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</w:tc>
        <w:tc>
          <w:tcPr>
            <w:tcW w:w="190" w:type="dxa"/>
          </w:tcPr>
          <w:p w14:paraId="215F086C" w14:textId="77777777" w:rsidR="009C10B7" w:rsidRDefault="009C10B7"/>
        </w:tc>
      </w:tr>
      <w:tr w:rsidR="009C10B7" w14:paraId="72D94131" w14:textId="77777777" w:rsidTr="00403A67">
        <w:trPr>
          <w:trHeight w:val="275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E00A1" w14:textId="77777777" w:rsidR="009C10B7" w:rsidRDefault="00AC1462">
            <w:pPr>
              <w:pStyle w:val="TableParagraph"/>
              <w:spacing w:line="294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1.5.</w:t>
            </w:r>
          </w:p>
          <w:p w14:paraId="095AE773" w14:textId="77777777" w:rsidR="009C10B7" w:rsidRDefault="00AC1462">
            <w:pPr>
              <w:pStyle w:val="TableParagraph"/>
              <w:spacing w:before="1"/>
              <w:ind w:right="266"/>
              <w:rPr>
                <w:sz w:val="26"/>
              </w:rPr>
            </w:pPr>
            <w:r>
              <w:rPr>
                <w:sz w:val="26"/>
              </w:rPr>
              <w:lastRenderedPageBreak/>
              <w:t>Текущее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планирование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  <w:p w14:paraId="7F6DDAC6" w14:textId="77777777" w:rsidR="009C10B7" w:rsidRDefault="00AC1462">
            <w:pPr>
              <w:pStyle w:val="TableParagraph"/>
              <w:ind w:right="1276"/>
              <w:rPr>
                <w:sz w:val="26"/>
              </w:rPr>
            </w:pPr>
            <w:r>
              <w:rPr>
                <w:spacing w:val="-1"/>
                <w:sz w:val="26"/>
              </w:rPr>
              <w:t>подчиненного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персонала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EE062" w14:textId="77777777" w:rsidR="009C10B7" w:rsidRDefault="009C10B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2CC39" w14:textId="77777777" w:rsidR="009C10B7" w:rsidRDefault="00AC1462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15829" w14:textId="77777777" w:rsidR="009C10B7" w:rsidRDefault="00AC146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F23C" w14:textId="77777777" w:rsidR="009C10B7" w:rsidRDefault="00AC1462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" w:type="dxa"/>
          </w:tcPr>
          <w:p w14:paraId="599CE3BA" w14:textId="77777777" w:rsidR="009C10B7" w:rsidRDefault="009C10B7"/>
        </w:tc>
      </w:tr>
      <w:tr w:rsidR="009C10B7" w14:paraId="71F3C510" w14:textId="77777777" w:rsidTr="00403A67">
        <w:trPr>
          <w:trHeight w:val="2760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E0DA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BBFA" w14:textId="012D86D0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35\36</w:t>
            </w:r>
          </w:p>
          <w:p w14:paraId="779422CF" w14:textId="77777777" w:rsidR="009C10B7" w:rsidRDefault="009C10B7"/>
          <w:p w14:paraId="090859DC" w14:textId="77777777" w:rsidR="009C10B7" w:rsidRDefault="009C10B7"/>
          <w:p w14:paraId="206C0DBD" w14:textId="77777777" w:rsidR="009C10B7" w:rsidRDefault="009C10B7"/>
          <w:p w14:paraId="6C57C3B4" w14:textId="77777777" w:rsidR="009C10B7" w:rsidRDefault="009C10B7"/>
          <w:p w14:paraId="7DFBCB7F" w14:textId="77777777" w:rsidR="009C10B7" w:rsidRDefault="009C10B7"/>
          <w:p w14:paraId="3FBAB1C3" w14:textId="3EF99FD6" w:rsidR="009C10B7" w:rsidRDefault="00427543">
            <w:pPr>
              <w:jc w:val="center"/>
            </w:pPr>
            <w:r>
              <w:t>37\38</w:t>
            </w:r>
          </w:p>
          <w:p w14:paraId="78424B98" w14:textId="77777777" w:rsidR="009C10B7" w:rsidRDefault="009C10B7"/>
          <w:p w14:paraId="225B0A8B" w14:textId="77777777" w:rsidR="009C10B7" w:rsidRDefault="009C10B7"/>
          <w:p w14:paraId="19B047F2" w14:textId="1E268F4E" w:rsidR="009C10B7" w:rsidRDefault="00427543">
            <w:pPr>
              <w:jc w:val="center"/>
            </w:pPr>
            <w:r>
              <w:t>39\40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4D367" w14:textId="77777777" w:rsidR="009C10B7" w:rsidRDefault="00AC1462">
            <w:pPr>
              <w:pStyle w:val="TableParagraph"/>
              <w:ind w:left="109" w:right="170"/>
              <w:jc w:val="both"/>
              <w:rPr>
                <w:sz w:val="24"/>
              </w:rPr>
            </w:pPr>
            <w:r>
              <w:rPr>
                <w:sz w:val="24"/>
              </w:rPr>
              <w:t>Принципы и виды планирования работы. Планирование работы на день подчиненного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персонала. Формирование производственных заданий (программы) с учетом заказов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потребителей. Расчет сырья и продуктов, выхода готовой кулинарной продукции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производственным заданием (программой). </w:t>
            </w:r>
          </w:p>
          <w:p w14:paraId="0BEECAA6" w14:textId="77777777" w:rsidR="009C10B7" w:rsidRDefault="00AC1462">
            <w:pPr>
              <w:pStyle w:val="TableParagraph"/>
              <w:ind w:left="109" w:right="170"/>
              <w:jc w:val="both"/>
              <w:rPr>
                <w:sz w:val="24"/>
              </w:rPr>
            </w:pPr>
            <w:r>
              <w:rPr>
                <w:sz w:val="24"/>
              </w:rPr>
              <w:t>Правила разработки плана-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наряда-заказа.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31988-2012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отходов и потерь сырья и пищевых продуктов при производстве 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общественного питания. </w:t>
            </w:r>
          </w:p>
          <w:p w14:paraId="62E0E691" w14:textId="77777777" w:rsidR="009C10B7" w:rsidRDefault="00AC1462">
            <w:pPr>
              <w:pStyle w:val="TableParagraph"/>
              <w:ind w:left="109" w:right="170"/>
              <w:jc w:val="both"/>
              <w:rPr>
                <w:sz w:val="24"/>
              </w:rPr>
            </w:pPr>
            <w:r>
              <w:rPr>
                <w:sz w:val="24"/>
              </w:rPr>
              <w:t>Нормирование труда в организациях питания, виды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выработки. Нормированный и ненормированный рабочий день. Методика расчета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 поваров,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кондитеров,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пекарей,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выполняющих производственное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(программу).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4594" w14:textId="7F9EAA5F" w:rsidR="009C10B7" w:rsidRDefault="006E03D4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  <w:p w14:paraId="644C3719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5AEAAF58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7855A712" w14:textId="77777777" w:rsidR="009C10B7" w:rsidRDefault="009C10B7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14:paraId="08F75128" w14:textId="77777777" w:rsidR="009C10B7" w:rsidRDefault="00AC14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2F12980" w14:textId="77777777" w:rsidR="009C10B7" w:rsidRDefault="009C10B7"/>
          <w:p w14:paraId="48D1CF4B" w14:textId="77777777" w:rsidR="009C10B7" w:rsidRDefault="009C10B7"/>
          <w:p w14:paraId="340A4823" w14:textId="77777777" w:rsidR="009C10B7" w:rsidRDefault="009C10B7"/>
          <w:p w14:paraId="097E4308" w14:textId="5EFC1BB6" w:rsidR="009C10B7" w:rsidRDefault="002C286D">
            <w:pPr>
              <w:jc w:val="center"/>
            </w:pPr>
            <w: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E34FD" w14:textId="77777777" w:rsidR="009C10B7" w:rsidRDefault="009C10B7">
            <w:pPr>
              <w:pStyle w:val="TableParagraph"/>
              <w:ind w:left="0"/>
              <w:jc w:val="center"/>
              <w:rPr>
                <w:sz w:val="26"/>
              </w:rPr>
            </w:pPr>
          </w:p>
        </w:tc>
        <w:tc>
          <w:tcPr>
            <w:tcW w:w="190" w:type="dxa"/>
          </w:tcPr>
          <w:p w14:paraId="26A3B8C3" w14:textId="77777777" w:rsidR="009C10B7" w:rsidRDefault="009C10B7"/>
        </w:tc>
      </w:tr>
      <w:tr w:rsidR="009C10B7" w14:paraId="350785B4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E7CE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8A061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D7B36" w14:textId="2509C297" w:rsidR="009C10B7" w:rsidRDefault="00E62B9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C9584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3440CD0F" w14:textId="77777777" w:rsidR="009C10B7" w:rsidRDefault="009C10B7"/>
        </w:tc>
      </w:tr>
      <w:tr w:rsidR="009C10B7" w14:paraId="368CA7CD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10847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8D58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450F" w14:textId="0D937DE5" w:rsidR="009C10B7" w:rsidRDefault="00E62B9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40CFD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28433D1F" w14:textId="77777777" w:rsidR="009C10B7" w:rsidRDefault="009C10B7"/>
        </w:tc>
      </w:tr>
      <w:tr w:rsidR="009C10B7" w14:paraId="498DC225" w14:textId="77777777" w:rsidTr="00403A67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E3FA2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C13BA" w14:textId="41961B6A" w:rsidR="009C10B7" w:rsidRDefault="00427543">
            <w:pPr>
              <w:pStyle w:val="TableParagraph"/>
              <w:spacing w:line="256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41\44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D934D" w14:textId="77777777" w:rsidR="009C10B7" w:rsidRDefault="00AC1462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 Порядок 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  (программы)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8A473" w14:textId="77777777" w:rsidR="009C10B7" w:rsidRDefault="00CC5CA9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A173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</w:p>
        </w:tc>
        <w:tc>
          <w:tcPr>
            <w:tcW w:w="190" w:type="dxa"/>
          </w:tcPr>
          <w:p w14:paraId="6953A92B" w14:textId="77777777" w:rsidR="009C10B7" w:rsidRDefault="009C10B7"/>
        </w:tc>
      </w:tr>
      <w:tr w:rsidR="009C10B7" w14:paraId="5DBDE4D4" w14:textId="77777777" w:rsidTr="00403A67">
        <w:trPr>
          <w:trHeight w:val="554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D204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ED5B8" w14:textId="41EC18F8" w:rsidR="009C10B7" w:rsidRDefault="00427543">
            <w:pPr>
              <w:pStyle w:val="TableParagraph"/>
              <w:spacing w:line="273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45\48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9CDC1" w14:textId="77777777" w:rsidR="009C10B7" w:rsidRDefault="00AC1462">
            <w:pPr>
              <w:pStyle w:val="TableParagraph"/>
              <w:spacing w:line="276" w:lineRule="exact"/>
              <w:ind w:left="109" w:right="692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</w:t>
            </w:r>
            <w:r>
              <w:rPr>
                <w:sz w:val="24"/>
              </w:rPr>
              <w:t>. Расчет численности поваров, кондитеров, пекарей, 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производительности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7641E" w14:textId="77777777" w:rsidR="009C10B7" w:rsidRDefault="00CC5CA9">
            <w:pPr>
              <w:pStyle w:val="TableParagraph"/>
              <w:spacing w:before="133"/>
              <w:ind w:left="425" w:hanging="42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A83E" w14:textId="77777777" w:rsidR="009C10B7" w:rsidRDefault="009C10B7">
            <w:pPr>
              <w:pStyle w:val="TableParagraph"/>
              <w:spacing w:before="133"/>
              <w:ind w:left="983"/>
              <w:rPr>
                <w:sz w:val="24"/>
              </w:rPr>
            </w:pPr>
          </w:p>
        </w:tc>
        <w:tc>
          <w:tcPr>
            <w:tcW w:w="190" w:type="dxa"/>
          </w:tcPr>
          <w:p w14:paraId="267B2818" w14:textId="77777777" w:rsidR="009C10B7" w:rsidRDefault="009C10B7"/>
        </w:tc>
      </w:tr>
      <w:tr w:rsidR="009C10B7" w14:paraId="75ECDD3C" w14:textId="77777777" w:rsidTr="00403A67">
        <w:trPr>
          <w:trHeight w:val="551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7720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E5DD" w14:textId="2D43CC1C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49\50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CFD98" w14:textId="77777777" w:rsidR="009C10B7" w:rsidRDefault="00AC14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</w:p>
          <w:p w14:paraId="17696D71" w14:textId="77777777" w:rsidR="009C10B7" w:rsidRDefault="00AC1462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83B87" w14:textId="77777777" w:rsidR="009C10B7" w:rsidRDefault="00AC1462">
            <w:pPr>
              <w:pStyle w:val="TableParagraph"/>
              <w:spacing w:before="131"/>
              <w:ind w:left="425" w:hanging="4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07BB6" w14:textId="77777777" w:rsidR="009C10B7" w:rsidRDefault="009C10B7">
            <w:pPr>
              <w:pStyle w:val="TableParagraph"/>
              <w:spacing w:before="131"/>
              <w:ind w:left="983"/>
              <w:rPr>
                <w:sz w:val="24"/>
              </w:rPr>
            </w:pPr>
          </w:p>
        </w:tc>
        <w:tc>
          <w:tcPr>
            <w:tcW w:w="190" w:type="dxa"/>
          </w:tcPr>
          <w:p w14:paraId="1006F4E0" w14:textId="77777777" w:rsidR="009C10B7" w:rsidRDefault="009C10B7"/>
        </w:tc>
      </w:tr>
      <w:tr w:rsidR="009C10B7" w14:paraId="1120C305" w14:textId="77777777" w:rsidTr="00B5637D">
        <w:trPr>
          <w:trHeight w:val="275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38EA" w14:textId="77777777" w:rsidR="009C10B7" w:rsidRDefault="00AC1462">
            <w:pPr>
              <w:pStyle w:val="TableParagraph"/>
              <w:spacing w:line="294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1.6.</w:t>
            </w:r>
          </w:p>
          <w:p w14:paraId="0CC43510" w14:textId="77777777" w:rsidR="009C10B7" w:rsidRDefault="00AC1462">
            <w:pPr>
              <w:pStyle w:val="TableParagraph"/>
              <w:spacing w:before="1"/>
              <w:ind w:right="774"/>
              <w:rPr>
                <w:sz w:val="26"/>
              </w:rPr>
            </w:pPr>
            <w:r>
              <w:rPr>
                <w:sz w:val="26"/>
              </w:rPr>
              <w:t>Расчет основных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производственных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показателей.</w:t>
            </w:r>
          </w:p>
          <w:p w14:paraId="5E34684C" w14:textId="77777777" w:rsidR="009C10B7" w:rsidRDefault="00AC1462">
            <w:pPr>
              <w:pStyle w:val="TableParagraph"/>
              <w:ind w:right="270"/>
              <w:rPr>
                <w:sz w:val="26"/>
              </w:rPr>
            </w:pPr>
            <w:r>
              <w:rPr>
                <w:sz w:val="26"/>
              </w:rPr>
              <w:t>Формы документов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порядок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заполнения</w:t>
            </w: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2260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6C87" w14:textId="77777777" w:rsidR="009C10B7" w:rsidRDefault="00AC1462">
            <w:pPr>
              <w:pStyle w:val="TableParagraph"/>
              <w:spacing w:line="256" w:lineRule="exact"/>
              <w:ind w:left="425" w:hanging="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64F6" w14:textId="77777777" w:rsidR="009C10B7" w:rsidRDefault="009C10B7">
            <w:pPr>
              <w:pStyle w:val="TableParagraph"/>
              <w:spacing w:line="256" w:lineRule="exact"/>
              <w:ind w:left="141"/>
              <w:jc w:val="center"/>
              <w:rPr>
                <w:sz w:val="24"/>
              </w:rPr>
            </w:pPr>
          </w:p>
        </w:tc>
        <w:tc>
          <w:tcPr>
            <w:tcW w:w="190" w:type="dxa"/>
          </w:tcPr>
          <w:p w14:paraId="4F231D1D" w14:textId="77777777" w:rsidR="009C10B7" w:rsidRDefault="009C10B7"/>
        </w:tc>
      </w:tr>
      <w:tr w:rsidR="00B5637D" w14:paraId="68635B20" w14:textId="77777777" w:rsidTr="00403A67">
        <w:trPr>
          <w:trHeight w:val="1440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6565B" w14:textId="77777777" w:rsidR="00B5637D" w:rsidRDefault="00B5637D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3C914C2C" w14:textId="6E8BBF4A" w:rsidR="00B5637D" w:rsidRDefault="00B5637D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51\52</w:t>
            </w:r>
          </w:p>
          <w:p w14:paraId="5878A8C0" w14:textId="77777777" w:rsidR="00B5637D" w:rsidRDefault="00B5637D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</w:p>
          <w:p w14:paraId="0A273774" w14:textId="77777777" w:rsidR="00B5637D" w:rsidRDefault="00B5637D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</w:p>
          <w:p w14:paraId="0786B7B7" w14:textId="4FE38777" w:rsidR="00B5637D" w:rsidRDefault="00B5637D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53\54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429569" w14:textId="77777777" w:rsidR="00B5637D" w:rsidRDefault="00B5637D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показатели: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товарооборот,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536AC43F" w14:textId="77777777" w:rsidR="00B5637D" w:rsidRDefault="00B5637D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товарооборота: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розничный,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оптовый,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покупным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товарам.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роста.</w:t>
            </w:r>
          </w:p>
          <w:p w14:paraId="41F77C54" w14:textId="77777777" w:rsidR="00B5637D" w:rsidRDefault="00B5637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697B61" w14:textId="77777777" w:rsidR="00B5637D" w:rsidRPr="00CC5CA9" w:rsidRDefault="00B5637D" w:rsidP="00CC5CA9">
            <w:pPr>
              <w:spacing w:line="275" w:lineRule="exact"/>
              <w:ind w:left="10"/>
              <w:jc w:val="center"/>
              <w:rPr>
                <w:sz w:val="24"/>
              </w:rPr>
            </w:pPr>
            <w:r w:rsidRPr="00CC5CA9">
              <w:rPr>
                <w:sz w:val="24"/>
              </w:rPr>
              <w:t>2</w:t>
            </w:r>
          </w:p>
          <w:p w14:paraId="3FAF2269" w14:textId="77777777" w:rsidR="00B5637D" w:rsidRDefault="00B5637D">
            <w:pPr>
              <w:pStyle w:val="TableParagraph"/>
              <w:ind w:left="425" w:hanging="425"/>
              <w:jc w:val="center"/>
              <w:rPr>
                <w:b/>
                <w:sz w:val="26"/>
              </w:rPr>
            </w:pPr>
          </w:p>
          <w:p w14:paraId="3CC7FEBF" w14:textId="77777777" w:rsidR="00B5637D" w:rsidRDefault="00B5637D">
            <w:pPr>
              <w:pStyle w:val="TableParagraph"/>
              <w:spacing w:before="5"/>
              <w:ind w:left="425" w:hanging="425"/>
              <w:jc w:val="center"/>
              <w:rPr>
                <w:b/>
                <w:sz w:val="21"/>
              </w:rPr>
            </w:pPr>
          </w:p>
          <w:p w14:paraId="5F84AEBD" w14:textId="77777777" w:rsidR="00B5637D" w:rsidRDefault="00B5637D">
            <w:pPr>
              <w:pStyle w:val="TableParagraph"/>
              <w:ind w:left="425" w:hanging="4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308233" w14:textId="77777777" w:rsidR="00B5637D" w:rsidRDefault="00B5637D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" w:type="dxa"/>
            <w:vMerge w:val="restart"/>
          </w:tcPr>
          <w:p w14:paraId="5FFF8377" w14:textId="77777777" w:rsidR="00B5637D" w:rsidRDefault="00B5637D"/>
        </w:tc>
      </w:tr>
      <w:tr w:rsidR="00B5637D" w14:paraId="76F986D1" w14:textId="77777777" w:rsidTr="00403A67">
        <w:trPr>
          <w:trHeight w:val="409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B62CC" w14:textId="77777777" w:rsidR="00B5637D" w:rsidRDefault="00B5637D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B59D6D2" w14:textId="77777777" w:rsidR="00B5637D" w:rsidRDefault="00B5637D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</w:p>
        </w:tc>
        <w:tc>
          <w:tcPr>
            <w:tcW w:w="8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092FE4C" w14:textId="3DE5A1E1" w:rsidR="00B5637D" w:rsidRPr="00B5637D" w:rsidRDefault="00B5637D" w:rsidP="00B5637D">
            <w:pPr>
              <w:pStyle w:val="TableParagraph"/>
              <w:ind w:left="109" w:right="170"/>
              <w:rPr>
                <w:b/>
                <w:sz w:val="24"/>
              </w:rPr>
            </w:pPr>
            <w:r w:rsidRPr="00B5637D">
              <w:rPr>
                <w:b/>
                <w:sz w:val="24"/>
              </w:rPr>
              <w:t>Самостоятельная работа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327271" w14:textId="2AB2C088" w:rsidR="00B5637D" w:rsidRPr="00B5637D" w:rsidRDefault="00B5637D" w:rsidP="00CC5CA9">
            <w:pPr>
              <w:spacing w:line="275" w:lineRule="exact"/>
              <w:ind w:left="10"/>
              <w:jc w:val="center"/>
              <w:rPr>
                <w:b/>
                <w:sz w:val="24"/>
              </w:rPr>
            </w:pPr>
            <w:r w:rsidRPr="00B5637D"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5D21CF" w14:textId="77777777" w:rsidR="00B5637D" w:rsidRDefault="00B5637D" w:rsidP="00B5637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90" w:type="dxa"/>
            <w:vMerge/>
          </w:tcPr>
          <w:p w14:paraId="73E6C3FC" w14:textId="77777777" w:rsidR="00B5637D" w:rsidRDefault="00B5637D"/>
        </w:tc>
      </w:tr>
      <w:tr w:rsidR="00B5637D" w14:paraId="4B489FB3" w14:textId="77777777" w:rsidTr="00403A67">
        <w:trPr>
          <w:trHeight w:val="240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011A" w14:textId="77777777" w:rsidR="00B5637D" w:rsidRDefault="00B5637D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A64347C" w14:textId="77777777" w:rsidR="00B5637D" w:rsidRDefault="00B5637D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</w:p>
        </w:tc>
        <w:tc>
          <w:tcPr>
            <w:tcW w:w="8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13E6491" w14:textId="23CEDFBC" w:rsidR="00B5637D" w:rsidRDefault="00B5637D" w:rsidP="00B5637D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>7\8 Доклад 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A501B2" w14:textId="1387AF2C" w:rsidR="00B5637D" w:rsidRPr="00CC5CA9" w:rsidRDefault="00B5637D" w:rsidP="00CC5CA9">
            <w:pPr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3EB63F" w14:textId="77777777" w:rsidR="00B5637D" w:rsidRDefault="00B5637D" w:rsidP="00B5637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90" w:type="dxa"/>
            <w:vMerge/>
          </w:tcPr>
          <w:p w14:paraId="2AE26BA7" w14:textId="77777777" w:rsidR="00B5637D" w:rsidRDefault="00B5637D"/>
        </w:tc>
      </w:tr>
      <w:tr w:rsidR="009C10B7" w14:paraId="2C469972" w14:textId="77777777" w:rsidTr="00B5637D">
        <w:trPr>
          <w:trHeight w:val="404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BC42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1FD74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51DEF" w14:textId="3ED69751" w:rsidR="009C10B7" w:rsidRDefault="00E62B92">
            <w:pPr>
              <w:pStyle w:val="TableParagraph"/>
              <w:spacing w:line="256" w:lineRule="exact"/>
              <w:ind w:left="425" w:hanging="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4F04" w14:textId="77777777" w:rsidR="009C10B7" w:rsidRDefault="009C10B7">
            <w:pPr>
              <w:pStyle w:val="TableParagraph"/>
              <w:spacing w:line="256" w:lineRule="exact"/>
              <w:ind w:left="92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0BD6033B" w14:textId="77777777" w:rsidR="009C10B7" w:rsidRDefault="009C10B7"/>
        </w:tc>
      </w:tr>
      <w:tr w:rsidR="009C10B7" w14:paraId="4670C070" w14:textId="77777777" w:rsidTr="00B5637D">
        <w:trPr>
          <w:trHeight w:val="416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967EF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4F42B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063D" w14:textId="77777777" w:rsidR="009C10B7" w:rsidRDefault="00AC1462">
            <w:pPr>
              <w:pStyle w:val="TableParagraph"/>
              <w:spacing w:line="256" w:lineRule="exact"/>
              <w:ind w:left="425" w:hanging="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2C4C" w14:textId="77777777" w:rsidR="009C10B7" w:rsidRDefault="009C10B7">
            <w:pPr>
              <w:pStyle w:val="TableParagraph"/>
              <w:spacing w:line="256" w:lineRule="exact"/>
              <w:ind w:left="923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79E44D27" w14:textId="77777777" w:rsidR="009C10B7" w:rsidRDefault="009C10B7"/>
        </w:tc>
      </w:tr>
      <w:tr w:rsidR="009C10B7" w14:paraId="6E03B18B" w14:textId="77777777" w:rsidTr="00403A67">
        <w:trPr>
          <w:trHeight w:val="1103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587C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6780C" w14:textId="260871DB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55\60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2685" w14:textId="77777777" w:rsidR="009C10B7" w:rsidRDefault="00AC1462"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</w:t>
            </w:r>
            <w:r>
              <w:rPr>
                <w:sz w:val="24"/>
              </w:rPr>
              <w:t>. Калькуляция цен на кулинарную и кондитерскую продукцию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 производства. Методика расчета и порядок оформления калькуляционной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полуфабрикатов 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AA510" w14:textId="77777777" w:rsidR="009C10B7" w:rsidRDefault="009C10B7">
            <w:pPr>
              <w:pStyle w:val="TableParagraph"/>
              <w:spacing w:before="6"/>
              <w:ind w:left="425" w:hanging="425"/>
              <w:jc w:val="center"/>
              <w:rPr>
                <w:b/>
                <w:sz w:val="35"/>
              </w:rPr>
            </w:pPr>
          </w:p>
          <w:p w14:paraId="777B5477" w14:textId="77777777" w:rsidR="009C10B7" w:rsidRDefault="00CC5CA9">
            <w:pPr>
              <w:pStyle w:val="TableParagraph"/>
              <w:spacing w:before="1"/>
              <w:ind w:left="425" w:hanging="4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44A99" w14:textId="77777777" w:rsidR="009C10B7" w:rsidRDefault="009C10B7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</w:tc>
        <w:tc>
          <w:tcPr>
            <w:tcW w:w="190" w:type="dxa"/>
          </w:tcPr>
          <w:p w14:paraId="0F8EA2AE" w14:textId="77777777" w:rsidR="009C10B7" w:rsidRDefault="009C10B7"/>
        </w:tc>
      </w:tr>
      <w:tr w:rsidR="009C10B7" w14:paraId="3FD4EBA6" w14:textId="77777777" w:rsidTr="00403A67">
        <w:trPr>
          <w:trHeight w:val="1103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F1483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B88A" w14:textId="26753D0F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61\66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3C87" w14:textId="77777777" w:rsidR="009C10B7" w:rsidRDefault="00AC1462">
            <w:pPr>
              <w:pStyle w:val="TableParagraph"/>
              <w:ind w:left="109" w:right="10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Практическое занятие</w:t>
            </w:r>
            <w:r>
              <w:rPr>
                <w:sz w:val="24"/>
              </w:rPr>
              <w:t>. Оформление документов: требования в кладовую, накладной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отпуск товара, ведомости учета движения посуды и приборов. Оформление документов: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кладовую,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накладной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 движения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посуды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5024E" w14:textId="77777777" w:rsidR="009C10B7" w:rsidRDefault="009C10B7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  <w:p w14:paraId="6D861617" w14:textId="77777777" w:rsidR="009C10B7" w:rsidRDefault="00CC5CA9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A738E" w14:textId="77777777" w:rsidR="009C10B7" w:rsidRDefault="009C10B7">
            <w:pPr>
              <w:pStyle w:val="TableParagraph"/>
              <w:spacing w:before="6"/>
              <w:ind w:left="0"/>
              <w:rPr>
                <w:b/>
                <w:sz w:val="35"/>
              </w:rPr>
            </w:pPr>
          </w:p>
        </w:tc>
        <w:tc>
          <w:tcPr>
            <w:tcW w:w="190" w:type="dxa"/>
          </w:tcPr>
          <w:p w14:paraId="47FFEA86" w14:textId="77777777" w:rsidR="009C10B7" w:rsidRDefault="009C10B7"/>
        </w:tc>
      </w:tr>
      <w:tr w:rsidR="009C10B7" w14:paraId="478CE736" w14:textId="77777777" w:rsidTr="00403A67">
        <w:trPr>
          <w:trHeight w:val="551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11864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1B368" w14:textId="4293D927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67\68</w:t>
            </w: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7905" w14:textId="77777777" w:rsidR="009C10B7" w:rsidRDefault="00AC14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документов: дневного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листа.</w:t>
            </w:r>
          </w:p>
          <w:p w14:paraId="063B7F4D" w14:textId="77777777" w:rsidR="009C10B7" w:rsidRDefault="00AC1462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нормативно-технологической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4F37" w14:textId="77777777" w:rsidR="009C10B7" w:rsidRDefault="00AC1462">
            <w:pPr>
              <w:pStyle w:val="TableParagraph"/>
              <w:spacing w:before="13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CB32" w14:textId="77777777" w:rsidR="009C10B7" w:rsidRDefault="009C10B7">
            <w:pPr>
              <w:pStyle w:val="TableParagraph"/>
              <w:spacing w:before="133"/>
              <w:ind w:left="6"/>
              <w:jc w:val="center"/>
              <w:rPr>
                <w:sz w:val="24"/>
              </w:rPr>
            </w:pPr>
          </w:p>
        </w:tc>
        <w:tc>
          <w:tcPr>
            <w:tcW w:w="190" w:type="dxa"/>
          </w:tcPr>
          <w:p w14:paraId="4D260B50" w14:textId="77777777" w:rsidR="009C10B7" w:rsidRDefault="009C10B7"/>
        </w:tc>
      </w:tr>
      <w:tr w:rsidR="009C10B7" w14:paraId="2566704A" w14:textId="77777777" w:rsidTr="00B5637D">
        <w:trPr>
          <w:trHeight w:val="278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ED2B8" w14:textId="77777777" w:rsidR="009C10B7" w:rsidRDefault="00AC1462">
            <w:pPr>
              <w:pStyle w:val="TableParagraph"/>
              <w:spacing w:line="296" w:lineRule="exact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1.7.</w:t>
            </w:r>
          </w:p>
          <w:p w14:paraId="193696FE" w14:textId="77777777" w:rsidR="009C10B7" w:rsidRDefault="00AC1462">
            <w:pPr>
              <w:pStyle w:val="TableParagraph"/>
              <w:spacing w:before="1"/>
              <w:ind w:right="1283"/>
              <w:jc w:val="both"/>
              <w:rPr>
                <w:sz w:val="26"/>
              </w:rPr>
            </w:pPr>
            <w:r>
              <w:rPr>
                <w:sz w:val="26"/>
              </w:rPr>
              <w:t>Координация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подчиненного</w:t>
            </w:r>
          </w:p>
          <w:p w14:paraId="5E4B3FF3" w14:textId="77777777" w:rsidR="009C10B7" w:rsidRDefault="00AC1462">
            <w:pPr>
              <w:pStyle w:val="TableParagraph"/>
              <w:ind w:right="532"/>
              <w:rPr>
                <w:sz w:val="26"/>
              </w:rPr>
            </w:pPr>
            <w:r>
              <w:rPr>
                <w:sz w:val="26"/>
              </w:rPr>
              <w:t>персонала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другими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службами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14:paraId="07E13788" w14:textId="77777777" w:rsidR="009C10B7" w:rsidRDefault="00AC14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подразделениями</w:t>
            </w: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FF3F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FF7B" w14:textId="77777777" w:rsidR="009C10B7" w:rsidRDefault="00AC1462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50B97" w14:textId="77777777" w:rsidR="009C10B7" w:rsidRDefault="009C10B7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143A8E01" w14:textId="77777777" w:rsidR="009C10B7" w:rsidRDefault="009C10B7"/>
        </w:tc>
      </w:tr>
      <w:tr w:rsidR="009C10B7" w14:paraId="176E7265" w14:textId="77777777" w:rsidTr="00403A67">
        <w:trPr>
          <w:trHeight w:val="165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9C00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9308" w14:textId="2096AE87" w:rsidR="009C10B7" w:rsidRDefault="00427543">
            <w:pPr>
              <w:pStyle w:val="TableParagraph"/>
              <w:spacing w:line="270" w:lineRule="exact"/>
              <w:ind w:left="133" w:right="122"/>
              <w:jc w:val="center"/>
              <w:rPr>
                <w:sz w:val="24"/>
              </w:rPr>
            </w:pPr>
            <w:r>
              <w:rPr>
                <w:sz w:val="24"/>
              </w:rPr>
              <w:t>69\7</w:t>
            </w:r>
            <w:r w:rsidR="00403A67">
              <w:rPr>
                <w:sz w:val="24"/>
              </w:rPr>
              <w:t>4</w:t>
            </w:r>
          </w:p>
          <w:p w14:paraId="6E8C4403" w14:textId="77777777" w:rsidR="009C10B7" w:rsidRDefault="009C10B7"/>
          <w:p w14:paraId="161A2A71" w14:textId="77777777" w:rsidR="009C10B7" w:rsidRDefault="009C10B7"/>
          <w:p w14:paraId="04DAF491" w14:textId="77777777" w:rsidR="009C10B7" w:rsidRDefault="009C10B7"/>
          <w:p w14:paraId="5EE5050A" w14:textId="3F007B1B" w:rsidR="009C10B7" w:rsidRDefault="00427543">
            <w:pPr>
              <w:jc w:val="center"/>
            </w:pPr>
            <w:r>
              <w:t>7</w:t>
            </w:r>
            <w:r w:rsidR="00403A67">
              <w:t>5</w:t>
            </w:r>
            <w:r>
              <w:t>\</w:t>
            </w:r>
            <w:r w:rsidR="00403A67">
              <w:t>78</w:t>
            </w:r>
          </w:p>
          <w:p w14:paraId="12FF2A7A" w14:textId="77777777" w:rsidR="009C10B7" w:rsidRDefault="009C10B7"/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35A1" w14:textId="77777777" w:rsidR="009C10B7" w:rsidRDefault="00AC1462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Значение координации деятельности подчиненного персонала с другими службами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процессов 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2FCF3AE1" w14:textId="77777777" w:rsidR="009C10B7" w:rsidRDefault="00AC1462">
            <w:pPr>
              <w:pStyle w:val="TableParagraph"/>
              <w:spacing w:line="270" w:lineRule="atLeast"/>
              <w:ind w:left="109" w:right="170"/>
              <w:jc w:val="both"/>
              <w:rPr>
                <w:sz w:val="24"/>
              </w:rPr>
            </w:pPr>
            <w:r>
              <w:rPr>
                <w:sz w:val="24"/>
              </w:rPr>
              <w:t>Методы осуществления взаимосвязи между подразделениями организации 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бригады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(кондитеров)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снабжения,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297F7" w14:textId="724EA2E4" w:rsidR="009C10B7" w:rsidRDefault="00403A67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  <w:p w14:paraId="305CAA7C" w14:textId="77777777" w:rsidR="009C10B7" w:rsidRDefault="009C10B7">
            <w:pPr>
              <w:pStyle w:val="TableParagraph"/>
              <w:spacing w:before="4"/>
              <w:ind w:left="0"/>
              <w:rPr>
                <w:b/>
                <w:sz w:val="33"/>
              </w:rPr>
            </w:pPr>
          </w:p>
          <w:p w14:paraId="6E052306" w14:textId="36DA662A" w:rsidR="009C10B7" w:rsidRDefault="00403A6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7E10" w14:textId="77777777" w:rsidR="009C10B7" w:rsidRDefault="00AC14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90" w:type="dxa"/>
          </w:tcPr>
          <w:p w14:paraId="447A0068" w14:textId="77777777" w:rsidR="009C10B7" w:rsidRDefault="009C10B7"/>
        </w:tc>
      </w:tr>
      <w:tr w:rsidR="009C10B7" w14:paraId="6A58EC62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53A7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0E1AC" w14:textId="77777777" w:rsidR="009C10B7" w:rsidRDefault="00AC1462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3937" w14:textId="77777777" w:rsidR="009C10B7" w:rsidRDefault="00AC1462">
            <w:pPr>
              <w:pStyle w:val="TableParagraph"/>
              <w:spacing w:line="25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5A029" w14:textId="77777777" w:rsidR="009C10B7" w:rsidRDefault="009C10B7">
            <w:pPr>
              <w:pStyle w:val="TableParagraph"/>
              <w:spacing w:line="255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5FDE330A" w14:textId="77777777" w:rsidR="009C10B7" w:rsidRDefault="009C10B7"/>
        </w:tc>
      </w:tr>
      <w:tr w:rsidR="009C10B7" w14:paraId="41A39CB2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15F10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8E57E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8F635" w14:textId="5977EDEA" w:rsidR="009C10B7" w:rsidRDefault="00E62B9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A0426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593E2F26" w14:textId="77777777" w:rsidR="009C10B7" w:rsidRDefault="009C10B7"/>
        </w:tc>
      </w:tr>
      <w:tr w:rsidR="009C10B7" w14:paraId="46BEBE9F" w14:textId="77777777" w:rsidTr="00403A67">
        <w:trPr>
          <w:trHeight w:val="828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F34FA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180E" w14:textId="77777777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79\82</w:t>
            </w:r>
          </w:p>
          <w:p w14:paraId="0E602C45" w14:textId="0B4F86BE" w:rsidR="009C10B7" w:rsidRDefault="009C10B7" w:rsidP="00403A67">
            <w:pPr>
              <w:pStyle w:val="TableParagraph"/>
              <w:spacing w:line="271" w:lineRule="exact"/>
              <w:ind w:left="133" w:right="122"/>
              <w:jc w:val="center"/>
              <w:rPr>
                <w:sz w:val="24"/>
              </w:rPr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F178E" w14:textId="77777777" w:rsidR="009C10B7" w:rsidRDefault="00AC146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бригады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поваров</w:t>
            </w:r>
          </w:p>
          <w:p w14:paraId="7E8756CF" w14:textId="77777777" w:rsidR="009C10B7" w:rsidRDefault="00AC1462">
            <w:pPr>
              <w:pStyle w:val="TableParagraph"/>
              <w:spacing w:line="270" w:lineRule="atLeast"/>
              <w:ind w:left="109" w:right="170"/>
              <w:rPr>
                <w:sz w:val="24"/>
              </w:rPr>
            </w:pPr>
            <w:r>
              <w:rPr>
                <w:sz w:val="24"/>
              </w:rPr>
              <w:t>(кондитеров)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снабжения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 обслуживания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способов реализации продукции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A3431" w14:textId="77777777" w:rsidR="009C10B7" w:rsidRDefault="009C10B7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14:paraId="6D511257" w14:textId="77777777" w:rsidR="009C10B7" w:rsidRDefault="00CC5CA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98BF0" w14:textId="77777777" w:rsidR="009C10B7" w:rsidRDefault="009C10B7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</w:tc>
        <w:tc>
          <w:tcPr>
            <w:tcW w:w="190" w:type="dxa"/>
          </w:tcPr>
          <w:p w14:paraId="6CBA6B99" w14:textId="77777777" w:rsidR="009C10B7" w:rsidRDefault="009C10B7"/>
        </w:tc>
      </w:tr>
      <w:tr w:rsidR="009C10B7" w14:paraId="4DC37082" w14:textId="77777777" w:rsidTr="00B5637D">
        <w:trPr>
          <w:trHeight w:val="277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C549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текущей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подчиненного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44E1A" w14:textId="50FD6A0B" w:rsidR="009C10B7" w:rsidRDefault="00E62B92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4E0FB" w14:textId="77777777" w:rsidR="009C10B7" w:rsidRDefault="009C10B7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1DF7FD77" w14:textId="77777777" w:rsidR="009C10B7" w:rsidRDefault="009C10B7"/>
        </w:tc>
      </w:tr>
      <w:tr w:rsidR="009C10B7" w14:paraId="2B04A27E" w14:textId="77777777" w:rsidTr="00403A67">
        <w:trPr>
          <w:trHeight w:val="297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0007E" w14:textId="77777777" w:rsidR="009C10B7" w:rsidRDefault="00AC1462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2.1.</w:t>
            </w:r>
          </w:p>
          <w:p w14:paraId="29DFD6BD" w14:textId="77777777" w:rsidR="009C10B7" w:rsidRDefault="00AC1462">
            <w:pPr>
              <w:pStyle w:val="TableParagraph"/>
              <w:spacing w:before="41" w:line="276" w:lineRule="auto"/>
              <w:ind w:right="296"/>
              <w:rPr>
                <w:sz w:val="24"/>
              </w:rPr>
            </w:pPr>
            <w:r>
              <w:rPr>
                <w:sz w:val="24"/>
              </w:rPr>
              <w:t>Организация и 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текущей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D8E5" w14:textId="77777777" w:rsidR="009C10B7" w:rsidRDefault="009C10B7">
            <w:pPr>
              <w:pStyle w:val="TableParagraph"/>
              <w:ind w:left="0"/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68090" w14:textId="77777777" w:rsidR="009C10B7" w:rsidRDefault="00AC1462">
            <w:pPr>
              <w:pStyle w:val="TableParagraph"/>
              <w:spacing w:line="277" w:lineRule="exact"/>
              <w:ind w:left="109"/>
              <w:rPr>
                <w:b/>
                <w:sz w:val="26"/>
              </w:rPr>
            </w:pP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EF712" w14:textId="731DDBC0" w:rsidR="009C10B7" w:rsidRDefault="00E62B92">
            <w:pPr>
              <w:pStyle w:val="TableParagraph"/>
              <w:spacing w:before="3"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AC1462"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93074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31948D7C" w14:textId="77777777" w:rsidR="009C10B7" w:rsidRDefault="009C10B7"/>
        </w:tc>
      </w:tr>
      <w:tr w:rsidR="009C10B7" w14:paraId="55AF73F2" w14:textId="77777777" w:rsidTr="00403A67">
        <w:trPr>
          <w:trHeight w:val="297"/>
        </w:trPr>
        <w:tc>
          <w:tcPr>
            <w:tcW w:w="29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A8A72" w14:textId="77777777" w:rsidR="009C10B7" w:rsidRDefault="009C10B7">
            <w:pPr>
              <w:pStyle w:val="TableParagraph"/>
              <w:spacing w:line="270" w:lineRule="exact"/>
              <w:rPr>
                <w:b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E2CFA" w14:textId="59536835" w:rsidR="009C10B7" w:rsidRDefault="00AC1462">
            <w:pPr>
              <w:pStyle w:val="TableParagraph"/>
              <w:spacing w:line="270" w:lineRule="exact"/>
              <w:ind w:left="11" w:right="-371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403A67">
              <w:rPr>
                <w:sz w:val="24"/>
              </w:rPr>
              <w:t>83\84</w:t>
            </w:r>
          </w:p>
          <w:p w14:paraId="67104C82" w14:textId="77777777" w:rsidR="009C10B7" w:rsidRDefault="009C10B7">
            <w:pPr>
              <w:jc w:val="center"/>
            </w:pPr>
          </w:p>
          <w:p w14:paraId="77540152" w14:textId="77777777" w:rsidR="009C10B7" w:rsidRDefault="009C10B7">
            <w:pPr>
              <w:jc w:val="center"/>
            </w:pPr>
          </w:p>
          <w:p w14:paraId="6CC3AEC8" w14:textId="77777777" w:rsidR="009C10B7" w:rsidRDefault="009C10B7">
            <w:pPr>
              <w:jc w:val="center"/>
            </w:pPr>
          </w:p>
          <w:p w14:paraId="2A152292" w14:textId="77777777" w:rsidR="009C10B7" w:rsidRDefault="009C10B7">
            <w:pPr>
              <w:jc w:val="center"/>
            </w:pPr>
          </w:p>
          <w:p w14:paraId="07DC14E2" w14:textId="680C48C7" w:rsidR="009C10B7" w:rsidRDefault="00403A67">
            <w:pPr>
              <w:jc w:val="center"/>
            </w:pPr>
            <w:r>
              <w:t>85\86</w:t>
            </w:r>
          </w:p>
          <w:p w14:paraId="2119CD6A" w14:textId="77777777" w:rsidR="009C10B7" w:rsidRDefault="009C10B7"/>
          <w:p w14:paraId="75EA0E88" w14:textId="77777777" w:rsidR="009C10B7" w:rsidRDefault="009C10B7"/>
          <w:p w14:paraId="2F3C6BFF" w14:textId="37EA28CA" w:rsidR="009C10B7" w:rsidRDefault="00403A67">
            <w:pPr>
              <w:tabs>
                <w:tab w:val="left" w:pos="720"/>
              </w:tabs>
              <w:jc w:val="center"/>
            </w:pPr>
            <w:r>
              <w:t>87\88</w:t>
            </w:r>
          </w:p>
          <w:p w14:paraId="3C07E164" w14:textId="77777777" w:rsidR="009C10B7" w:rsidRDefault="009C10B7"/>
          <w:p w14:paraId="155E854F" w14:textId="77777777" w:rsidR="009C10B7" w:rsidRDefault="009C10B7"/>
          <w:p w14:paraId="662CE237" w14:textId="77777777" w:rsidR="009C10B7" w:rsidRDefault="009C10B7"/>
          <w:p w14:paraId="62EF52DC" w14:textId="77777777" w:rsidR="009C10B7" w:rsidRDefault="009C10B7"/>
          <w:p w14:paraId="124ABDEE" w14:textId="77777777" w:rsidR="009C10B7" w:rsidRDefault="009C10B7"/>
          <w:p w14:paraId="58651E8A" w14:textId="77777777" w:rsidR="009C10B7" w:rsidRDefault="009C10B7"/>
          <w:p w14:paraId="3A516E1F" w14:textId="77777777" w:rsidR="009C10B7" w:rsidRDefault="009C10B7"/>
          <w:p w14:paraId="60FA7ADE" w14:textId="77777777" w:rsidR="009C10B7" w:rsidRDefault="009C10B7"/>
          <w:p w14:paraId="740FABCA" w14:textId="69ABBF44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t>89\90</w:t>
            </w:r>
          </w:p>
          <w:p w14:paraId="14274E51" w14:textId="75625F98" w:rsidR="00403A67" w:rsidRDefault="00403A67" w:rsidP="00403A67">
            <w:pPr>
              <w:jc w:val="center"/>
            </w:pPr>
          </w:p>
          <w:p w14:paraId="04488E2A" w14:textId="77777777" w:rsidR="009C10B7" w:rsidRDefault="009C10B7"/>
          <w:p w14:paraId="6E8289DE" w14:textId="77777777" w:rsidR="009C10B7" w:rsidRDefault="009C10B7"/>
          <w:p w14:paraId="20EFF4B9" w14:textId="77777777" w:rsidR="009C10B7" w:rsidRDefault="009C10B7"/>
          <w:p w14:paraId="2FF41032" w14:textId="77777777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t>91\9</w:t>
            </w:r>
            <w:r>
              <w:rPr>
                <w:sz w:val="24"/>
              </w:rPr>
              <w:t>2</w:t>
            </w:r>
          </w:p>
          <w:p w14:paraId="0BAA75BF" w14:textId="349F67DF" w:rsidR="009C10B7" w:rsidRDefault="009C10B7">
            <w:pPr>
              <w:jc w:val="center"/>
            </w:pPr>
          </w:p>
          <w:p w14:paraId="2573CD92" w14:textId="77777777" w:rsidR="009C10B7" w:rsidRDefault="009C10B7">
            <w:pPr>
              <w:jc w:val="center"/>
            </w:pPr>
          </w:p>
          <w:p w14:paraId="66A221D1" w14:textId="77777777" w:rsidR="009C10B7" w:rsidRDefault="009C10B7">
            <w:pPr>
              <w:jc w:val="center"/>
            </w:pPr>
          </w:p>
          <w:p w14:paraId="74F84F93" w14:textId="5A9C1621" w:rsidR="009C10B7" w:rsidRDefault="00403A67">
            <w:pPr>
              <w:jc w:val="center"/>
            </w:pPr>
            <w:r>
              <w:t>93\94</w:t>
            </w:r>
          </w:p>
          <w:p w14:paraId="7511B5E2" w14:textId="77777777" w:rsidR="009C10B7" w:rsidRDefault="009C10B7">
            <w:pPr>
              <w:jc w:val="center"/>
            </w:pPr>
          </w:p>
          <w:p w14:paraId="437B8621" w14:textId="77777777" w:rsidR="009C10B7" w:rsidRDefault="009C10B7">
            <w:pPr>
              <w:jc w:val="center"/>
            </w:pPr>
          </w:p>
          <w:p w14:paraId="74D57089" w14:textId="77777777" w:rsidR="009C10B7" w:rsidRDefault="009C10B7">
            <w:pPr>
              <w:jc w:val="center"/>
            </w:pPr>
          </w:p>
          <w:p w14:paraId="3B4B1BB9" w14:textId="77777777" w:rsidR="009C10B7" w:rsidRDefault="009C10B7">
            <w:pPr>
              <w:jc w:val="center"/>
            </w:pPr>
          </w:p>
          <w:p w14:paraId="4B736E09" w14:textId="77777777" w:rsidR="009C10B7" w:rsidRDefault="009C10B7">
            <w:pPr>
              <w:jc w:val="center"/>
            </w:pPr>
          </w:p>
          <w:p w14:paraId="26512357" w14:textId="77777777" w:rsidR="009C10B7" w:rsidRDefault="009C10B7"/>
          <w:p w14:paraId="11C592CE" w14:textId="0A789C74" w:rsidR="009C10B7" w:rsidRDefault="00403A67">
            <w:pPr>
              <w:jc w:val="center"/>
            </w:pPr>
            <w:r>
              <w:t>95\96</w:t>
            </w:r>
          </w:p>
          <w:p w14:paraId="639DA646" w14:textId="77777777" w:rsidR="009C10B7" w:rsidRDefault="009C10B7">
            <w:pPr>
              <w:jc w:val="center"/>
            </w:pPr>
          </w:p>
          <w:p w14:paraId="3200C989" w14:textId="77777777" w:rsidR="009C10B7" w:rsidRDefault="009C10B7">
            <w:pPr>
              <w:jc w:val="center"/>
            </w:pPr>
          </w:p>
          <w:p w14:paraId="63405B25" w14:textId="77777777" w:rsidR="009C10B7" w:rsidRDefault="009C10B7">
            <w:pPr>
              <w:jc w:val="center"/>
            </w:pPr>
          </w:p>
          <w:p w14:paraId="36F57422" w14:textId="77777777" w:rsidR="009C10B7" w:rsidRDefault="009C10B7">
            <w:pPr>
              <w:jc w:val="center"/>
            </w:pPr>
          </w:p>
          <w:p w14:paraId="175E37E0" w14:textId="6B888E73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t>97\98</w:t>
            </w:r>
          </w:p>
          <w:p w14:paraId="01750017" w14:textId="7ACFEEE9" w:rsidR="009C10B7" w:rsidRDefault="009C10B7">
            <w:pPr>
              <w:jc w:val="center"/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2DA1" w14:textId="77777777" w:rsidR="009C10B7" w:rsidRDefault="00AC1462">
            <w:pPr>
              <w:pStyle w:val="TableParagraph"/>
              <w:ind w:left="109" w:right="96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специализации,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сырье,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полуфабрикатах,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комбинированных.</w:t>
            </w:r>
            <w:r>
              <w:rPr>
                <w:spacing w:val="1"/>
                <w:sz w:val="24"/>
              </w:rPr>
              <w:t xml:space="preserve"> </w:t>
            </w:r>
          </w:p>
          <w:p w14:paraId="5C90209A" w14:textId="77777777" w:rsidR="009C10B7" w:rsidRDefault="00AC1462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 и техническое оснащение производственных помещений 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цеховой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(заготовочного,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горячего)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бесцеховой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(рабочих зон кухни ресторана) и кондитерского цеха. </w:t>
            </w:r>
          </w:p>
          <w:p w14:paraId="203F923E" w14:textId="77777777" w:rsidR="009C10B7" w:rsidRDefault="00AC1462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Общие требования к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 мест. Особенности организации и технического оснащения процессов отпуска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продукции собственного </w:t>
            </w:r>
            <w:r>
              <w:rPr>
                <w:sz w:val="24"/>
              </w:rPr>
              <w:lastRenderedPageBreak/>
              <w:t>производства для различных способов реализации и 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обслуживания:</w:t>
            </w:r>
          </w:p>
          <w:p w14:paraId="41DA1B08" w14:textId="77777777" w:rsidR="009C10B7" w:rsidRDefault="00AC1462">
            <w:pPr>
              <w:pStyle w:val="TableParagraph"/>
              <w:numPr>
                <w:ilvl w:val="0"/>
                <w:numId w:val="18"/>
              </w:numPr>
              <w:tabs>
                <w:tab w:val="left" w:pos="264"/>
              </w:tabs>
              <w:ind w:left="263" w:hanging="155"/>
              <w:jc w:val="both"/>
              <w:rPr>
                <w:sz w:val="24"/>
              </w:rPr>
            </w:pPr>
            <w:r>
              <w:rPr>
                <w:sz w:val="24"/>
              </w:rPr>
              <w:t>потребления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(самообслуживание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раздаточные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«шведский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стол», «салат-бар»,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прилавки,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официантами,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барменами);</w:t>
            </w:r>
          </w:p>
          <w:p w14:paraId="674BD8D2" w14:textId="77777777" w:rsidR="009C10B7" w:rsidRDefault="00AC1462">
            <w:pPr>
              <w:pStyle w:val="TableParagraph"/>
              <w:numPr>
                <w:ilvl w:val="0"/>
                <w:numId w:val="18"/>
              </w:numPr>
              <w:tabs>
                <w:tab w:val="left" w:pos="249"/>
              </w:tabs>
              <w:ind w:left="248" w:hanging="140"/>
              <w:jc w:val="both"/>
              <w:rPr>
                <w:sz w:val="24"/>
              </w:rPr>
            </w:pP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потребителей;</w:t>
            </w:r>
          </w:p>
          <w:p w14:paraId="63C9E51A" w14:textId="77777777" w:rsidR="009C10B7" w:rsidRDefault="00AC1462">
            <w:pPr>
              <w:pStyle w:val="TableParagraph"/>
              <w:numPr>
                <w:ilvl w:val="0"/>
                <w:numId w:val="18"/>
              </w:numPr>
              <w:tabs>
                <w:tab w:val="left" w:pos="343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вне организации питания (в раздаточных и доготовочных, при оказании кейтеринга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выездного обслуживания и др.).</w:t>
            </w:r>
          </w:p>
          <w:p w14:paraId="5366F71A" w14:textId="77777777" w:rsidR="009C10B7" w:rsidRDefault="00AC1462">
            <w:pPr>
              <w:pStyle w:val="TableParagraph"/>
              <w:ind w:left="109" w:right="94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Особенности организации отпуска готовой продукции из кухни для различных 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закусок: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французского,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комбинированного.</w:t>
            </w:r>
            <w:r>
              <w:rPr>
                <w:spacing w:val="1"/>
                <w:sz w:val="24"/>
              </w:rPr>
              <w:t xml:space="preserve"> </w:t>
            </w:r>
          </w:p>
          <w:p w14:paraId="3022866D" w14:textId="77777777" w:rsidR="009C10B7" w:rsidRDefault="00AC1462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Нормативно-правовое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подчиненного персонала. Требования охраны труда, пожарной и техники безопасности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 работ. Требования к процедурам обеспечения безопасности продукции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услуг, основанным на принципах ХАССП (ГОСТ 30390-2013). </w:t>
            </w:r>
          </w:p>
          <w:p w14:paraId="378BBF3E" w14:textId="77777777" w:rsidR="009C10B7" w:rsidRDefault="00AC1462">
            <w:pPr>
              <w:pStyle w:val="TableParagraph"/>
              <w:ind w:left="109" w:right="94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Контроль 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полной реализации потенциала (умений и компетенций) членов трудового коллектива.</w:t>
            </w:r>
            <w:r>
              <w:rPr>
                <w:spacing w:val="1"/>
                <w:sz w:val="24"/>
              </w:rPr>
              <w:t xml:space="preserve"> </w:t>
            </w:r>
          </w:p>
          <w:p w14:paraId="0734777B" w14:textId="77777777" w:rsidR="009C10B7" w:rsidRDefault="00AC1462">
            <w:pPr>
              <w:pStyle w:val="TableParagraph"/>
              <w:ind w:left="109" w:right="94"/>
              <w:jc w:val="both"/>
              <w:rPr>
                <w:spacing w:val="16"/>
                <w:sz w:val="24"/>
              </w:rPr>
            </w:pPr>
            <w:r>
              <w:rPr>
                <w:sz w:val="24"/>
              </w:rPr>
              <w:t>Распределение заданий по объему и требуемому времени с учетом сроков исполнения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 в стандартных и нестандартных ситуациях. Правила учета рабочего 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подчиненного персонала. Обеспечение взаимосвязи между отдельными работниками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заказа.</w:t>
            </w:r>
            <w:r>
              <w:rPr>
                <w:spacing w:val="16"/>
                <w:sz w:val="24"/>
              </w:rPr>
              <w:t xml:space="preserve"> </w:t>
            </w:r>
          </w:p>
          <w:p w14:paraId="02D867E1" w14:textId="77777777" w:rsidR="009C10B7" w:rsidRDefault="00AC1462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услуг: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контроля, их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периодичность,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контроля.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Органолептическая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качества пищи.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продукции, пути их минимизации. </w:t>
            </w:r>
          </w:p>
          <w:p w14:paraId="4315CD13" w14:textId="77777777" w:rsidR="009C10B7" w:rsidRDefault="00AC1462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качества пищи в детском,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подвергаемые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контролю.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Отбор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кондитерской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1D6F" w14:textId="77777777" w:rsidR="009C10B7" w:rsidRDefault="00AC1462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  <w:p w14:paraId="799AF965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495EA23C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4E82AC17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0610D576" w14:textId="77777777" w:rsidR="009C10B7" w:rsidRDefault="00AC1462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4ED9C0F2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12CBDCC8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31E1A878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3908C5D5" w14:textId="77777777" w:rsidR="009C10B7" w:rsidRDefault="00AC1462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09A45BC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59721077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07EE96E7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671FBE15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47CC253D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7DBD676E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4F20A9F4" w14:textId="77777777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635D1BB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39BBECFE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797FA1FD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30765F52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4833A2BB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7FF6C6E2" w14:textId="77777777" w:rsidR="009C10B7" w:rsidRDefault="00AC1462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3938BBF8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508FFA46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3E813FD3" w14:textId="77777777" w:rsidR="009C10B7" w:rsidRDefault="00AC1462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7F7A46CF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10FB6624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178A3F22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2DA4BCD7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23ED5481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62CFAEE1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2D233196" w14:textId="77777777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21BA7C8" w14:textId="77777777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</w:p>
          <w:p w14:paraId="272952A1" w14:textId="77777777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1A005EC7" w14:textId="6454E02F" w:rsidR="009C10B7" w:rsidRDefault="009C10B7">
            <w:pPr>
              <w:pStyle w:val="TableParagraph"/>
              <w:spacing w:before="3" w:line="273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0B7D6" w14:textId="77777777" w:rsidR="009C10B7" w:rsidRDefault="00AC1462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90" w:type="dxa"/>
          </w:tcPr>
          <w:p w14:paraId="1CD9416B" w14:textId="77777777" w:rsidR="009C10B7" w:rsidRDefault="009C10B7"/>
        </w:tc>
      </w:tr>
      <w:tr w:rsidR="009C10B7" w14:paraId="078E88C6" w14:textId="77777777" w:rsidTr="00B5637D">
        <w:trPr>
          <w:trHeight w:val="277"/>
        </w:trPr>
        <w:tc>
          <w:tcPr>
            <w:tcW w:w="297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EF18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3FF0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5BA52" w14:textId="7B0E4D84" w:rsidR="009C10B7" w:rsidRDefault="00E62B92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9B75B" w14:textId="77777777" w:rsidR="009C10B7" w:rsidRDefault="009C10B7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2F9BD030" w14:textId="77777777" w:rsidR="009C10B7" w:rsidRDefault="009C10B7"/>
        </w:tc>
      </w:tr>
      <w:tr w:rsidR="009C10B7" w14:paraId="56DAB4D0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DB6A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B2FEC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A5657" w14:textId="1C307793" w:rsidR="009C10B7" w:rsidRDefault="00E62B9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F1DC5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43560A6C" w14:textId="77777777" w:rsidR="009C10B7" w:rsidRDefault="009C10B7"/>
        </w:tc>
      </w:tr>
      <w:tr w:rsidR="009C10B7" w14:paraId="1C9357F1" w14:textId="77777777" w:rsidTr="00403A67">
        <w:trPr>
          <w:trHeight w:val="1380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78C4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7A27" w14:textId="77777777" w:rsidR="00403A67" w:rsidRDefault="00403A67" w:rsidP="00403A67">
            <w:pPr>
              <w:pStyle w:val="TableParagraph"/>
              <w:spacing w:before="3"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99\102</w:t>
            </w:r>
          </w:p>
          <w:p w14:paraId="79C0AB93" w14:textId="08F33B2C" w:rsidR="009C10B7" w:rsidRDefault="009C10B7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2554" w14:textId="77777777" w:rsidR="009C10B7" w:rsidRDefault="00AC1462"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французского,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английского, комбинированного 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термостатирование,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интенсивное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охлаждение,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шоковая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заморозка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BFC55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394C0340" w14:textId="77777777" w:rsidR="009C10B7" w:rsidRDefault="009C10B7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14:paraId="342574D5" w14:textId="312DF1A7" w:rsidR="009C10B7" w:rsidRDefault="00D8293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FED44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</w:tc>
        <w:tc>
          <w:tcPr>
            <w:tcW w:w="190" w:type="dxa"/>
          </w:tcPr>
          <w:p w14:paraId="443E1408" w14:textId="77777777" w:rsidR="009C10B7" w:rsidRDefault="009C10B7"/>
        </w:tc>
      </w:tr>
      <w:tr w:rsidR="009C10B7" w14:paraId="445196B1" w14:textId="77777777" w:rsidTr="00B5637D">
        <w:trPr>
          <w:trHeight w:val="132"/>
        </w:trPr>
        <w:tc>
          <w:tcPr>
            <w:tcW w:w="2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74A4" w14:textId="77777777" w:rsidR="009C10B7" w:rsidRDefault="00AC1462">
            <w:pPr>
              <w:pStyle w:val="TableParagraph"/>
              <w:ind w:right="674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Тема 2.2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поваров,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пекарей,</w:t>
            </w:r>
          </w:p>
          <w:p w14:paraId="5C04AB57" w14:textId="77777777" w:rsidR="009C10B7" w:rsidRDefault="00AC1462">
            <w:pPr>
              <w:pStyle w:val="TableParagraph"/>
              <w:ind w:right="152"/>
              <w:rPr>
                <w:sz w:val="24"/>
              </w:rPr>
            </w:pPr>
            <w:r>
              <w:rPr>
                <w:sz w:val="24"/>
              </w:rPr>
              <w:t>других работников кухни,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цеха</w:t>
            </w: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E1ACC" w14:textId="77777777" w:rsidR="009C10B7" w:rsidRDefault="00AC1462">
            <w:pPr>
              <w:pStyle w:val="TableParagraph"/>
              <w:spacing w:line="28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6D70F" w14:textId="77777777" w:rsidR="009C10B7" w:rsidRDefault="009C10B7">
            <w:pPr>
              <w:pStyle w:val="TableParagraph"/>
              <w:ind w:left="0"/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510DA" w14:textId="77777777" w:rsidR="009C10B7" w:rsidRDefault="009C10B7">
            <w:pPr>
              <w:pStyle w:val="TableParagraph"/>
              <w:ind w:left="0"/>
            </w:pPr>
          </w:p>
        </w:tc>
        <w:tc>
          <w:tcPr>
            <w:tcW w:w="190" w:type="dxa"/>
          </w:tcPr>
          <w:p w14:paraId="76D429B9" w14:textId="77777777" w:rsidR="009C10B7" w:rsidRDefault="009C10B7"/>
        </w:tc>
      </w:tr>
      <w:tr w:rsidR="009C10B7" w14:paraId="1BB480AB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EE124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FD794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E16C5" w14:textId="77777777" w:rsidR="009C10B7" w:rsidRDefault="00AC146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C3A69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4079CCD9" w14:textId="77777777" w:rsidR="009C10B7" w:rsidRDefault="009C10B7"/>
        </w:tc>
      </w:tr>
      <w:tr w:rsidR="009C10B7" w14:paraId="49431F9A" w14:textId="77777777" w:rsidTr="00B5637D">
        <w:trPr>
          <w:trHeight w:val="275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8DFCF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9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F12D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71142" w14:textId="77777777" w:rsidR="009C10B7" w:rsidRDefault="00AC1462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DD683" w14:textId="77777777" w:rsidR="009C10B7" w:rsidRDefault="009C10B7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28AB28A6" w14:textId="77777777" w:rsidR="009C10B7" w:rsidRDefault="009C10B7"/>
        </w:tc>
      </w:tr>
      <w:tr w:rsidR="009C10B7" w14:paraId="673F19F5" w14:textId="77777777" w:rsidTr="00403A67">
        <w:trPr>
          <w:trHeight w:val="3887"/>
        </w:trPr>
        <w:tc>
          <w:tcPr>
            <w:tcW w:w="2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32BC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71D55" w14:textId="48CE5472" w:rsidR="009C10B7" w:rsidRDefault="00403A6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103\104</w:t>
            </w:r>
          </w:p>
          <w:p w14:paraId="203D00DA" w14:textId="77777777" w:rsidR="009C10B7" w:rsidRDefault="009C10B7"/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5CCC" w14:textId="77777777" w:rsidR="009C10B7" w:rsidRDefault="00AC1462">
            <w:pPr>
              <w:pStyle w:val="TableParagraph"/>
              <w:ind w:left="109" w:right="33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потребности персонала в обучении. Планирование обучения поваров,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кондитеров, пекарей, определение способов, направлений обучения. Разработка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инструкций, регламентов. Формы и методы профессионального обучения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месте.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Инструктирование,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персонала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месте.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инструктажей, их назначение. Разработать план тренинга (или инструкцию)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повара,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кондитера,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пекаря.</w:t>
            </w:r>
          </w:p>
          <w:p w14:paraId="0F32ECE5" w14:textId="77777777" w:rsidR="009C10B7" w:rsidRDefault="00AC1462">
            <w:pPr>
              <w:pStyle w:val="TableParagraph"/>
              <w:ind w:left="108" w:right="24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Мастер-классы, трененги, тематические инструктажи: правила их проведения,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эффективность.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наставничества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рабочем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месте.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Анализ, оценка результатов обучения. Определение критериев оценки,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разработка оценочных заданий, ведение документации по ведению обучения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оценке результатов. Разработать план мастер-класса по использованию новых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оборудования, новых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технологий,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сырья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т.д.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 обучающегося)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6C2D7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115D8E0C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4D1F10F7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3BDAACD2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4F24CD01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  <w:p w14:paraId="51D97B99" w14:textId="77777777" w:rsidR="009C10B7" w:rsidRDefault="009C10B7">
            <w:pPr>
              <w:pStyle w:val="TableParagraph"/>
              <w:spacing w:before="5"/>
              <w:ind w:left="0"/>
              <w:rPr>
                <w:b/>
                <w:sz w:val="26"/>
              </w:rPr>
            </w:pPr>
          </w:p>
          <w:p w14:paraId="1F678D6D" w14:textId="77777777" w:rsidR="009C10B7" w:rsidRDefault="00AC1462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95734" w14:textId="77777777" w:rsidR="009C10B7" w:rsidRDefault="009C10B7">
            <w:pPr>
              <w:pStyle w:val="TableParagraph"/>
              <w:ind w:left="0"/>
              <w:rPr>
                <w:b/>
                <w:sz w:val="26"/>
              </w:rPr>
            </w:pPr>
          </w:p>
        </w:tc>
        <w:tc>
          <w:tcPr>
            <w:tcW w:w="190" w:type="dxa"/>
          </w:tcPr>
          <w:p w14:paraId="1583401B" w14:textId="77777777" w:rsidR="009C10B7" w:rsidRDefault="009C10B7"/>
        </w:tc>
      </w:tr>
      <w:tr w:rsidR="009C10B7" w14:paraId="00CFF564" w14:textId="77777777" w:rsidTr="00403A67">
        <w:trPr>
          <w:trHeight w:val="416"/>
        </w:trPr>
        <w:tc>
          <w:tcPr>
            <w:tcW w:w="29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B726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4D3E6" w14:textId="72046815" w:rsidR="009C10B7" w:rsidRDefault="00403A6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105\106</w:t>
            </w:r>
          </w:p>
          <w:p w14:paraId="78A90D0B" w14:textId="4CD733E6" w:rsidR="003F56EA" w:rsidRDefault="00403A6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107\108</w:t>
            </w:r>
          </w:p>
          <w:p w14:paraId="27262345" w14:textId="51527C3B" w:rsidR="002C286D" w:rsidRDefault="002C286D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8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4C1D1" w14:textId="2ABF2535" w:rsidR="009C10B7" w:rsidRDefault="002C286D">
            <w:pPr>
              <w:pStyle w:val="TableParagraph"/>
              <w:ind w:left="109" w:right="3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</w:t>
            </w:r>
          </w:p>
          <w:p w14:paraId="687C374C" w14:textId="77777777" w:rsidR="002C286D" w:rsidRDefault="002C286D" w:rsidP="002C286D">
            <w:pPr>
              <w:pStyle w:val="TableParagraph"/>
              <w:ind w:left="109" w:right="3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Дифференцированный зачет</w:t>
            </w:r>
          </w:p>
          <w:p w14:paraId="7D23C848" w14:textId="70F2110B" w:rsidR="002C286D" w:rsidRDefault="002C286D">
            <w:pPr>
              <w:pStyle w:val="TableParagraph"/>
              <w:ind w:left="109" w:right="337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A49FE" w14:textId="77777777" w:rsidR="009C10B7" w:rsidRDefault="00AC1462">
            <w:pPr>
              <w:pStyle w:val="TableParagraph"/>
              <w:ind w:left="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</w:t>
            </w:r>
          </w:p>
          <w:p w14:paraId="60C77787" w14:textId="3851B2FF" w:rsidR="002C286D" w:rsidRDefault="002C286D" w:rsidP="002C286D">
            <w:pPr>
              <w:pStyle w:val="TableParagraph"/>
              <w:ind w:left="0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        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15C2B" w14:textId="77777777" w:rsidR="009C10B7" w:rsidRDefault="009C10B7">
            <w:pPr>
              <w:pStyle w:val="TableParagraph"/>
              <w:ind w:left="0"/>
              <w:jc w:val="center"/>
              <w:rPr>
                <w:b/>
                <w:sz w:val="26"/>
              </w:rPr>
            </w:pPr>
          </w:p>
        </w:tc>
        <w:tc>
          <w:tcPr>
            <w:tcW w:w="190" w:type="dxa"/>
          </w:tcPr>
          <w:p w14:paraId="6979CD90" w14:textId="77777777" w:rsidR="009C10B7" w:rsidRDefault="009C10B7"/>
        </w:tc>
      </w:tr>
      <w:tr w:rsidR="009C10B7" w14:paraId="7312899A" w14:textId="77777777" w:rsidTr="00B5637D">
        <w:trPr>
          <w:trHeight w:val="278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5BC45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Курсовой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(работа)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46CBA" w14:textId="77777777" w:rsidR="009C10B7" w:rsidRDefault="00AC1462">
            <w:pPr>
              <w:pStyle w:val="TableParagraph"/>
              <w:spacing w:line="258" w:lineRule="exact"/>
              <w:ind w:left="0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BC95B" w14:textId="77777777" w:rsidR="009C10B7" w:rsidRDefault="009C10B7">
            <w:pPr>
              <w:pStyle w:val="TableParagraph"/>
              <w:spacing w:line="258" w:lineRule="exact"/>
              <w:ind w:left="844" w:right="835"/>
              <w:jc w:val="center"/>
              <w:rPr>
                <w:b/>
                <w:sz w:val="24"/>
              </w:rPr>
            </w:pPr>
          </w:p>
        </w:tc>
        <w:tc>
          <w:tcPr>
            <w:tcW w:w="190" w:type="dxa"/>
          </w:tcPr>
          <w:p w14:paraId="7D885ADB" w14:textId="77777777" w:rsidR="009C10B7" w:rsidRDefault="009C10B7"/>
        </w:tc>
      </w:tr>
      <w:tr w:rsidR="009C10B7" w14:paraId="2C232794" w14:textId="77777777" w:rsidTr="00B5637D">
        <w:trPr>
          <w:trHeight w:val="3036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5D780" w14:textId="77777777" w:rsidR="009C10B7" w:rsidRDefault="00AC1462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Аудиторные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(работе)</w:t>
            </w:r>
          </w:p>
          <w:p w14:paraId="11991B66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(проекта).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</w:p>
          <w:p w14:paraId="39BCDFFD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исследуемой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14:paraId="1DE9AEC6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концепции,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ассортиментной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14:paraId="28E2AECF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</w:p>
          <w:p w14:paraId="1B58FC9D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цеха)</w:t>
            </w:r>
          </w:p>
          <w:p w14:paraId="3FDFDC77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плана-меню</w:t>
            </w:r>
          </w:p>
          <w:p w14:paraId="0A199B5F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  <w:p w14:paraId="136A52B2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кондитера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стандартам</w:t>
            </w:r>
          </w:p>
          <w:p w14:paraId="70F33F91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(тренинга,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мастер-класса)</w:t>
            </w:r>
          </w:p>
          <w:p w14:paraId="3EDA93C3" w14:textId="77777777" w:rsidR="009C10B7" w:rsidRDefault="00AC1462">
            <w:pPr>
              <w:pStyle w:val="TableParagraph"/>
              <w:numPr>
                <w:ilvl w:val="0"/>
                <w:numId w:val="17"/>
              </w:numPr>
              <w:tabs>
                <w:tab w:val="left" w:pos="468"/>
              </w:tabs>
              <w:spacing w:line="261" w:lineRule="exact"/>
              <w:ind w:left="467" w:hanging="361"/>
              <w:rPr>
                <w:sz w:val="24"/>
              </w:rPr>
            </w:pPr>
            <w:r>
              <w:rPr>
                <w:sz w:val="24"/>
              </w:rPr>
              <w:t>Заключение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383DE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6C84C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" w:type="dxa"/>
          </w:tcPr>
          <w:p w14:paraId="4AFECD9F" w14:textId="77777777" w:rsidR="009C10B7" w:rsidRDefault="009C10B7"/>
        </w:tc>
      </w:tr>
      <w:tr w:rsidR="009C10B7" w14:paraId="14605F9C" w14:textId="77777777" w:rsidTr="00B5637D">
        <w:trPr>
          <w:trHeight w:val="5520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11EF" w14:textId="77777777" w:rsidR="009C10B7" w:rsidRDefault="00AC1462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Примерная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(работ):</w:t>
            </w:r>
          </w:p>
          <w:p w14:paraId="5966EE5E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(холодный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цех).</w:t>
            </w:r>
          </w:p>
          <w:p w14:paraId="5CD35F3E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(горячий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цех).</w:t>
            </w:r>
          </w:p>
          <w:p w14:paraId="33F9B839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(холодный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цех).</w:t>
            </w:r>
          </w:p>
          <w:p w14:paraId="0E1D2F5D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(горячий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цех).</w:t>
            </w:r>
          </w:p>
          <w:p w14:paraId="10AEAF4C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(холодный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цех).</w:t>
            </w:r>
          </w:p>
          <w:p w14:paraId="1887A60B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(горячий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цех).</w:t>
            </w:r>
          </w:p>
          <w:p w14:paraId="26F9A6A6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аэровокзале.</w:t>
            </w:r>
          </w:p>
          <w:p w14:paraId="527B000D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вокзале.</w:t>
            </w:r>
          </w:p>
          <w:p w14:paraId="53BDD314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ind w:left="107" w:right="55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гостинице,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шведская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линия.</w:t>
            </w:r>
          </w:p>
          <w:p w14:paraId="345796BC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кафе.</w:t>
            </w:r>
          </w:p>
          <w:p w14:paraId="1F3E766D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кафе.</w:t>
            </w:r>
          </w:p>
          <w:p w14:paraId="3A51FC0E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молодёжного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кафе.</w:t>
            </w:r>
          </w:p>
          <w:p w14:paraId="763F715C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spacing w:before="1"/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кафе-кофейни.</w:t>
            </w:r>
          </w:p>
          <w:p w14:paraId="7AECD32D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кафе-кондитерской.</w:t>
            </w:r>
          </w:p>
          <w:p w14:paraId="6A6E4FD2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кафе-мороженого.</w:t>
            </w:r>
          </w:p>
          <w:p w14:paraId="24F9097A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гриль-бара.</w:t>
            </w:r>
          </w:p>
          <w:p w14:paraId="00ED4D2A" w14:textId="77777777" w:rsidR="009C10B7" w:rsidRDefault="00AC1462">
            <w:pPr>
              <w:pStyle w:val="TableParagraph"/>
              <w:numPr>
                <w:ilvl w:val="0"/>
                <w:numId w:val="1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фитобара.</w:t>
            </w:r>
          </w:p>
          <w:p w14:paraId="2AB5EE72" w14:textId="77777777" w:rsidR="009C10B7" w:rsidRDefault="00AC146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;18.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закусочной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шашлычной.</w:t>
            </w:r>
          </w:p>
        </w:tc>
        <w:tc>
          <w:tcPr>
            <w:tcW w:w="113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94902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29C8B" w14:textId="77777777" w:rsidR="009C10B7" w:rsidRDefault="009C10B7">
            <w:pPr>
              <w:rPr>
                <w:sz w:val="2"/>
                <w:szCs w:val="2"/>
              </w:rPr>
            </w:pPr>
          </w:p>
        </w:tc>
        <w:tc>
          <w:tcPr>
            <w:tcW w:w="190" w:type="dxa"/>
          </w:tcPr>
          <w:p w14:paraId="3DFC5547" w14:textId="77777777" w:rsidR="009C10B7" w:rsidRDefault="009C10B7"/>
        </w:tc>
      </w:tr>
      <w:tr w:rsidR="009C10B7" w14:paraId="6A09674C" w14:textId="77777777" w:rsidTr="00B5637D">
        <w:trPr>
          <w:trHeight w:val="3312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09CD7" w14:textId="77777777" w:rsidR="009C10B7" w:rsidRDefault="00AC1462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быстрого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  <w:p w14:paraId="59CDD4A6" w14:textId="77777777" w:rsidR="009C10B7" w:rsidRDefault="00AC1462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закусочной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</w:p>
          <w:p w14:paraId="4863B766" w14:textId="77777777" w:rsidR="009C10B7" w:rsidRDefault="00AC1462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общедоступной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столовой.</w:t>
            </w:r>
          </w:p>
          <w:p w14:paraId="347FAEC1" w14:textId="77777777" w:rsidR="009C10B7" w:rsidRDefault="00AC1462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(структурного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подразделения)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офисе.</w:t>
            </w:r>
          </w:p>
          <w:p w14:paraId="215FEEC4" w14:textId="77777777" w:rsidR="009C10B7" w:rsidRDefault="00AC1462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107" w:right="593" w:firstLine="0"/>
              <w:rPr>
                <w:sz w:val="24"/>
              </w:rPr>
            </w:pPr>
            <w:r>
              <w:rPr>
                <w:sz w:val="24"/>
              </w:rPr>
              <w:t>Организация работы структурного подразделения столовой при промышленном предприятии (меню со свободным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выбором блюд).</w:t>
            </w:r>
          </w:p>
          <w:p w14:paraId="7857A812" w14:textId="77777777" w:rsidR="009C10B7" w:rsidRDefault="00AC1462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left="107" w:right="593" w:firstLine="0"/>
              <w:rPr>
                <w:sz w:val="24"/>
              </w:rPr>
            </w:pPr>
            <w:r>
              <w:rPr>
                <w:sz w:val="24"/>
              </w:rPr>
              <w:t>Организация работы структурного подразделения столовой при промышленном предприятии,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обеды (два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варианта).</w:t>
            </w:r>
          </w:p>
          <w:p w14:paraId="55D7B6B2" w14:textId="77777777" w:rsidR="009C10B7" w:rsidRDefault="00AC1462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right="782" w:firstLine="0"/>
              <w:rPr>
                <w:sz w:val="24"/>
              </w:rPr>
            </w:pPr>
            <w:r>
              <w:rPr>
                <w:sz w:val="24"/>
              </w:rPr>
              <w:t>Организация работы структурного подразделения столовой при вузе (столовая для студентов и обслуживающего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абонементам).</w:t>
            </w:r>
          </w:p>
          <w:p w14:paraId="4F88A3C1" w14:textId="77777777" w:rsidR="009C10B7" w:rsidRDefault="00AC1462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профессорско-преподавательский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зал.</w:t>
            </w:r>
          </w:p>
          <w:p w14:paraId="47FEFBD4" w14:textId="77777777" w:rsidR="009C10B7" w:rsidRDefault="00AC1462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колледже.</w:t>
            </w:r>
          </w:p>
          <w:p w14:paraId="1C0FD041" w14:textId="77777777" w:rsidR="009C10B7" w:rsidRDefault="00AC1462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spacing w:before="1" w:line="261" w:lineRule="exact"/>
              <w:ind w:left="467"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51818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1953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" w:type="dxa"/>
          </w:tcPr>
          <w:p w14:paraId="145A5F5E" w14:textId="77777777" w:rsidR="009C10B7" w:rsidRDefault="009C10B7"/>
        </w:tc>
      </w:tr>
      <w:tr w:rsidR="009C10B7" w14:paraId="2E83355D" w14:textId="77777777" w:rsidTr="00B5637D">
        <w:trPr>
          <w:trHeight w:val="4526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CB9C3" w14:textId="77777777" w:rsidR="009C10B7" w:rsidRDefault="00AC1462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обучающегося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(работой)</w:t>
            </w:r>
          </w:p>
          <w:p w14:paraId="19FF1794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составления:</w:t>
            </w:r>
          </w:p>
          <w:p w14:paraId="6A3842E8" w14:textId="77777777" w:rsidR="009C10B7" w:rsidRDefault="00AC1462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исследуемой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14:paraId="0B6BBCB0" w14:textId="77777777" w:rsidR="009C10B7" w:rsidRDefault="00AC1462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концепции,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ассортиментной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14:paraId="3F326FD3" w14:textId="77777777" w:rsidR="009C10B7" w:rsidRDefault="00AC1462">
            <w:pPr>
              <w:pStyle w:val="TableParagraph"/>
              <w:numPr>
                <w:ilvl w:val="0"/>
                <w:numId w:val="1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</w:p>
          <w:p w14:paraId="0CF8BADC" w14:textId="77777777" w:rsidR="009C10B7" w:rsidRDefault="00AC1462">
            <w:pPr>
              <w:pStyle w:val="TableParagraph"/>
              <w:numPr>
                <w:ilvl w:val="0"/>
                <w:numId w:val="13"/>
              </w:numPr>
              <w:tabs>
                <w:tab w:val="left" w:pos="307"/>
              </w:tabs>
              <w:ind w:left="307" w:hanging="20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цеха).</w:t>
            </w:r>
          </w:p>
          <w:p w14:paraId="3D254F28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Составление:</w:t>
            </w:r>
          </w:p>
          <w:p w14:paraId="5B5A8513" w14:textId="77777777" w:rsidR="009C10B7" w:rsidRDefault="00AC1462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исследуемой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14:paraId="3AB0180C" w14:textId="77777777" w:rsidR="009C10B7" w:rsidRDefault="00AC1462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концепции,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ассортиментной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14:paraId="10975EA7" w14:textId="77777777" w:rsidR="009C10B7" w:rsidRDefault="00AC1462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</w:p>
          <w:p w14:paraId="1A16DB6D" w14:textId="77777777" w:rsidR="009C10B7" w:rsidRDefault="00AC1462">
            <w:pPr>
              <w:pStyle w:val="TableParagraph"/>
              <w:numPr>
                <w:ilvl w:val="0"/>
                <w:numId w:val="12"/>
              </w:numPr>
              <w:tabs>
                <w:tab w:val="left" w:pos="307"/>
              </w:tabs>
              <w:ind w:left="307" w:hanging="20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ресторана,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кондитерского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цеха).</w:t>
            </w:r>
          </w:p>
          <w:p w14:paraId="79ECA542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расчетов:</w:t>
            </w:r>
          </w:p>
          <w:p w14:paraId="068CCBD1" w14:textId="77777777" w:rsidR="009C10B7" w:rsidRDefault="00AC1462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расчетного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плана-меню</w:t>
            </w:r>
          </w:p>
          <w:p w14:paraId="6273C7B2" w14:textId="77777777" w:rsidR="009C10B7" w:rsidRDefault="00AC1462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  <w:p w14:paraId="0EC0EF67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Разработка: должностной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повара,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стандартам</w:t>
            </w:r>
          </w:p>
          <w:p w14:paraId="1AACFFF0" w14:textId="77777777" w:rsidR="009C10B7" w:rsidRDefault="00AC1462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(тренинга,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мастер-класса)</w:t>
            </w:r>
          </w:p>
          <w:p w14:paraId="79E35288" w14:textId="77777777" w:rsidR="009C10B7" w:rsidRDefault="00AC1462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21C07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9EC52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" w:type="dxa"/>
          </w:tcPr>
          <w:p w14:paraId="1DCBCCF9" w14:textId="77777777" w:rsidR="009C10B7" w:rsidRDefault="009C10B7"/>
        </w:tc>
      </w:tr>
      <w:tr w:rsidR="009C10B7" w14:paraId="5343047F" w14:textId="77777777" w:rsidTr="00B5637D">
        <w:trPr>
          <w:trHeight w:val="1381"/>
        </w:trPr>
        <w:tc>
          <w:tcPr>
            <w:tcW w:w="12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30081" w14:textId="77777777" w:rsidR="009C10B7" w:rsidRDefault="00AC1462">
            <w:pPr>
              <w:pStyle w:val="TableParagraph"/>
              <w:ind w:right="8222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 практика по ПМ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14:paraId="5A575F41" w14:textId="77777777" w:rsidR="009C10B7" w:rsidRDefault="00AC1462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64EE2D55" w14:textId="77777777" w:rsidR="009C10B7" w:rsidRDefault="00AC1462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line="270" w:lineRule="atLeast"/>
              <w:ind w:left="107" w:right="1388" w:firstLine="0"/>
              <w:rPr>
                <w:sz w:val="24"/>
              </w:rPr>
            </w:pPr>
            <w:r>
              <w:rPr>
                <w:sz w:val="24"/>
              </w:rPr>
              <w:t>Ознакомление с используемой на предприятии нормативно-технической и технологической документацией.</w:t>
            </w:r>
            <w:r>
              <w:rPr>
                <w:spacing w:val="-57"/>
                <w:sz w:val="24"/>
              </w:rPr>
              <w:t xml:space="preserve"> </w:t>
            </w:r>
          </w:p>
          <w:p w14:paraId="204E0539" w14:textId="77777777" w:rsidR="009C10B7" w:rsidRDefault="00AC1462">
            <w:pPr>
              <w:pStyle w:val="TableParagraph"/>
              <w:tabs>
                <w:tab w:val="left" w:pos="348"/>
              </w:tabs>
              <w:spacing w:line="270" w:lineRule="atLeast"/>
              <w:ind w:right="1388"/>
              <w:rPr>
                <w:sz w:val="24"/>
              </w:rPr>
            </w:pPr>
            <w:r>
              <w:rPr>
                <w:sz w:val="24"/>
              </w:rPr>
              <w:t>3. 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ущерба.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B3266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  <w:p w14:paraId="503952F6" w14:textId="77777777" w:rsidR="009C10B7" w:rsidRDefault="00AC1462">
            <w:pPr>
              <w:jc w:val="center"/>
            </w:pPr>
            <w:r>
              <w:t>36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09463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" w:type="dxa"/>
          </w:tcPr>
          <w:p w14:paraId="5CB97ED1" w14:textId="77777777" w:rsidR="009C10B7" w:rsidRDefault="009C10B7"/>
        </w:tc>
      </w:tr>
      <w:tr w:rsidR="009C10B7" w14:paraId="72049D69" w14:textId="77777777" w:rsidTr="00B5637D">
        <w:trPr>
          <w:trHeight w:val="6073"/>
        </w:trPr>
        <w:tc>
          <w:tcPr>
            <w:tcW w:w="129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05D8B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39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lastRenderedPageBreak/>
              <w:t>Ознакомление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ассортиментным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выпускаемой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посудой,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инвентарём.</w:t>
            </w:r>
          </w:p>
          <w:p w14:paraId="07E17C6F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</w:p>
          <w:p w14:paraId="706F671E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технико-технологических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продукцию.</w:t>
            </w:r>
          </w:p>
          <w:p w14:paraId="7CD3DDF5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фирменных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проработки.</w:t>
            </w:r>
          </w:p>
          <w:p w14:paraId="66F70E24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</w:p>
          <w:p w14:paraId="2EE66AF3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</w:p>
          <w:p w14:paraId="58A1A705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бракеражной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бракеражного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журнала.</w:t>
            </w:r>
          </w:p>
          <w:p w14:paraId="4C91543D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плана-меню.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</w:p>
          <w:p w14:paraId="7E5997CD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калькуляционных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продажной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продукцию.</w:t>
            </w:r>
          </w:p>
          <w:p w14:paraId="4E21860A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 совместимости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14:paraId="771FFD21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закускам.</w:t>
            </w:r>
          </w:p>
          <w:p w14:paraId="213ED07A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80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расчётов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порций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кондиции,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совместимости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 продуктов.</w:t>
            </w:r>
          </w:p>
          <w:p w14:paraId="01D0AAF8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санитарными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нормами.</w:t>
            </w:r>
          </w:p>
          <w:p w14:paraId="3D3BACFB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94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30390-2013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Продукция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реализуемая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условия.</w:t>
            </w:r>
          </w:p>
          <w:p w14:paraId="3567FE91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80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составлении требования в кладовую, накладной на отпуск товаров. Ознакомление с порядком заполнения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составлении дневного заборного листа, акта на отпуск питания сотрудников, акта о реализации и отпуске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кухни, ведомости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 движения продуктов и тары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кухне.</w:t>
            </w:r>
          </w:p>
          <w:p w14:paraId="719DC1F0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ind w:left="467" w:hanging="361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</w:p>
          <w:p w14:paraId="4C25F60B" w14:textId="77777777" w:rsidR="009C10B7" w:rsidRDefault="00AC1462">
            <w:pPr>
              <w:pStyle w:val="TableParagraph"/>
              <w:numPr>
                <w:ilvl w:val="0"/>
                <w:numId w:val="8"/>
              </w:numPr>
              <w:tabs>
                <w:tab w:val="left" w:pos="468"/>
              </w:tabs>
              <w:spacing w:line="261" w:lineRule="exact"/>
              <w:ind w:left="467" w:hanging="361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персонала.</w:t>
            </w:r>
          </w:p>
        </w:tc>
        <w:tc>
          <w:tcPr>
            <w:tcW w:w="20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CE686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0B7" w14:paraId="07EA235B" w14:textId="77777777" w:rsidTr="00B5637D">
        <w:trPr>
          <w:trHeight w:val="9661"/>
        </w:trPr>
        <w:tc>
          <w:tcPr>
            <w:tcW w:w="129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B337" w14:textId="77777777" w:rsidR="009C10B7" w:rsidRDefault="00AC1462">
            <w:pPr>
              <w:pStyle w:val="TableParagraph"/>
              <w:ind w:right="689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Производственная практика по ПМ 06</w:t>
            </w:r>
            <w:r>
              <w:rPr>
                <w:b/>
                <w:spacing w:val="-57"/>
                <w:sz w:val="24"/>
              </w:rPr>
              <w:t xml:space="preserve"> 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14:paraId="46431860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170AFB16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left="107" w:right="539" w:firstLine="0"/>
              <w:rPr>
                <w:sz w:val="24"/>
              </w:rPr>
            </w:pPr>
            <w:r>
              <w:rPr>
                <w:sz w:val="24"/>
              </w:rPr>
              <w:t>Ознакомление с перспективами технического, экономического, социального развития предприятия; с порядком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 и согласования бизнес-планов производственно-хозяйственной и финансово-экономической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общественного питания.</w:t>
            </w:r>
          </w:p>
          <w:p w14:paraId="1B4F372A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4903F443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документацией.</w:t>
            </w:r>
          </w:p>
          <w:p w14:paraId="37BE9C69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left="107" w:right="352" w:firstLine="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заключением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материальной ответственности.</w:t>
            </w:r>
          </w:p>
          <w:p w14:paraId="26833B77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ущерба.</w:t>
            </w:r>
          </w:p>
          <w:p w14:paraId="138D1D79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бригад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поваров,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пекарей.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численность.</w:t>
            </w:r>
          </w:p>
          <w:p w14:paraId="27B06B3F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производстве.</w:t>
            </w:r>
          </w:p>
          <w:p w14:paraId="360F23E2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left="107" w:right="925" w:firstLine="0"/>
              <w:rPr>
                <w:sz w:val="24"/>
              </w:rPr>
            </w:pPr>
            <w:r>
              <w:rPr>
                <w:sz w:val="24"/>
              </w:rPr>
              <w:t>Ознакомление с ассортиментным перечнем выпускаемой продукции, технологическим оборудованием, посудой,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инвентарём.</w:t>
            </w:r>
          </w:p>
          <w:p w14:paraId="7DE06053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посуды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приборов.</w:t>
            </w:r>
          </w:p>
          <w:p w14:paraId="23DC5E71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технико-технологических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продукцию.</w:t>
            </w:r>
          </w:p>
          <w:p w14:paraId="581FEC7E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фирменных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проработки.</w:t>
            </w:r>
          </w:p>
          <w:p w14:paraId="5BC076A3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технико-технологических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фирменные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блюда.</w:t>
            </w:r>
          </w:p>
          <w:p w14:paraId="01943564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меню.</w:t>
            </w:r>
          </w:p>
          <w:p w14:paraId="2DD0FF91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документов.</w:t>
            </w:r>
          </w:p>
          <w:p w14:paraId="45E92708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Обнаружение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дефектов,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устранения.</w:t>
            </w:r>
          </w:p>
          <w:p w14:paraId="1C8B3C95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продукции.</w:t>
            </w:r>
          </w:p>
          <w:p w14:paraId="249FD3AE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бракеражной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бракеражного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журнала.</w:t>
            </w:r>
          </w:p>
          <w:p w14:paraId="228892DA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плана-меню.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</w:p>
          <w:p w14:paraId="6C768A76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калькуляционных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продажной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продукцию.</w:t>
            </w:r>
          </w:p>
          <w:p w14:paraId="1AAAC5D5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14:paraId="247444B0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гарниров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закускам.</w:t>
            </w:r>
          </w:p>
          <w:p w14:paraId="1B7BD248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107" w:right="274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расчётов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взаимозаменяемости продуктов.</w:t>
            </w:r>
          </w:p>
          <w:p w14:paraId="783ECC6D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санитарными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нормами.</w:t>
            </w:r>
          </w:p>
          <w:p w14:paraId="1C355B40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ind w:left="107" w:right="396" w:firstLine="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30390-2013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реализуемая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условия.</w:t>
            </w:r>
          </w:p>
          <w:p w14:paraId="45FA5E39" w14:textId="77777777" w:rsidR="009C10B7" w:rsidRDefault="00AC1462">
            <w:pPr>
              <w:pStyle w:val="TableParagraph"/>
              <w:numPr>
                <w:ilvl w:val="0"/>
                <w:numId w:val="7"/>
              </w:numPr>
              <w:tabs>
                <w:tab w:val="left" w:pos="468"/>
              </w:tabs>
              <w:spacing w:line="270" w:lineRule="atLeast"/>
              <w:ind w:left="107" w:right="900" w:firstLine="0"/>
              <w:rPr>
                <w:sz w:val="24"/>
              </w:rPr>
            </w:pPr>
            <w:r>
              <w:rPr>
                <w:sz w:val="24"/>
              </w:rPr>
              <w:t>Ознакомление с источниками поступления сырья, порядком их приёмки, оформление документов по движению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сырья.</w:t>
            </w:r>
          </w:p>
        </w:tc>
        <w:tc>
          <w:tcPr>
            <w:tcW w:w="20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D7E7C" w14:textId="18215EF6" w:rsidR="009C10B7" w:rsidRDefault="00BD7F8E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</w:tbl>
    <w:p w14:paraId="3C5B1866" w14:textId="77777777" w:rsidR="009C10B7" w:rsidRDefault="009C10B7">
      <w:pPr>
        <w:rPr>
          <w:sz w:val="24"/>
        </w:rPr>
        <w:sectPr w:rsidR="009C10B7">
          <w:footerReference w:type="default" r:id="rId13"/>
          <w:footerReference w:type="first" r:id="rId14"/>
          <w:pgSz w:w="16838" w:h="11906" w:orient="landscape"/>
          <w:pgMar w:top="560" w:right="660" w:bottom="1420" w:left="660" w:header="0" w:footer="1141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4994" w:type="dxa"/>
        <w:tblInd w:w="38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2904"/>
        <w:gridCol w:w="2090"/>
      </w:tblGrid>
      <w:tr w:rsidR="009C10B7" w14:paraId="6A40FAC4" w14:textId="77777777">
        <w:trPr>
          <w:trHeight w:val="6901"/>
        </w:trPr>
        <w:tc>
          <w:tcPr>
            <w:tcW w:w="1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DFB1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87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Участие в заполнении доверенности, ознакомлении с составлением счёта-фактуры, товарной накладной, акта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установленном расхождении по количеству и качеству при приёмке товарно-материальных ценностей,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закупочного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акта.</w:t>
            </w:r>
          </w:p>
          <w:p w14:paraId="2E694C96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производству.</w:t>
            </w:r>
          </w:p>
          <w:p w14:paraId="18ABF4AE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287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кладовую,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накладной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товаров.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отпуске</w:t>
            </w:r>
          </w:p>
          <w:p w14:paraId="17D6770D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кухне.</w:t>
            </w:r>
          </w:p>
          <w:p w14:paraId="19A1FE46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</w:p>
          <w:p w14:paraId="76A48105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розничного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товарооборота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объёму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структуре.</w:t>
            </w:r>
          </w:p>
          <w:p w14:paraId="1FF6827F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издержек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подразделения.</w:t>
            </w:r>
          </w:p>
          <w:p w14:paraId="4EF90858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прибыли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рентабельности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подразделения.</w:t>
            </w:r>
          </w:p>
          <w:p w14:paraId="42C1F960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288" w:firstLine="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предприятии,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нему, организацией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2688B6D0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473" w:firstLine="0"/>
              <w:rPr>
                <w:sz w:val="24"/>
              </w:rPr>
            </w:pPr>
            <w:r>
              <w:rPr>
                <w:sz w:val="24"/>
              </w:rPr>
              <w:t>Анализ отличительных особенностей профессиональных требований в зависимости от квалификационных разрядов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(технолог,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повар, кондитер, другие).</w:t>
            </w:r>
          </w:p>
          <w:p w14:paraId="65DA025B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менеджера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(зав. производством,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технолог).</w:t>
            </w:r>
          </w:p>
          <w:p w14:paraId="7799511F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952" w:firstLine="0"/>
              <w:rPr>
                <w:sz w:val="24"/>
              </w:rPr>
            </w:pPr>
            <w:r>
              <w:rPr>
                <w:sz w:val="24"/>
              </w:rPr>
              <w:t>Ознакомление с действующей системой материального и нематериального стимулирования труда. 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менеджера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производством)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расстановке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стимулированию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распределению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персонала.</w:t>
            </w:r>
          </w:p>
          <w:p w14:paraId="4FC9F9F6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противоречивых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требований, чтобы избежать конфликтных ситуаций.</w:t>
            </w:r>
          </w:p>
          <w:p w14:paraId="12873B32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left="467"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персонала.</w:t>
            </w:r>
          </w:p>
          <w:p w14:paraId="68F6A50F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ind w:right="898" w:firstLine="0"/>
              <w:rPr>
                <w:sz w:val="24"/>
              </w:rPr>
            </w:pPr>
            <w:r>
              <w:rPr>
                <w:sz w:val="24"/>
              </w:rPr>
              <w:t>Ознакомление со штатным расписанием, действующим на предприятии положением об оплате труда, порядком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табеля.</w:t>
            </w:r>
          </w:p>
          <w:p w14:paraId="59271D9E" w14:textId="77777777" w:rsidR="009C10B7" w:rsidRDefault="00AC1462">
            <w:pPr>
              <w:pStyle w:val="TableParagraph"/>
              <w:numPr>
                <w:ilvl w:val="0"/>
                <w:numId w:val="6"/>
              </w:numPr>
              <w:tabs>
                <w:tab w:val="left" w:pos="468"/>
              </w:tabs>
              <w:spacing w:line="261" w:lineRule="exact"/>
              <w:ind w:left="467" w:hanging="36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82930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0B7" w14:paraId="516A4160" w14:textId="77777777">
        <w:trPr>
          <w:trHeight w:val="275"/>
        </w:trPr>
        <w:tc>
          <w:tcPr>
            <w:tcW w:w="1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1135C" w14:textId="77777777" w:rsidR="009C10B7" w:rsidRDefault="00AC146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Экзамен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модулю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08850" w14:textId="77777777" w:rsidR="009C10B7" w:rsidRDefault="00AC1462">
            <w:pPr>
              <w:pStyle w:val="TableParagraph"/>
              <w:spacing w:line="256" w:lineRule="exact"/>
              <w:ind w:left="844" w:right="8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9C10B7" w14:paraId="07A044F5" w14:textId="77777777">
        <w:trPr>
          <w:trHeight w:val="277"/>
        </w:trPr>
        <w:tc>
          <w:tcPr>
            <w:tcW w:w="1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AD152" w14:textId="77777777" w:rsidR="009C10B7" w:rsidRDefault="00AC146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D21A3" w14:textId="77777777" w:rsidR="009C10B7" w:rsidRDefault="00AC1462">
            <w:pPr>
              <w:pStyle w:val="TableParagraph"/>
              <w:spacing w:line="258" w:lineRule="exact"/>
              <w:ind w:left="844" w:right="835"/>
              <w:jc w:val="center"/>
              <w:rPr>
                <w:b/>
                <w:sz w:val="24"/>
              </w:rPr>
            </w:pPr>
            <w:r w:rsidRPr="00BD7F8E">
              <w:rPr>
                <w:b/>
                <w:color w:val="FF0000"/>
                <w:sz w:val="24"/>
              </w:rPr>
              <w:t>240</w:t>
            </w:r>
          </w:p>
        </w:tc>
      </w:tr>
    </w:tbl>
    <w:p w14:paraId="2A821D35" w14:textId="77777777" w:rsidR="009C10B7" w:rsidRDefault="009C10B7">
      <w:pPr>
        <w:spacing w:line="258" w:lineRule="exact"/>
        <w:jc w:val="center"/>
        <w:rPr>
          <w:sz w:val="24"/>
        </w:rPr>
        <w:sectPr w:rsidR="009C10B7">
          <w:footerReference w:type="default" r:id="rId15"/>
          <w:footerReference w:type="first" r:id="rId16"/>
          <w:pgSz w:w="16838" w:h="11906" w:orient="landscape"/>
          <w:pgMar w:top="560" w:right="660" w:bottom="1340" w:left="660" w:header="0" w:footer="1141" w:gutter="0"/>
          <w:cols w:space="720"/>
          <w:formProt w:val="0"/>
          <w:docGrid w:linePitch="100" w:charSpace="4096"/>
        </w:sectPr>
      </w:pPr>
    </w:p>
    <w:p w14:paraId="5CA7488D" w14:textId="77777777" w:rsidR="009C10B7" w:rsidRDefault="00AC1462">
      <w:pPr>
        <w:pStyle w:val="11"/>
        <w:numPr>
          <w:ilvl w:val="1"/>
          <w:numId w:val="21"/>
        </w:numPr>
        <w:tabs>
          <w:tab w:val="left" w:pos="1380"/>
        </w:tabs>
        <w:ind w:left="1379" w:hanging="260"/>
      </w:pPr>
      <w:bookmarkStart w:id="2" w:name="_TOC_250000"/>
      <w:r>
        <w:lastRenderedPageBreak/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bookmarkEnd w:id="2"/>
      <w:r>
        <w:t>МОДУЛЯ</w:t>
      </w:r>
    </w:p>
    <w:p w14:paraId="1897424F" w14:textId="77777777" w:rsidR="009C10B7" w:rsidRDefault="009C10B7">
      <w:pPr>
        <w:pStyle w:val="a7"/>
        <w:spacing w:before="11"/>
        <w:rPr>
          <w:b/>
          <w:sz w:val="35"/>
        </w:rPr>
      </w:pPr>
    </w:p>
    <w:p w14:paraId="7DD7988D" w14:textId="77777777" w:rsidR="009C10B7" w:rsidRDefault="00AC1462">
      <w:pPr>
        <w:pStyle w:val="ab"/>
        <w:numPr>
          <w:ilvl w:val="1"/>
          <w:numId w:val="5"/>
        </w:numPr>
        <w:tabs>
          <w:tab w:val="left" w:pos="1574"/>
        </w:tabs>
        <w:spacing w:line="360" w:lineRule="auto"/>
        <w:ind w:right="432" w:firstLine="708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помещения.</w:t>
      </w:r>
    </w:p>
    <w:p w14:paraId="530460D8" w14:textId="77777777" w:rsidR="009C10B7" w:rsidRDefault="00AC1462">
      <w:pPr>
        <w:pStyle w:val="a7"/>
        <w:spacing w:line="360" w:lineRule="auto"/>
        <w:ind w:left="212" w:right="431" w:firstLine="708"/>
        <w:jc w:val="both"/>
      </w:pPr>
      <w:r>
        <w:t>Специальные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 всех видов, предусмотренных образовательной программой, в том числе групповых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консультаций,</w:t>
      </w:r>
      <w:r>
        <w:rPr>
          <w:spacing w:val="-1"/>
        </w:rPr>
        <w:t xml:space="preserve"> </w:t>
      </w:r>
      <w:r>
        <w:t>текущего контроля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аттестации.</w:t>
      </w:r>
    </w:p>
    <w:p w14:paraId="6A040F9D" w14:textId="77777777" w:rsidR="009C10B7" w:rsidRDefault="00AC1462">
      <w:pPr>
        <w:pStyle w:val="a7"/>
        <w:spacing w:line="360" w:lineRule="auto"/>
        <w:ind w:left="212" w:right="432" w:firstLine="708"/>
        <w:jc w:val="both"/>
      </w:pPr>
      <w:r>
        <w:t>Перечень</w:t>
      </w:r>
      <w:r>
        <w:rPr>
          <w:spacing w:val="1"/>
        </w:rPr>
        <w:t xml:space="preserve"> </w:t>
      </w:r>
      <w:r>
        <w:t>кабинетов: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подчиненного</w:t>
      </w:r>
      <w:r>
        <w:rPr>
          <w:spacing w:val="-1"/>
        </w:rPr>
        <w:t xml:space="preserve"> </w:t>
      </w:r>
      <w:r>
        <w:t>персонала.</w:t>
      </w:r>
    </w:p>
    <w:p w14:paraId="38D7EF60" w14:textId="77777777" w:rsidR="009C10B7" w:rsidRDefault="00AC1462">
      <w:pPr>
        <w:pStyle w:val="ab"/>
        <w:numPr>
          <w:ilvl w:val="0"/>
          <w:numId w:val="4"/>
        </w:numPr>
        <w:tabs>
          <w:tab w:val="left" w:pos="1061"/>
        </w:tabs>
        <w:ind w:left="1060"/>
        <w:rPr>
          <w:sz w:val="24"/>
        </w:rPr>
      </w:pPr>
      <w:r>
        <w:rPr>
          <w:sz w:val="24"/>
        </w:rPr>
        <w:t>компьютеры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комплекте</w:t>
      </w:r>
      <w:r>
        <w:rPr>
          <w:spacing w:val="-2"/>
          <w:sz w:val="24"/>
        </w:rPr>
        <w:t xml:space="preserve"> </w:t>
      </w:r>
      <w:r>
        <w:rPr>
          <w:sz w:val="24"/>
        </w:rPr>
        <w:t>(системный</w:t>
      </w:r>
      <w:r>
        <w:rPr>
          <w:spacing w:val="-2"/>
          <w:sz w:val="24"/>
        </w:rPr>
        <w:t xml:space="preserve"> </w:t>
      </w:r>
      <w:r>
        <w:rPr>
          <w:sz w:val="24"/>
        </w:rPr>
        <w:t>блок,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монитор,</w:t>
      </w:r>
      <w:r>
        <w:rPr>
          <w:spacing w:val="-3"/>
          <w:sz w:val="24"/>
        </w:rPr>
        <w:t xml:space="preserve"> </w:t>
      </w:r>
      <w:r>
        <w:rPr>
          <w:sz w:val="24"/>
        </w:rPr>
        <w:t>клавиатура,</w:t>
      </w:r>
      <w:r>
        <w:rPr>
          <w:spacing w:val="-2"/>
          <w:sz w:val="24"/>
        </w:rPr>
        <w:t xml:space="preserve"> </w:t>
      </w:r>
      <w:r>
        <w:rPr>
          <w:sz w:val="24"/>
        </w:rPr>
        <w:t>манипулятор</w:t>
      </w:r>
    </w:p>
    <w:p w14:paraId="4F06FA95" w14:textId="77777777" w:rsidR="009C10B7" w:rsidRDefault="00AC1462">
      <w:pPr>
        <w:pStyle w:val="a7"/>
        <w:spacing w:before="138"/>
        <w:ind w:left="921"/>
      </w:pPr>
      <w:r>
        <w:t>«мышь»)</w:t>
      </w:r>
      <w:r>
        <w:rPr>
          <w:spacing w:val="-1"/>
        </w:rPr>
        <w:t xml:space="preserve"> </w:t>
      </w:r>
      <w:r>
        <w:t>или ноутбуки</w:t>
      </w:r>
      <w:r>
        <w:rPr>
          <w:spacing w:val="-3"/>
        </w:rPr>
        <w:t xml:space="preserve"> </w:t>
      </w:r>
      <w:r>
        <w:t>(моноблоки);</w:t>
      </w:r>
    </w:p>
    <w:p w14:paraId="59C8159F" w14:textId="77777777" w:rsidR="009C10B7" w:rsidRDefault="00AC1462">
      <w:pPr>
        <w:pStyle w:val="ab"/>
        <w:numPr>
          <w:ilvl w:val="0"/>
          <w:numId w:val="4"/>
        </w:numPr>
        <w:tabs>
          <w:tab w:val="left" w:pos="1061"/>
        </w:tabs>
        <w:spacing w:before="138"/>
        <w:ind w:left="1060"/>
        <w:jc w:val="left"/>
        <w:rPr>
          <w:sz w:val="24"/>
        </w:rPr>
      </w:pPr>
      <w:r>
        <w:rPr>
          <w:sz w:val="24"/>
        </w:rPr>
        <w:t>локальная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сеть с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Интернет;</w:t>
      </w:r>
    </w:p>
    <w:p w14:paraId="6BF25963" w14:textId="77777777" w:rsidR="009C10B7" w:rsidRDefault="00AC1462">
      <w:pPr>
        <w:pStyle w:val="ab"/>
        <w:numPr>
          <w:ilvl w:val="0"/>
          <w:numId w:val="4"/>
        </w:numPr>
        <w:tabs>
          <w:tab w:val="left" w:pos="1216"/>
          <w:tab w:val="left" w:pos="1217"/>
          <w:tab w:val="left" w:pos="2398"/>
          <w:tab w:val="left" w:pos="4177"/>
          <w:tab w:val="left" w:pos="5823"/>
          <w:tab w:val="left" w:pos="7626"/>
          <w:tab w:val="left" w:pos="8413"/>
          <w:tab w:val="left" w:pos="8742"/>
          <w:tab w:val="left" w:pos="10029"/>
        </w:tabs>
        <w:spacing w:before="137" w:line="360" w:lineRule="auto"/>
        <w:ind w:right="430" w:firstLine="708"/>
        <w:jc w:val="left"/>
        <w:rPr>
          <w:sz w:val="24"/>
        </w:rPr>
      </w:pPr>
      <w:r>
        <w:rPr>
          <w:sz w:val="24"/>
        </w:rPr>
        <w:t>комплект</w:t>
      </w:r>
      <w:r>
        <w:rPr>
          <w:sz w:val="24"/>
        </w:rPr>
        <w:tab/>
        <w:t>проекционного</w:t>
      </w:r>
      <w:r>
        <w:rPr>
          <w:sz w:val="24"/>
        </w:rPr>
        <w:tab/>
        <w:t>оборудования</w:t>
      </w:r>
      <w:r>
        <w:rPr>
          <w:sz w:val="24"/>
        </w:rPr>
        <w:tab/>
        <w:t>(интерактивная</w:t>
      </w:r>
      <w:r>
        <w:rPr>
          <w:sz w:val="24"/>
        </w:rPr>
        <w:tab/>
        <w:t>доска</w:t>
      </w:r>
      <w:r>
        <w:rPr>
          <w:sz w:val="24"/>
        </w:rPr>
        <w:tab/>
        <w:t>в</w:t>
      </w:r>
      <w:r>
        <w:rPr>
          <w:sz w:val="24"/>
        </w:rPr>
        <w:tab/>
        <w:t>комплекте</w:t>
      </w:r>
      <w:r>
        <w:rPr>
          <w:sz w:val="24"/>
        </w:rPr>
        <w:tab/>
      </w:r>
      <w:r>
        <w:rPr>
          <w:spacing w:val="-3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 мультимедийный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проектор с экраном);</w:t>
      </w:r>
    </w:p>
    <w:p w14:paraId="4B5C28FE" w14:textId="77777777" w:rsidR="009C10B7" w:rsidRDefault="00AC1462">
      <w:pPr>
        <w:pStyle w:val="ab"/>
        <w:numPr>
          <w:ilvl w:val="0"/>
          <w:numId w:val="4"/>
        </w:numPr>
        <w:tabs>
          <w:tab w:val="left" w:pos="1061"/>
        </w:tabs>
        <w:ind w:left="1060"/>
        <w:jc w:val="left"/>
        <w:rPr>
          <w:sz w:val="24"/>
        </w:rPr>
      </w:pP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подчиненного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персонала;</w:t>
      </w:r>
    </w:p>
    <w:p w14:paraId="299D8632" w14:textId="77777777" w:rsidR="009C10B7" w:rsidRDefault="00AC1462">
      <w:pPr>
        <w:pStyle w:val="ab"/>
        <w:numPr>
          <w:ilvl w:val="0"/>
          <w:numId w:val="4"/>
        </w:numPr>
        <w:tabs>
          <w:tab w:val="left" w:pos="1061"/>
        </w:tabs>
        <w:spacing w:before="139"/>
        <w:ind w:left="1060"/>
        <w:jc w:val="left"/>
        <w:rPr>
          <w:sz w:val="24"/>
        </w:rPr>
      </w:pP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подчиненного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персонала;</w:t>
      </w:r>
    </w:p>
    <w:p w14:paraId="1B31F18D" w14:textId="77777777" w:rsidR="009C10B7" w:rsidRDefault="00AC1462">
      <w:pPr>
        <w:pStyle w:val="ab"/>
        <w:numPr>
          <w:ilvl w:val="0"/>
          <w:numId w:val="4"/>
        </w:numPr>
        <w:tabs>
          <w:tab w:val="left" w:pos="1061"/>
        </w:tabs>
        <w:spacing w:before="137"/>
        <w:ind w:left="1060"/>
        <w:jc w:val="left"/>
        <w:rPr>
          <w:sz w:val="24"/>
        </w:rPr>
      </w:pPr>
      <w:r>
        <w:rPr>
          <w:sz w:val="24"/>
        </w:rPr>
        <w:t>набор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14:paraId="660C6957" w14:textId="77777777" w:rsidR="009C10B7" w:rsidRDefault="009C10B7">
      <w:pPr>
        <w:pStyle w:val="a7"/>
        <w:rPr>
          <w:sz w:val="26"/>
        </w:rPr>
      </w:pPr>
    </w:p>
    <w:p w14:paraId="05321483" w14:textId="77777777" w:rsidR="009C10B7" w:rsidRDefault="009C10B7">
      <w:pPr>
        <w:pStyle w:val="a7"/>
        <w:rPr>
          <w:sz w:val="22"/>
        </w:rPr>
      </w:pPr>
    </w:p>
    <w:p w14:paraId="6D499A43" w14:textId="77777777" w:rsidR="009C10B7" w:rsidRDefault="00AC1462">
      <w:pPr>
        <w:pStyle w:val="21"/>
        <w:numPr>
          <w:ilvl w:val="1"/>
          <w:numId w:val="5"/>
        </w:numPr>
        <w:tabs>
          <w:tab w:val="left" w:pos="1342"/>
        </w:tabs>
        <w:ind w:left="1341" w:hanging="421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3BAFF0C7" w14:textId="77777777" w:rsidR="009C10B7" w:rsidRDefault="00AC1462">
      <w:pPr>
        <w:pStyle w:val="a7"/>
        <w:spacing w:before="140" w:line="360" w:lineRule="auto"/>
        <w:ind w:left="212" w:right="431" w:firstLine="708"/>
        <w:jc w:val="both"/>
      </w:pPr>
      <w:r>
        <w:t>Для реализации программы библиотечный фонд образовательной организации 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рекомендованные ФУМО, для использования в образовательном процессе. При формировании</w:t>
      </w:r>
      <w:r>
        <w:rPr>
          <w:spacing w:val="1"/>
        </w:rPr>
        <w:t xml:space="preserve"> </w:t>
      </w:r>
      <w:r>
        <w:t>библиотечного фонда образовательной организации выбирается не менее одного издания из</w:t>
      </w:r>
      <w:r>
        <w:rPr>
          <w:spacing w:val="1"/>
        </w:rPr>
        <w:t xml:space="preserve"> </w:t>
      </w:r>
      <w:r>
        <w:t>перечисленных ниже печатных изданий и (или) электронных изданий в качестве основного, при</w:t>
      </w:r>
      <w:r>
        <w:rPr>
          <w:spacing w:val="-57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список может быть</w:t>
      </w:r>
      <w:r>
        <w:rPr>
          <w:spacing w:val="1"/>
        </w:rPr>
        <w:t xml:space="preserve"> </w:t>
      </w:r>
      <w:r>
        <w:t>дополнен</w:t>
      </w:r>
      <w:r>
        <w:rPr>
          <w:spacing w:val="-1"/>
        </w:rPr>
        <w:t xml:space="preserve"> </w:t>
      </w:r>
      <w:r>
        <w:t>новыми изданиями.</w:t>
      </w:r>
    </w:p>
    <w:p w14:paraId="67B4E69F" w14:textId="77777777" w:rsidR="009C10B7" w:rsidRDefault="00AC1462">
      <w:pPr>
        <w:pStyle w:val="21"/>
        <w:numPr>
          <w:ilvl w:val="2"/>
          <w:numId w:val="5"/>
        </w:numPr>
        <w:tabs>
          <w:tab w:val="left" w:pos="1522"/>
        </w:tabs>
        <w:ind w:hanging="601"/>
        <w:jc w:val="both"/>
      </w:pPr>
      <w:r>
        <w:t>Основные</w:t>
      </w:r>
      <w:r>
        <w:rPr>
          <w:spacing w:val="-2"/>
        </w:rPr>
        <w:t xml:space="preserve"> </w:t>
      </w:r>
      <w:r>
        <w:t>печатные</w:t>
      </w:r>
      <w:r>
        <w:rPr>
          <w:spacing w:val="-2"/>
        </w:rPr>
        <w:t xml:space="preserve"> </w:t>
      </w:r>
      <w:r>
        <w:t>издания</w:t>
      </w:r>
    </w:p>
    <w:p w14:paraId="220043EC" w14:textId="77777777" w:rsidR="009C10B7" w:rsidRDefault="00AC1462">
      <w:pPr>
        <w:pStyle w:val="ab"/>
        <w:numPr>
          <w:ilvl w:val="0"/>
          <w:numId w:val="3"/>
        </w:numPr>
        <w:tabs>
          <w:tab w:val="left" w:pos="1190"/>
        </w:tabs>
        <w:spacing w:before="137" w:line="276" w:lineRule="auto"/>
        <w:ind w:right="428" w:firstLine="708"/>
        <w:rPr>
          <w:sz w:val="24"/>
        </w:rPr>
      </w:pPr>
      <w:r>
        <w:rPr>
          <w:sz w:val="24"/>
        </w:rPr>
        <w:t>Лутошкина Г.Г. Техническое оснащение и организация рабочего места: учебник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студ. учреждений сред. проф. образования / Г.Г. Лутошкина, Ж.С. Анохина. – 3-е изд. стер. 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 «Академия», 2018.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240с.</w:t>
      </w:r>
    </w:p>
    <w:p w14:paraId="7F3A6642" w14:textId="77777777" w:rsidR="009C10B7" w:rsidRDefault="00AC1462">
      <w:pPr>
        <w:pStyle w:val="ab"/>
        <w:numPr>
          <w:ilvl w:val="0"/>
          <w:numId w:val="3"/>
        </w:numPr>
        <w:tabs>
          <w:tab w:val="left" w:pos="1169"/>
        </w:tabs>
        <w:spacing w:before="1" w:line="276" w:lineRule="auto"/>
        <w:ind w:right="435" w:firstLine="708"/>
        <w:rPr>
          <w:sz w:val="24"/>
        </w:rPr>
      </w:pPr>
      <w:r>
        <w:rPr>
          <w:sz w:val="24"/>
        </w:rPr>
        <w:t>Мошков В.И. Технология приготовления пищи. МДК 01.01. Технологический 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/ В.И.</w:t>
      </w:r>
      <w:r>
        <w:rPr>
          <w:spacing w:val="-1"/>
          <w:sz w:val="24"/>
        </w:rPr>
        <w:t xml:space="preserve"> </w:t>
      </w:r>
      <w:r>
        <w:rPr>
          <w:sz w:val="24"/>
        </w:rPr>
        <w:t>Мошков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Москва: Русайнс,</w:t>
      </w:r>
      <w:r>
        <w:rPr>
          <w:spacing w:val="-1"/>
          <w:sz w:val="24"/>
        </w:rPr>
        <w:t xml:space="preserve"> </w:t>
      </w:r>
      <w:r>
        <w:rPr>
          <w:sz w:val="24"/>
        </w:rPr>
        <w:t>2021.</w:t>
      </w:r>
      <w:r>
        <w:rPr>
          <w:spacing w:val="1"/>
          <w:sz w:val="24"/>
        </w:rPr>
        <w:t xml:space="preserve"> </w:t>
      </w:r>
      <w:r>
        <w:rPr>
          <w:sz w:val="24"/>
        </w:rPr>
        <w:t>–79</w:t>
      </w:r>
      <w:r>
        <w:rPr>
          <w:spacing w:val="-1"/>
          <w:sz w:val="24"/>
        </w:rPr>
        <w:t xml:space="preserve"> </w:t>
      </w:r>
      <w:r>
        <w:rPr>
          <w:sz w:val="24"/>
        </w:rPr>
        <w:t>с. (электронное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издание)</w:t>
      </w:r>
    </w:p>
    <w:p w14:paraId="7E71F4A6" w14:textId="77777777" w:rsidR="009C10B7" w:rsidRDefault="00AC1462">
      <w:pPr>
        <w:pStyle w:val="ab"/>
        <w:numPr>
          <w:ilvl w:val="0"/>
          <w:numId w:val="3"/>
        </w:numPr>
        <w:tabs>
          <w:tab w:val="left" w:pos="1207"/>
        </w:tabs>
        <w:spacing w:before="1" w:line="276" w:lineRule="auto"/>
        <w:ind w:right="428" w:firstLine="708"/>
        <w:rPr>
          <w:sz w:val="24"/>
        </w:rPr>
      </w:pPr>
      <w:r>
        <w:rPr>
          <w:sz w:val="24"/>
        </w:rPr>
        <w:t>Ратушный А.С. Технология продукции общественного питания: учебник / под ред.</w:t>
      </w:r>
      <w:r>
        <w:rPr>
          <w:spacing w:val="1"/>
          <w:sz w:val="24"/>
        </w:rPr>
        <w:t xml:space="preserve"> </w:t>
      </w:r>
      <w:r>
        <w:rPr>
          <w:sz w:val="24"/>
        </w:rPr>
        <w:t>А.С.</w:t>
      </w:r>
      <w:r>
        <w:rPr>
          <w:spacing w:val="-2"/>
          <w:sz w:val="24"/>
        </w:rPr>
        <w:t xml:space="preserve"> </w:t>
      </w:r>
      <w:r>
        <w:rPr>
          <w:sz w:val="24"/>
        </w:rPr>
        <w:t>Ратушный. –</w:t>
      </w:r>
      <w:r>
        <w:rPr>
          <w:spacing w:val="-1"/>
          <w:sz w:val="24"/>
        </w:rPr>
        <w:t xml:space="preserve"> </w:t>
      </w:r>
      <w:r>
        <w:rPr>
          <w:sz w:val="24"/>
        </w:rPr>
        <w:t>2-е</w:t>
      </w:r>
      <w:r>
        <w:rPr>
          <w:spacing w:val="-1"/>
          <w:sz w:val="24"/>
        </w:rPr>
        <w:t xml:space="preserve"> </w:t>
      </w:r>
      <w:r>
        <w:rPr>
          <w:sz w:val="24"/>
        </w:rPr>
        <w:t>изд., перераб.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– Москва: ИНФРА-М,</w:t>
      </w:r>
      <w:r>
        <w:rPr>
          <w:spacing w:val="-2"/>
          <w:sz w:val="24"/>
        </w:rPr>
        <w:t xml:space="preserve"> </w:t>
      </w:r>
      <w:r>
        <w:rPr>
          <w:sz w:val="24"/>
        </w:rPr>
        <w:t>2020. –</w:t>
      </w:r>
      <w:r>
        <w:rPr>
          <w:spacing w:val="-1"/>
          <w:sz w:val="24"/>
        </w:rPr>
        <w:t xml:space="preserve"> </w:t>
      </w:r>
      <w:r>
        <w:rPr>
          <w:sz w:val="24"/>
        </w:rPr>
        <w:t>241 с.</w:t>
      </w:r>
    </w:p>
    <w:p w14:paraId="74C37C1D" w14:textId="77777777" w:rsidR="009C10B7" w:rsidRDefault="00AC1462">
      <w:pPr>
        <w:pStyle w:val="21"/>
        <w:numPr>
          <w:ilvl w:val="2"/>
          <w:numId w:val="5"/>
        </w:numPr>
        <w:tabs>
          <w:tab w:val="left" w:pos="1463"/>
        </w:tabs>
        <w:ind w:left="1462" w:hanging="542"/>
        <w:jc w:val="both"/>
      </w:pPr>
      <w:r>
        <w:t>Основные</w:t>
      </w:r>
      <w:r>
        <w:rPr>
          <w:spacing w:val="-4"/>
        </w:rPr>
        <w:t xml:space="preserve"> </w:t>
      </w:r>
      <w:r>
        <w:t>электронные</w:t>
      </w:r>
      <w:r>
        <w:rPr>
          <w:spacing w:val="-3"/>
        </w:rPr>
        <w:t xml:space="preserve"> </w:t>
      </w:r>
      <w:r>
        <w:t>издания</w:t>
      </w:r>
    </w:p>
    <w:p w14:paraId="0A7D4F76" w14:textId="77777777" w:rsidR="009C10B7" w:rsidRDefault="00AC1462">
      <w:pPr>
        <w:pStyle w:val="ab"/>
        <w:numPr>
          <w:ilvl w:val="0"/>
          <w:numId w:val="2"/>
        </w:numPr>
        <w:tabs>
          <w:tab w:val="left" w:pos="1169"/>
          <w:tab w:val="left" w:pos="2444"/>
          <w:tab w:val="left" w:pos="3715"/>
          <w:tab w:val="left" w:pos="7079"/>
          <w:tab w:val="left" w:pos="8648"/>
          <w:tab w:val="left" w:pos="9589"/>
        </w:tabs>
        <w:spacing w:before="137" w:line="360" w:lineRule="auto"/>
        <w:ind w:right="426" w:firstLine="708"/>
        <w:rPr>
          <w:sz w:val="24"/>
        </w:rPr>
        <w:sectPr w:rsidR="009C10B7">
          <w:footerReference w:type="default" r:id="rId17"/>
          <w:footerReference w:type="first" r:id="rId18"/>
          <w:pgSz w:w="11906" w:h="16838"/>
          <w:pgMar w:top="760" w:right="420" w:bottom="360" w:left="920" w:header="0" w:footer="166" w:gutter="0"/>
          <w:cols w:space="720"/>
          <w:formProt w:val="0"/>
          <w:docGrid w:linePitch="100" w:charSpace="4096"/>
        </w:sectPr>
      </w:pPr>
      <w:r>
        <w:rPr>
          <w:sz w:val="24"/>
        </w:rPr>
        <w:t>Любецкая Т. Р. Организация обслуживания в индустрии питания: учебник для спо / Т.</w:t>
      </w:r>
      <w:r>
        <w:rPr>
          <w:spacing w:val="1"/>
          <w:sz w:val="24"/>
        </w:rPr>
        <w:t xml:space="preserve"> </w:t>
      </w:r>
      <w:r>
        <w:rPr>
          <w:sz w:val="24"/>
        </w:rPr>
        <w:t>Р. Любецкая. — Санкт-Петербург: Лань, 2020. — 308 с. — ISBN 978-5-8114-5880-6. — 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z w:val="24"/>
        </w:rPr>
        <w:tab/>
        <w:t>Лань:</w:t>
      </w:r>
      <w:r>
        <w:rPr>
          <w:sz w:val="24"/>
        </w:rPr>
        <w:tab/>
        <w:t>электронно-библиотечная</w:t>
      </w:r>
      <w:r>
        <w:rPr>
          <w:sz w:val="24"/>
        </w:rPr>
        <w:tab/>
        <w:t>система.</w:t>
      </w:r>
      <w:r>
        <w:rPr>
          <w:sz w:val="24"/>
        </w:rPr>
        <w:tab/>
        <w:t>—</w:t>
      </w:r>
      <w:r>
        <w:rPr>
          <w:sz w:val="24"/>
        </w:rPr>
        <w:tab/>
        <w:t>URL:</w:t>
      </w:r>
    </w:p>
    <w:p w14:paraId="045E1D24" w14:textId="77777777" w:rsidR="009C10B7" w:rsidRDefault="00FC4FCE">
      <w:pPr>
        <w:pStyle w:val="a7"/>
        <w:spacing w:before="72" w:line="360" w:lineRule="auto"/>
        <w:ind w:left="212" w:right="427"/>
        <w:jc w:val="both"/>
      </w:pPr>
      <w:hyperlink r:id="rId19">
        <w:r w:rsidR="00AC1462">
          <w:rPr>
            <w:color w:val="0066CC"/>
            <w:u w:val="single" w:color="0066CC"/>
          </w:rPr>
          <w:t>https://e.lanbook.com/book/146631</w:t>
        </w:r>
      </w:hyperlink>
      <w:r w:rsidR="00AC1462">
        <w:rPr>
          <w:color w:val="0066CC"/>
          <w:spacing w:val="1"/>
        </w:rPr>
        <w:t xml:space="preserve"> </w:t>
      </w:r>
      <w:r w:rsidR="00AC1462">
        <w:t>(дата обращения: 14.12.2020). — Режим доступа: для авториз.</w:t>
      </w:r>
      <w:r w:rsidR="00AC1462">
        <w:rPr>
          <w:spacing w:val="-57"/>
        </w:rPr>
        <w:t xml:space="preserve"> </w:t>
      </w:r>
      <w:r w:rsidR="00AC1462">
        <w:t>пользователей.</w:t>
      </w:r>
    </w:p>
    <w:p w14:paraId="29909531" w14:textId="77777777" w:rsidR="009C10B7" w:rsidRDefault="00AC1462">
      <w:pPr>
        <w:pStyle w:val="ab"/>
        <w:numPr>
          <w:ilvl w:val="0"/>
          <w:numId w:val="2"/>
        </w:numPr>
        <w:tabs>
          <w:tab w:val="left" w:pos="1219"/>
        </w:tabs>
        <w:spacing w:before="1" w:line="360" w:lineRule="auto"/>
        <w:ind w:right="424" w:firstLine="708"/>
        <w:rPr>
          <w:sz w:val="24"/>
        </w:rPr>
      </w:pPr>
      <w:r>
        <w:rPr>
          <w:sz w:val="24"/>
        </w:rPr>
        <w:t>Рязанова, О. А. Термины 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 питания, однородных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 продовольственного сырья и пищевых продуктов растительного происхождения: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справочное пособие для спо / О. А. Рязанова, В. М. Позняковский ; под общей редакцией В. М.</w:t>
      </w:r>
      <w:r>
        <w:rPr>
          <w:spacing w:val="1"/>
          <w:sz w:val="24"/>
        </w:rPr>
        <w:t xml:space="preserve"> </w:t>
      </w:r>
      <w:r>
        <w:rPr>
          <w:sz w:val="24"/>
        </w:rPr>
        <w:t>Позняковского.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Санкт-Петербург:</w:t>
      </w:r>
      <w:r>
        <w:rPr>
          <w:spacing w:val="1"/>
          <w:sz w:val="24"/>
        </w:rPr>
        <w:t xml:space="preserve"> </w:t>
      </w:r>
      <w:r>
        <w:rPr>
          <w:sz w:val="24"/>
        </w:rPr>
        <w:t>Лань,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380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60"/>
          <w:sz w:val="24"/>
        </w:rPr>
        <w:t xml:space="preserve"> </w:t>
      </w:r>
      <w:r>
        <w:rPr>
          <w:sz w:val="24"/>
        </w:rPr>
        <w:t>—</w:t>
      </w:r>
      <w:r>
        <w:rPr>
          <w:spacing w:val="60"/>
          <w:sz w:val="24"/>
        </w:rPr>
        <w:t xml:space="preserve"> </w:t>
      </w:r>
      <w:r>
        <w:rPr>
          <w:sz w:val="24"/>
        </w:rPr>
        <w:t>ISBN</w:t>
      </w:r>
      <w:r>
        <w:rPr>
          <w:spacing w:val="60"/>
          <w:sz w:val="24"/>
        </w:rPr>
        <w:t xml:space="preserve"> </w:t>
      </w:r>
      <w:r>
        <w:rPr>
          <w:sz w:val="24"/>
        </w:rPr>
        <w:t>978-5-8114-6499-9. 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 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 //</w:t>
      </w:r>
      <w:r>
        <w:rPr>
          <w:spacing w:val="1"/>
          <w:sz w:val="24"/>
        </w:rPr>
        <w:t xml:space="preserve"> </w:t>
      </w:r>
      <w:r>
        <w:rPr>
          <w:sz w:val="24"/>
        </w:rPr>
        <w:t>Лань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электронно-библиотечная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20">
        <w:r>
          <w:rPr>
            <w:color w:val="0066CC"/>
            <w:sz w:val="24"/>
            <w:u w:val="single" w:color="0066CC"/>
          </w:rPr>
          <w:t>https://e.lanbook.com/book/148030</w:t>
        </w:r>
      </w:hyperlink>
      <w:r>
        <w:rPr>
          <w:color w:val="0066CC"/>
          <w:spacing w:val="1"/>
          <w:sz w:val="24"/>
        </w:rPr>
        <w:t xml:space="preserve"> </w:t>
      </w:r>
      <w:r>
        <w:rPr>
          <w:sz w:val="24"/>
        </w:rPr>
        <w:t>(дата обращения: 14.12.2020). — Режим доступа: для авториз.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пользователей.</w:t>
      </w:r>
    </w:p>
    <w:p w14:paraId="2AB84B99" w14:textId="77777777" w:rsidR="009C10B7" w:rsidRDefault="00AC1462">
      <w:pPr>
        <w:pStyle w:val="ab"/>
        <w:numPr>
          <w:ilvl w:val="0"/>
          <w:numId w:val="2"/>
        </w:numPr>
        <w:tabs>
          <w:tab w:val="left" w:pos="1198"/>
        </w:tabs>
        <w:spacing w:line="360" w:lineRule="auto"/>
        <w:ind w:right="426" w:firstLine="708"/>
        <w:rPr>
          <w:sz w:val="24"/>
        </w:rPr>
      </w:pPr>
      <w:r>
        <w:rPr>
          <w:sz w:val="24"/>
        </w:rPr>
        <w:t>Маюрникова А.Л. Термины и определения в индустрии питания. Словарь :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спо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Маюрникова,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Куракин,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Кокшаров,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60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Крапива.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Санкт-Петербург:</w:t>
      </w:r>
      <w:r>
        <w:rPr>
          <w:spacing w:val="1"/>
          <w:sz w:val="24"/>
        </w:rPr>
        <w:t xml:space="preserve"> </w:t>
      </w:r>
      <w:r>
        <w:rPr>
          <w:sz w:val="24"/>
        </w:rPr>
        <w:t>Лань,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244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1"/>
          <w:sz w:val="24"/>
        </w:rPr>
        <w:t xml:space="preserve"> </w:t>
      </w:r>
      <w:r>
        <w:rPr>
          <w:sz w:val="24"/>
        </w:rPr>
        <w:t>978-5-8114-6456-2. 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 :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электронный //</w:t>
      </w:r>
      <w:r>
        <w:rPr>
          <w:spacing w:val="1"/>
          <w:sz w:val="24"/>
        </w:rPr>
        <w:t xml:space="preserve"> </w:t>
      </w:r>
      <w:r>
        <w:rPr>
          <w:sz w:val="24"/>
        </w:rPr>
        <w:t>Лань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электронно-библиотечная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21">
        <w:r>
          <w:rPr>
            <w:color w:val="0066CC"/>
            <w:sz w:val="24"/>
            <w:u w:val="single" w:color="0066CC"/>
          </w:rPr>
          <w:t>https://e.lanbook.com/book/148013</w:t>
        </w:r>
      </w:hyperlink>
      <w:r>
        <w:rPr>
          <w:color w:val="0066CC"/>
          <w:spacing w:val="1"/>
          <w:sz w:val="24"/>
        </w:rPr>
        <w:t xml:space="preserve"> </w:t>
      </w:r>
      <w:r>
        <w:rPr>
          <w:sz w:val="24"/>
        </w:rPr>
        <w:t>(дата обращения: 14.12.2020). — Режим доступа: для авториз.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пользователей.</w:t>
      </w:r>
    </w:p>
    <w:p w14:paraId="7B38FB67" w14:textId="77777777" w:rsidR="009C10B7" w:rsidRDefault="00AC1462">
      <w:pPr>
        <w:pStyle w:val="21"/>
        <w:numPr>
          <w:ilvl w:val="2"/>
          <w:numId w:val="5"/>
        </w:numPr>
        <w:tabs>
          <w:tab w:val="left" w:pos="1522"/>
        </w:tabs>
        <w:ind w:hanging="601"/>
        <w:jc w:val="both"/>
      </w:pPr>
      <w:r>
        <w:t>Дополнительные</w:t>
      </w:r>
      <w:r>
        <w:rPr>
          <w:spacing w:val="-5"/>
        </w:rPr>
        <w:t xml:space="preserve"> </w:t>
      </w:r>
      <w:r>
        <w:t>источники</w:t>
      </w:r>
    </w:p>
    <w:p w14:paraId="5411A1EB" w14:textId="77777777" w:rsidR="009C10B7" w:rsidRDefault="00AC1462">
      <w:pPr>
        <w:pStyle w:val="ab"/>
        <w:numPr>
          <w:ilvl w:val="0"/>
          <w:numId w:val="1"/>
        </w:numPr>
        <w:tabs>
          <w:tab w:val="left" w:pos="1262"/>
        </w:tabs>
        <w:spacing w:before="137" w:line="360" w:lineRule="auto"/>
        <w:ind w:right="434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31984-2012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22">
        <w:r>
          <w:rPr>
            <w:color w:val="0066CC"/>
            <w:sz w:val="24"/>
            <w:u w:val="single" w:color="0066CC"/>
          </w:rPr>
          <w:t>https://docs.cntd.ru/document/1200103455</w:t>
        </w:r>
      </w:hyperlink>
    </w:p>
    <w:p w14:paraId="437D85D1" w14:textId="77777777" w:rsidR="009C10B7" w:rsidRDefault="00AC1462">
      <w:pPr>
        <w:pStyle w:val="ab"/>
        <w:numPr>
          <w:ilvl w:val="0"/>
          <w:numId w:val="1"/>
        </w:numPr>
        <w:tabs>
          <w:tab w:val="left" w:pos="1195"/>
        </w:tabs>
        <w:spacing w:line="362" w:lineRule="auto"/>
        <w:ind w:right="429" w:firstLine="708"/>
        <w:rPr>
          <w:sz w:val="24"/>
        </w:rPr>
      </w:pPr>
      <w:r>
        <w:rPr>
          <w:sz w:val="24"/>
        </w:rPr>
        <w:t>ГОСТ 30524-2013 Услуги общественного питания. Требования к персоналу. // URL:</w:t>
      </w:r>
      <w:r>
        <w:rPr>
          <w:color w:val="0066CC"/>
          <w:spacing w:val="1"/>
          <w:sz w:val="24"/>
        </w:rPr>
        <w:t xml:space="preserve"> </w:t>
      </w:r>
      <w:hyperlink r:id="rId23">
        <w:r>
          <w:rPr>
            <w:color w:val="0066CC"/>
            <w:sz w:val="24"/>
            <w:u w:val="single" w:color="0066CC"/>
          </w:rPr>
          <w:t>https://docs.cntd.ru/document/1200107327</w:t>
        </w:r>
      </w:hyperlink>
    </w:p>
    <w:p w14:paraId="41838DC6" w14:textId="77777777" w:rsidR="009C10B7" w:rsidRDefault="00AC1462">
      <w:pPr>
        <w:pStyle w:val="ab"/>
        <w:numPr>
          <w:ilvl w:val="0"/>
          <w:numId w:val="1"/>
        </w:numPr>
        <w:tabs>
          <w:tab w:val="left" w:pos="1202"/>
        </w:tabs>
        <w:spacing w:line="360" w:lineRule="auto"/>
        <w:ind w:right="426" w:firstLine="708"/>
        <w:rPr>
          <w:sz w:val="24"/>
        </w:rPr>
      </w:pPr>
      <w:r>
        <w:rPr>
          <w:sz w:val="24"/>
        </w:rPr>
        <w:t>ГОСТ 31985-2013 Услуги общественного питания. Термины и определения // URL:</w:t>
      </w:r>
      <w:r>
        <w:rPr>
          <w:color w:val="0066CC"/>
          <w:spacing w:val="1"/>
          <w:sz w:val="24"/>
        </w:rPr>
        <w:t xml:space="preserve"> </w:t>
      </w:r>
      <w:hyperlink r:id="rId24">
        <w:r>
          <w:rPr>
            <w:color w:val="0066CC"/>
            <w:sz w:val="24"/>
            <w:u w:val="single" w:color="0066CC"/>
          </w:rPr>
          <w:t>https://docs.cntd.ru/document/1200103471</w:t>
        </w:r>
      </w:hyperlink>
    </w:p>
    <w:p w14:paraId="6EE2BF84" w14:textId="77777777" w:rsidR="009C10B7" w:rsidRDefault="00AC1462">
      <w:pPr>
        <w:pStyle w:val="ab"/>
        <w:numPr>
          <w:ilvl w:val="0"/>
          <w:numId w:val="1"/>
        </w:numPr>
        <w:tabs>
          <w:tab w:val="left" w:pos="1296"/>
        </w:tabs>
        <w:spacing w:line="360" w:lineRule="auto"/>
        <w:ind w:right="430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30390-2013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реализуемая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населению.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условия.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25">
        <w:r>
          <w:rPr>
            <w:color w:val="0066CC"/>
            <w:sz w:val="24"/>
            <w:u w:val="single" w:color="0066CC"/>
          </w:rPr>
          <w:t>https://docs.cntd.ru/document/1200107326</w:t>
        </w:r>
      </w:hyperlink>
    </w:p>
    <w:p w14:paraId="0BDA1BF3" w14:textId="77777777" w:rsidR="009C10B7" w:rsidRDefault="00AC1462">
      <w:pPr>
        <w:pStyle w:val="ab"/>
        <w:numPr>
          <w:ilvl w:val="0"/>
          <w:numId w:val="1"/>
        </w:numPr>
        <w:tabs>
          <w:tab w:val="left" w:pos="1229"/>
        </w:tabs>
        <w:spacing w:line="360" w:lineRule="auto"/>
        <w:ind w:right="430" w:firstLine="708"/>
        <w:rPr>
          <w:sz w:val="24"/>
        </w:rPr>
      </w:pPr>
      <w:r>
        <w:rPr>
          <w:sz w:val="24"/>
        </w:rPr>
        <w:t>ГОСТ</w:t>
      </w:r>
      <w:r>
        <w:rPr>
          <w:spacing w:val="1"/>
          <w:sz w:val="24"/>
        </w:rPr>
        <w:t xml:space="preserve"> </w:t>
      </w:r>
      <w:r>
        <w:rPr>
          <w:sz w:val="24"/>
        </w:rPr>
        <w:t>30389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-2"/>
          <w:sz w:val="24"/>
        </w:rPr>
        <w:t xml:space="preserve"> </w:t>
      </w:r>
      <w:hyperlink r:id="rId26">
        <w:r>
          <w:rPr>
            <w:color w:val="0066CC"/>
            <w:sz w:val="24"/>
            <w:u w:val="single" w:color="0066CC"/>
          </w:rPr>
          <w:t>https://docs.cntd.ru/document/1200107325</w:t>
        </w:r>
      </w:hyperlink>
    </w:p>
    <w:p w14:paraId="496EE975" w14:textId="77777777" w:rsidR="009C10B7" w:rsidRDefault="00AC1462">
      <w:pPr>
        <w:pStyle w:val="ab"/>
        <w:numPr>
          <w:ilvl w:val="0"/>
          <w:numId w:val="1"/>
        </w:numPr>
        <w:tabs>
          <w:tab w:val="left" w:pos="1188"/>
        </w:tabs>
        <w:spacing w:line="360" w:lineRule="auto"/>
        <w:ind w:right="434" w:firstLine="708"/>
        <w:rPr>
          <w:sz w:val="24"/>
        </w:rPr>
      </w:pPr>
      <w:r>
        <w:rPr>
          <w:sz w:val="24"/>
        </w:rPr>
        <w:t>ГОСТ 31986-2012 Услуги общественного питания. Метод органолептической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-2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2"/>
          <w:sz w:val="24"/>
        </w:rPr>
        <w:t xml:space="preserve"> </w:t>
      </w:r>
      <w:hyperlink r:id="rId27">
        <w:r>
          <w:rPr>
            <w:color w:val="0066CC"/>
            <w:sz w:val="24"/>
            <w:u w:val="single" w:color="0066CC"/>
          </w:rPr>
          <w:t>https://docs.cntd.ru/document/1200103472</w:t>
        </w:r>
      </w:hyperlink>
    </w:p>
    <w:p w14:paraId="3EFEFF7A" w14:textId="77777777" w:rsidR="009C10B7" w:rsidRDefault="00AC1462">
      <w:pPr>
        <w:pStyle w:val="ab"/>
        <w:numPr>
          <w:ilvl w:val="0"/>
          <w:numId w:val="1"/>
        </w:numPr>
        <w:tabs>
          <w:tab w:val="left" w:pos="1217"/>
        </w:tabs>
        <w:spacing w:line="360" w:lineRule="auto"/>
        <w:ind w:right="426" w:firstLine="708"/>
        <w:rPr>
          <w:sz w:val="24"/>
        </w:rPr>
      </w:pPr>
      <w:r>
        <w:rPr>
          <w:sz w:val="24"/>
        </w:rPr>
        <w:t>ГОСТ 31987-2012 Услуги общественного питания. Технологические документы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содержанию. // URL:</w:t>
      </w:r>
      <w:r>
        <w:rPr>
          <w:color w:val="0066CC"/>
          <w:sz w:val="24"/>
        </w:rPr>
        <w:t xml:space="preserve"> </w:t>
      </w:r>
      <w:hyperlink r:id="rId28">
        <w:r>
          <w:rPr>
            <w:color w:val="0066CC"/>
            <w:sz w:val="24"/>
            <w:u w:val="single" w:color="0066CC"/>
          </w:rPr>
          <w:t>https://docs.cntd.ru/document/1200103473</w:t>
        </w:r>
      </w:hyperlink>
    </w:p>
    <w:p w14:paraId="579BBA38" w14:textId="77777777" w:rsidR="009C10B7" w:rsidRDefault="00AC1462">
      <w:pPr>
        <w:pStyle w:val="ab"/>
        <w:numPr>
          <w:ilvl w:val="0"/>
          <w:numId w:val="1"/>
        </w:numPr>
        <w:tabs>
          <w:tab w:val="left" w:pos="1200"/>
        </w:tabs>
        <w:spacing w:line="360" w:lineRule="auto"/>
        <w:ind w:right="429" w:firstLine="708"/>
        <w:rPr>
          <w:sz w:val="24"/>
        </w:rPr>
      </w:pPr>
      <w:r>
        <w:rPr>
          <w:sz w:val="24"/>
        </w:rPr>
        <w:t>ГОСТ 31988-2012 Услуги общественного питания. Метод расчета отходов и потерь</w:t>
      </w:r>
      <w:r>
        <w:rPr>
          <w:spacing w:val="1"/>
          <w:sz w:val="24"/>
        </w:rPr>
        <w:t xml:space="preserve"> </w:t>
      </w:r>
      <w:r>
        <w:rPr>
          <w:sz w:val="24"/>
        </w:rPr>
        <w:t>сырья и пищевых продуктов при производстве продукции общественного питания. // URL:</w:t>
      </w:r>
      <w:r>
        <w:rPr>
          <w:color w:val="0066CC"/>
          <w:spacing w:val="1"/>
          <w:sz w:val="24"/>
        </w:rPr>
        <w:t xml:space="preserve"> </w:t>
      </w:r>
      <w:hyperlink r:id="rId29">
        <w:r>
          <w:rPr>
            <w:color w:val="0066CC"/>
            <w:sz w:val="24"/>
            <w:u w:val="single" w:color="0066CC"/>
          </w:rPr>
          <w:t>https://docs.cntd.ru/document/1200103474</w:t>
        </w:r>
      </w:hyperlink>
    </w:p>
    <w:p w14:paraId="0C43DA74" w14:textId="77777777" w:rsidR="009C10B7" w:rsidRDefault="00AC1462">
      <w:pPr>
        <w:pStyle w:val="ab"/>
        <w:numPr>
          <w:ilvl w:val="0"/>
          <w:numId w:val="1"/>
        </w:numPr>
        <w:tabs>
          <w:tab w:val="left" w:pos="1226"/>
        </w:tabs>
        <w:ind w:left="1226" w:hanging="305"/>
        <w:rPr>
          <w:sz w:val="24"/>
        </w:rPr>
        <w:sectPr w:rsidR="009C10B7">
          <w:footerReference w:type="default" r:id="rId30"/>
          <w:footerReference w:type="first" r:id="rId31"/>
          <w:pgSz w:w="11906" w:h="16838"/>
          <w:pgMar w:top="760" w:right="420" w:bottom="440" w:left="920" w:header="0" w:footer="166" w:gutter="0"/>
          <w:cols w:space="720"/>
          <w:formProt w:val="0"/>
          <w:docGrid w:linePitch="100" w:charSpace="4096"/>
        </w:sectPr>
      </w:pPr>
      <w:r>
        <w:rPr>
          <w:sz w:val="24"/>
        </w:rPr>
        <w:t>СанПиН</w:t>
      </w:r>
      <w:r>
        <w:rPr>
          <w:spacing w:val="4"/>
          <w:sz w:val="24"/>
        </w:rPr>
        <w:t xml:space="preserve"> </w:t>
      </w:r>
      <w:r>
        <w:rPr>
          <w:sz w:val="24"/>
        </w:rPr>
        <w:t>2.3.2.</w:t>
      </w:r>
      <w:r>
        <w:rPr>
          <w:spacing w:val="62"/>
          <w:sz w:val="24"/>
        </w:rPr>
        <w:t xml:space="preserve"> </w:t>
      </w:r>
      <w:r>
        <w:rPr>
          <w:sz w:val="24"/>
        </w:rPr>
        <w:t>1324-03</w:t>
      </w:r>
      <w:r>
        <w:rPr>
          <w:spacing w:val="63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6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63"/>
          <w:sz w:val="24"/>
        </w:rPr>
        <w:t xml:space="preserve"> </w:t>
      </w:r>
      <w:r>
        <w:rPr>
          <w:sz w:val="24"/>
        </w:rPr>
        <w:t>к</w:t>
      </w:r>
      <w:r>
        <w:rPr>
          <w:spacing w:val="64"/>
          <w:sz w:val="24"/>
        </w:rPr>
        <w:t xml:space="preserve"> </w:t>
      </w:r>
      <w:r>
        <w:rPr>
          <w:sz w:val="24"/>
        </w:rPr>
        <w:t>срокам</w:t>
      </w:r>
      <w:r>
        <w:rPr>
          <w:spacing w:val="62"/>
          <w:sz w:val="24"/>
        </w:rPr>
        <w:t xml:space="preserve"> </w:t>
      </w:r>
      <w:r>
        <w:rPr>
          <w:sz w:val="24"/>
        </w:rPr>
        <w:t>годности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4"/>
          <w:sz w:val="24"/>
        </w:rPr>
        <w:t xml:space="preserve"> </w:t>
      </w:r>
      <w:r>
        <w:rPr>
          <w:sz w:val="24"/>
        </w:rPr>
        <w:t>условиям</w:t>
      </w:r>
    </w:p>
    <w:p w14:paraId="22203B08" w14:textId="77777777" w:rsidR="009C10B7" w:rsidRDefault="00AC1462">
      <w:pPr>
        <w:pStyle w:val="a7"/>
        <w:spacing w:before="72" w:line="360" w:lineRule="auto"/>
        <w:ind w:left="212" w:right="437"/>
        <w:jc w:val="both"/>
      </w:pPr>
      <w:r>
        <w:lastRenderedPageBreak/>
        <w:t>хранения</w:t>
      </w:r>
      <w:r>
        <w:rPr>
          <w:spacing w:val="45"/>
        </w:rPr>
        <w:t xml:space="preserve"> </w:t>
      </w:r>
      <w:r>
        <w:t>пищевых</w:t>
      </w:r>
      <w:r>
        <w:rPr>
          <w:spacing w:val="47"/>
        </w:rPr>
        <w:t xml:space="preserve"> </w:t>
      </w:r>
      <w:r>
        <w:t>продуктов:</w:t>
      </w:r>
      <w:r>
        <w:rPr>
          <w:spacing w:val="46"/>
        </w:rPr>
        <w:t xml:space="preserve"> </w:t>
      </w:r>
      <w:r>
        <w:t>постановление</w:t>
      </w:r>
      <w:r>
        <w:rPr>
          <w:spacing w:val="46"/>
        </w:rPr>
        <w:t xml:space="preserve"> </w:t>
      </w:r>
      <w:r>
        <w:t>Главного</w:t>
      </w:r>
      <w:r>
        <w:rPr>
          <w:spacing w:val="47"/>
        </w:rPr>
        <w:t xml:space="preserve"> </w:t>
      </w:r>
      <w:r>
        <w:t>государственного</w:t>
      </w:r>
      <w:r>
        <w:rPr>
          <w:spacing w:val="48"/>
        </w:rPr>
        <w:t xml:space="preserve"> </w:t>
      </w:r>
      <w:r>
        <w:t>санитарного</w:t>
      </w:r>
      <w:r>
        <w:rPr>
          <w:spacing w:val="47"/>
        </w:rPr>
        <w:t xml:space="preserve"> </w:t>
      </w:r>
      <w:r>
        <w:t>врача</w:t>
      </w:r>
      <w:r>
        <w:rPr>
          <w:spacing w:val="-58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 22 мая 2003 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98.</w:t>
      </w:r>
    </w:p>
    <w:p w14:paraId="49855FCC" w14:textId="77777777" w:rsidR="009C10B7" w:rsidRDefault="00AC1462">
      <w:pPr>
        <w:pStyle w:val="ab"/>
        <w:numPr>
          <w:ilvl w:val="0"/>
          <w:numId w:val="1"/>
        </w:numPr>
        <w:tabs>
          <w:tab w:val="left" w:pos="1423"/>
        </w:tabs>
        <w:spacing w:before="1" w:line="360" w:lineRule="auto"/>
        <w:ind w:right="427" w:firstLine="708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1.1.1058-01.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 РФ от 13 июля 2001 г. № 18 [в редакции СП 1.1.2193-07 «Дополнения № 1»]. 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2.3.2.1078-01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продуктов: постановление Главного государственного санитарного врача РФ от 20 августа 2002</w:t>
      </w:r>
      <w:r>
        <w:rPr>
          <w:spacing w:val="-57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27.</w:t>
      </w:r>
    </w:p>
    <w:p w14:paraId="1CB8F04D" w14:textId="77777777" w:rsidR="009C10B7" w:rsidRDefault="00AC1462">
      <w:pPr>
        <w:pStyle w:val="ab"/>
        <w:numPr>
          <w:ilvl w:val="0"/>
          <w:numId w:val="1"/>
        </w:numPr>
        <w:tabs>
          <w:tab w:val="left" w:pos="1320"/>
        </w:tabs>
        <w:spacing w:line="360" w:lineRule="auto"/>
        <w:ind w:right="428" w:firstLine="708"/>
        <w:rPr>
          <w:sz w:val="24"/>
        </w:rPr>
      </w:pPr>
      <w:r>
        <w:rPr>
          <w:sz w:val="24"/>
        </w:rPr>
        <w:t>Сборник технических нормативов. Сборник рецептур блюд и кулинарных 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Ф.Л.Марчука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Хлебпродинформ,</w:t>
      </w:r>
      <w:r>
        <w:rPr>
          <w:spacing w:val="1"/>
          <w:sz w:val="24"/>
        </w:rPr>
        <w:t xml:space="preserve"> </w:t>
      </w:r>
      <w:r>
        <w:rPr>
          <w:sz w:val="24"/>
        </w:rPr>
        <w:t>1996.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615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32">
        <w:r>
          <w:rPr>
            <w:color w:val="0066CC"/>
            <w:sz w:val="24"/>
            <w:u w:val="single" w:color="0066CC"/>
          </w:rPr>
          <w:t>https://standartgost.ru/g/pkey-</w:t>
        </w:r>
      </w:hyperlink>
      <w:r>
        <w:rPr>
          <w:color w:val="0066CC"/>
          <w:spacing w:val="1"/>
          <w:sz w:val="24"/>
        </w:rPr>
        <w:t xml:space="preserve"> </w:t>
      </w:r>
      <w:hyperlink r:id="rId33">
        <w:r>
          <w:rPr>
            <w:color w:val="0066CC"/>
            <w:sz w:val="24"/>
            <w:u w:val="single" w:color="0066CC"/>
          </w:rPr>
          <w:t>14293838083. Ч. 1</w:t>
        </w:r>
      </w:hyperlink>
    </w:p>
    <w:p w14:paraId="7DE76F9E" w14:textId="77777777" w:rsidR="009C10B7" w:rsidRDefault="00AC1462">
      <w:pPr>
        <w:pStyle w:val="ab"/>
        <w:numPr>
          <w:ilvl w:val="0"/>
          <w:numId w:val="1"/>
        </w:numPr>
        <w:tabs>
          <w:tab w:val="left" w:pos="1320"/>
        </w:tabs>
        <w:spacing w:line="360" w:lineRule="auto"/>
        <w:ind w:right="426" w:firstLine="708"/>
        <w:rPr>
          <w:sz w:val="24"/>
        </w:rPr>
      </w:pPr>
      <w:r>
        <w:rPr>
          <w:sz w:val="24"/>
        </w:rPr>
        <w:t>Сборник технических нормативов. Сборник рецептур блюд и кулинарных 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общ.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Н.А.Лупея.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Хлебпродинформ,</w:t>
      </w:r>
      <w:r>
        <w:rPr>
          <w:spacing w:val="1"/>
          <w:sz w:val="24"/>
        </w:rPr>
        <w:t xml:space="preserve"> </w:t>
      </w:r>
      <w:r>
        <w:rPr>
          <w:sz w:val="24"/>
        </w:rPr>
        <w:t>1997-</w:t>
      </w:r>
      <w:r>
        <w:rPr>
          <w:spacing w:val="1"/>
          <w:sz w:val="24"/>
        </w:rPr>
        <w:t xml:space="preserve"> </w:t>
      </w:r>
      <w:r>
        <w:rPr>
          <w:sz w:val="24"/>
        </w:rPr>
        <w:t>560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66CC"/>
          <w:spacing w:val="1"/>
          <w:sz w:val="24"/>
        </w:rPr>
        <w:t xml:space="preserve"> </w:t>
      </w:r>
      <w:hyperlink r:id="rId34">
        <w:r>
          <w:rPr>
            <w:color w:val="0066CC"/>
            <w:sz w:val="24"/>
            <w:u w:val="single" w:color="0066CC"/>
          </w:rPr>
          <w:t>https://standartgost.ru/g/pkey-</w:t>
        </w:r>
      </w:hyperlink>
      <w:r>
        <w:rPr>
          <w:color w:val="0066CC"/>
          <w:spacing w:val="1"/>
          <w:sz w:val="24"/>
        </w:rPr>
        <w:t xml:space="preserve"> </w:t>
      </w:r>
      <w:hyperlink r:id="rId35">
        <w:r>
          <w:rPr>
            <w:color w:val="0066CC"/>
            <w:sz w:val="24"/>
            <w:u w:val="single" w:color="0066CC"/>
          </w:rPr>
          <w:t>14293838082</w:t>
        </w:r>
      </w:hyperlink>
    </w:p>
    <w:p w14:paraId="32B202B3" w14:textId="77777777" w:rsidR="009C10B7" w:rsidRDefault="00AC1462">
      <w:pPr>
        <w:pStyle w:val="ab"/>
        <w:numPr>
          <w:ilvl w:val="0"/>
          <w:numId w:val="1"/>
        </w:numPr>
        <w:tabs>
          <w:tab w:val="left" w:pos="1330"/>
        </w:tabs>
        <w:spacing w:line="360" w:lineRule="auto"/>
        <w:ind w:right="430" w:firstLine="708"/>
        <w:rPr>
          <w:sz w:val="24"/>
        </w:rPr>
      </w:pPr>
      <w:r>
        <w:rPr>
          <w:sz w:val="24"/>
        </w:rPr>
        <w:t>Сборник технических нормативов. Сборник рецептур на продукцию диетического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общ.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М.П.</w:t>
      </w:r>
      <w:r>
        <w:rPr>
          <w:spacing w:val="1"/>
          <w:sz w:val="24"/>
        </w:rPr>
        <w:t xml:space="preserve"> </w:t>
      </w:r>
      <w:r>
        <w:rPr>
          <w:sz w:val="24"/>
        </w:rPr>
        <w:t>Могильного,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В.А</w:t>
      </w:r>
      <w:r>
        <w:rPr>
          <w:spacing w:val="1"/>
          <w:sz w:val="24"/>
        </w:rPr>
        <w:t xml:space="preserve"> </w:t>
      </w:r>
      <w:r>
        <w:rPr>
          <w:sz w:val="24"/>
        </w:rPr>
        <w:t>Тутельяна.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М: ДеЛи</w:t>
      </w:r>
      <w:r>
        <w:rPr>
          <w:spacing w:val="1"/>
          <w:sz w:val="24"/>
        </w:rPr>
        <w:t xml:space="preserve"> </w:t>
      </w:r>
      <w:r>
        <w:rPr>
          <w:sz w:val="24"/>
        </w:rPr>
        <w:t>плюс, 2013-</w:t>
      </w:r>
      <w:r>
        <w:rPr>
          <w:spacing w:val="-1"/>
          <w:sz w:val="24"/>
        </w:rPr>
        <w:t xml:space="preserve"> </w:t>
      </w:r>
      <w:r>
        <w:rPr>
          <w:sz w:val="24"/>
        </w:rPr>
        <w:t>808с.</w:t>
      </w:r>
    </w:p>
    <w:p w14:paraId="721E6211" w14:textId="77777777" w:rsidR="009C10B7" w:rsidRDefault="00AC1462">
      <w:pPr>
        <w:pStyle w:val="ab"/>
        <w:numPr>
          <w:ilvl w:val="0"/>
          <w:numId w:val="1"/>
        </w:numPr>
        <w:tabs>
          <w:tab w:val="left" w:pos="1457"/>
        </w:tabs>
        <w:spacing w:line="360" w:lineRule="auto"/>
        <w:ind w:right="431" w:firstLine="708"/>
        <w:rPr>
          <w:sz w:val="24"/>
        </w:rPr>
      </w:pP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нормативов.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рецептур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общ.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М.П.</w:t>
      </w:r>
      <w:r>
        <w:rPr>
          <w:spacing w:val="1"/>
          <w:sz w:val="24"/>
        </w:rPr>
        <w:t xml:space="preserve"> </w:t>
      </w:r>
      <w:r>
        <w:rPr>
          <w:sz w:val="24"/>
        </w:rPr>
        <w:t>Могильного,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В.А.Тутельяна. 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ДеЛи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принт, 2015.</w:t>
      </w:r>
      <w:r>
        <w:rPr>
          <w:spacing w:val="2"/>
          <w:sz w:val="24"/>
        </w:rPr>
        <w:t xml:space="preserve"> </w:t>
      </w:r>
      <w:r>
        <w:rPr>
          <w:sz w:val="24"/>
        </w:rPr>
        <w:t>– 544 с.</w:t>
      </w:r>
    </w:p>
    <w:p w14:paraId="12A52C9A" w14:textId="77777777" w:rsidR="009C10B7" w:rsidRDefault="00AC1462">
      <w:pPr>
        <w:pStyle w:val="ab"/>
        <w:numPr>
          <w:ilvl w:val="0"/>
          <w:numId w:val="1"/>
        </w:numPr>
        <w:tabs>
          <w:tab w:val="left" w:pos="1313"/>
        </w:tabs>
        <w:spacing w:line="360" w:lineRule="auto"/>
        <w:ind w:right="428" w:firstLine="708"/>
        <w:rPr>
          <w:sz w:val="24"/>
        </w:rPr>
        <w:sectPr w:rsidR="009C10B7">
          <w:footerReference w:type="default" r:id="rId36"/>
          <w:footerReference w:type="first" r:id="rId37"/>
          <w:pgSz w:w="11906" w:h="16838"/>
          <w:pgMar w:top="760" w:right="420" w:bottom="440" w:left="920" w:header="0" w:footer="166" w:gutter="0"/>
          <w:cols w:space="720"/>
          <w:formProt w:val="0"/>
          <w:docGrid w:linePitch="100" w:charSpace="4096"/>
        </w:sectPr>
      </w:pPr>
      <w:r>
        <w:rPr>
          <w:sz w:val="24"/>
        </w:rPr>
        <w:t>Шрамко Е.В. Уроки и техника кондитерского мастерства / Е.В. Шрамко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Ресторанные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ведомости, 2014.</w:t>
      </w:r>
      <w:r>
        <w:rPr>
          <w:spacing w:val="2"/>
          <w:sz w:val="24"/>
        </w:rPr>
        <w:t xml:space="preserve"> </w:t>
      </w:r>
      <w:r>
        <w:rPr>
          <w:sz w:val="24"/>
        </w:rPr>
        <w:t>– 160 с.</w:t>
      </w:r>
    </w:p>
    <w:p w14:paraId="65ACBE53" w14:textId="77777777" w:rsidR="009C10B7" w:rsidRDefault="00AC1462">
      <w:pPr>
        <w:pStyle w:val="11"/>
        <w:ind w:left="2908" w:right="1967"/>
      </w:pPr>
      <w:r>
        <w:lastRenderedPageBreak/>
        <w:t>4.</w:t>
      </w:r>
      <w:r>
        <w:rPr>
          <w:spacing w:val="-3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62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</w:p>
    <w:tbl>
      <w:tblPr>
        <w:tblStyle w:val="TableNormal"/>
        <w:tblW w:w="10144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371"/>
        <w:gridCol w:w="2553"/>
        <w:gridCol w:w="1939"/>
        <w:gridCol w:w="2281"/>
      </w:tblGrid>
      <w:tr w:rsidR="009C10B7" w14:paraId="620E6A59" w14:textId="77777777">
        <w:trPr>
          <w:trHeight w:val="1380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60B4" w14:textId="77777777" w:rsidR="009C10B7" w:rsidRDefault="00AC1462">
            <w:pPr>
              <w:pStyle w:val="TableParagraph"/>
              <w:ind w:left="513" w:right="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 обучения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(освоенные умения,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усвоенные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знания)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981B" w14:textId="77777777" w:rsidR="009C10B7" w:rsidRDefault="00AC1462">
            <w:pPr>
              <w:pStyle w:val="TableParagraph"/>
              <w:ind w:left="229" w:right="221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(ОК.ПК)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1EED" w14:textId="77777777" w:rsidR="009C10B7" w:rsidRDefault="00AC1462">
            <w:pPr>
              <w:pStyle w:val="TableParagraph"/>
              <w:spacing w:line="276" w:lineRule="exact"/>
              <w:ind w:left="327" w:right="275" w:hanging="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18C8" w14:textId="77777777" w:rsidR="009C10B7" w:rsidRDefault="00AC1462">
            <w:pPr>
              <w:pStyle w:val="TableParagraph"/>
              <w:ind w:left="180" w:right="173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 результат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9C10B7" w14:paraId="1184EF1B" w14:textId="77777777">
        <w:trPr>
          <w:trHeight w:val="3588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2D34A" w14:textId="77777777" w:rsidR="009C10B7" w:rsidRDefault="00AC1462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разработки различных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меню, разработки и адаптации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рецептур блюд, напитков,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 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 в том числе 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торских, брендовых,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09A7F" w14:textId="77777777" w:rsidR="009C10B7" w:rsidRDefault="00AC146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3073C118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39015" w14:textId="77777777" w:rsidR="009C10B7" w:rsidRDefault="00AC1462">
            <w:pPr>
              <w:pStyle w:val="TableParagraph"/>
              <w:ind w:left="133" w:right="124" w:hanging="2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B51B7" w14:textId="77777777" w:rsidR="009C10B7" w:rsidRDefault="00AC1462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75FABC62" w14:textId="77777777" w:rsidR="009C10B7" w:rsidRDefault="00AC1462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14:paraId="2F19F2D0" w14:textId="77777777" w:rsidR="009C10B7" w:rsidRDefault="00AC1462"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6F0284F4" w14:textId="77777777">
        <w:trPr>
          <w:trHeight w:val="3587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5949C" w14:textId="77777777" w:rsidR="009C10B7" w:rsidRDefault="00AC1462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региональных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различных кате-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горий потребителей, видов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2E82F" w14:textId="77777777" w:rsidR="009C10B7" w:rsidRDefault="00AC146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21821FCE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AD550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62FBB" w14:textId="77777777" w:rsidR="009C10B7" w:rsidRDefault="00AC1462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6C8218AF" w14:textId="77777777" w:rsidR="009C10B7" w:rsidRDefault="00AC1462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14:paraId="55F9E63D" w14:textId="77777777" w:rsidR="009C10B7" w:rsidRDefault="00AC1462"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1EA86F6E" w14:textId="77777777">
        <w:trPr>
          <w:trHeight w:val="3588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79D4" w14:textId="77777777" w:rsidR="009C10B7" w:rsidRDefault="00AC1462">
            <w:pPr>
              <w:pStyle w:val="TableParagraph"/>
              <w:ind w:right="521"/>
              <w:rPr>
                <w:sz w:val="24"/>
              </w:rPr>
            </w:pPr>
            <w:r>
              <w:rPr>
                <w:sz w:val="24"/>
              </w:rPr>
              <w:t>организации 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59727" w14:textId="77777777" w:rsidR="009C10B7" w:rsidRDefault="00AC146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2C94848B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D8603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AFFCD" w14:textId="77777777" w:rsidR="009C10B7" w:rsidRDefault="00AC1462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1F3425BB" w14:textId="77777777" w:rsidR="009C10B7" w:rsidRDefault="00AC1462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14:paraId="2E982AA3" w14:textId="77777777" w:rsidR="009C10B7" w:rsidRDefault="00AC1462"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1DF9A21C" w14:textId="77777777">
        <w:trPr>
          <w:trHeight w:val="2208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79BFD" w14:textId="77777777" w:rsidR="009C10B7" w:rsidRDefault="00AC1462">
            <w:pPr>
              <w:pStyle w:val="TableParagraph"/>
              <w:ind w:right="660"/>
              <w:rPr>
                <w:sz w:val="24"/>
              </w:rPr>
            </w:pPr>
            <w:r>
              <w:rPr>
                <w:sz w:val="24"/>
              </w:rPr>
              <w:t>осуществления текущего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</w:p>
          <w:p w14:paraId="0AB80843" w14:textId="77777777" w:rsidR="009C10B7" w:rsidRDefault="00AC1462">
            <w:pPr>
              <w:pStyle w:val="TableParagraph"/>
              <w:ind w:right="356"/>
              <w:rPr>
                <w:sz w:val="24"/>
              </w:rPr>
            </w:pPr>
            <w:r>
              <w:rPr>
                <w:sz w:val="24"/>
              </w:rPr>
              <w:t>деятельности подчиненного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1B387" w14:textId="77777777" w:rsidR="009C10B7" w:rsidRDefault="00AC146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14F11CEF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FBCF8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15CB" w14:textId="77777777" w:rsidR="009C10B7" w:rsidRDefault="00AC1462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5E1DB9DA" w14:textId="77777777" w:rsidR="009C10B7" w:rsidRDefault="00AC1462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</w:p>
          <w:p w14:paraId="356FD2E0" w14:textId="77777777" w:rsidR="009C10B7" w:rsidRDefault="00AC1462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задач,</w:t>
            </w:r>
          </w:p>
        </w:tc>
      </w:tr>
    </w:tbl>
    <w:p w14:paraId="0CCCD1A2" w14:textId="77777777" w:rsidR="009C10B7" w:rsidRDefault="009C10B7">
      <w:pPr>
        <w:sectPr w:rsidR="009C10B7">
          <w:footerReference w:type="default" r:id="rId38"/>
          <w:footerReference w:type="first" r:id="rId39"/>
          <w:pgSz w:w="11906" w:h="16838"/>
          <w:pgMar w:top="760" w:right="420" w:bottom="440" w:left="920" w:header="0" w:footer="16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144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371"/>
        <w:gridCol w:w="2553"/>
        <w:gridCol w:w="1939"/>
        <w:gridCol w:w="2281"/>
      </w:tblGrid>
      <w:tr w:rsidR="009C10B7" w14:paraId="5C5A033B" w14:textId="77777777">
        <w:trPr>
          <w:trHeight w:val="1380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F5F1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1D9F8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3DA81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277C9" w14:textId="77777777" w:rsidR="009C10B7" w:rsidRDefault="00AC1462"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0BFB4607" w14:textId="77777777">
        <w:trPr>
          <w:trHeight w:val="3312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AC488" w14:textId="77777777" w:rsidR="009C10B7" w:rsidRDefault="00AC1462">
            <w:pPr>
              <w:pStyle w:val="TableParagraph"/>
              <w:ind w:right="461"/>
              <w:jc w:val="both"/>
              <w:rPr>
                <w:sz w:val="24"/>
              </w:rPr>
            </w:pPr>
            <w:r>
              <w:rPr>
                <w:sz w:val="24"/>
              </w:rPr>
              <w:t>с учетом взаимодействия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 подразделениями;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  <w:p w14:paraId="5D925492" w14:textId="77777777" w:rsidR="009C10B7" w:rsidRDefault="00AC1462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качества выполнения работ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приготовлению 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 и кондитерских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меню;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34399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52743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017A6" w14:textId="77777777" w:rsidR="009C10B7" w:rsidRDefault="00AC1462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2757FAC5" w14:textId="77777777" w:rsidR="009C10B7" w:rsidRDefault="00AC1462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14:paraId="753C2BA2" w14:textId="77777777" w:rsidR="009C10B7" w:rsidRDefault="00AC1462"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2062DE6A" w14:textId="77777777" w:rsidR="009C10B7" w:rsidRDefault="00AC1462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2549466E" w14:textId="77777777">
        <w:trPr>
          <w:trHeight w:val="3312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A32E4" w14:textId="77777777" w:rsidR="009C10B7" w:rsidRDefault="00AC1462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поваров, кондитеров, пекарей,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 категорий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F1F16" w14:textId="77777777" w:rsidR="009C10B7" w:rsidRDefault="00AC146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539842B1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66E1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E92C4" w14:textId="77777777" w:rsidR="009C10B7" w:rsidRDefault="00AC1462">
            <w:pPr>
              <w:pStyle w:val="TableParagraph"/>
              <w:ind w:left="106" w:right="74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</w:p>
          <w:p w14:paraId="5EE1388D" w14:textId="77777777" w:rsidR="009C10B7" w:rsidRDefault="00AC1462">
            <w:pPr>
              <w:pStyle w:val="TableParagraph"/>
              <w:ind w:left="106" w:right="493"/>
              <w:rPr>
                <w:sz w:val="24"/>
              </w:rPr>
            </w:pPr>
            <w:r>
              <w:rPr>
                <w:sz w:val="24"/>
              </w:rPr>
              <w:t>оценка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14:paraId="014360C7" w14:textId="77777777" w:rsidR="009C10B7" w:rsidRDefault="00AC1462">
            <w:pPr>
              <w:pStyle w:val="TableParagraph"/>
              <w:ind w:left="106" w:right="242"/>
              <w:rPr>
                <w:sz w:val="24"/>
              </w:rPr>
            </w:pPr>
            <w:r>
              <w:rPr>
                <w:sz w:val="24"/>
              </w:rPr>
              <w:t>оценка процесса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10E466D2" w14:textId="77777777" w:rsidR="009C10B7" w:rsidRDefault="00AC1462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558987A5" w14:textId="77777777">
        <w:trPr>
          <w:trHeight w:val="3035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FBB86" w14:textId="77777777" w:rsidR="009C10B7" w:rsidRDefault="00AC1462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  <w:p w14:paraId="6769BF6F" w14:textId="77777777" w:rsidR="009C10B7" w:rsidRDefault="00AC1462">
            <w:pPr>
              <w:pStyle w:val="TableParagraph"/>
              <w:tabs>
                <w:tab w:val="left" w:pos="236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питания,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отрасли; определять 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кондитерских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напитков;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1ECE9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A983D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F1DB8" w14:textId="77777777" w:rsidR="009C10B7" w:rsidRDefault="00AC146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Экспертное</w:t>
            </w:r>
          </w:p>
          <w:p w14:paraId="62E41992" w14:textId="77777777" w:rsidR="009C10B7" w:rsidRDefault="00AC1462">
            <w:pPr>
              <w:pStyle w:val="TableParagraph"/>
              <w:ind w:left="106" w:right="130"/>
              <w:rPr>
                <w:sz w:val="24"/>
              </w:rPr>
            </w:pPr>
            <w:r>
              <w:rPr>
                <w:sz w:val="24"/>
              </w:rPr>
              <w:t>наблюдение 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  <w:p w14:paraId="63B5EE72" w14:textId="77777777" w:rsidR="009C10B7" w:rsidRDefault="00AC1462">
            <w:pPr>
              <w:pStyle w:val="TableParagraph"/>
              <w:spacing w:line="270" w:lineRule="atLeast"/>
              <w:ind w:left="106" w:right="92"/>
              <w:rPr>
                <w:sz w:val="24"/>
              </w:rPr>
            </w:pPr>
            <w:r>
              <w:rPr>
                <w:sz w:val="24"/>
              </w:rPr>
              <w:t>занятий; заданий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практике; </w:t>
            </w:r>
          </w:p>
        </w:tc>
      </w:tr>
      <w:tr w:rsidR="009C10B7" w14:paraId="70D35618" w14:textId="77777777">
        <w:trPr>
          <w:trHeight w:val="3036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5A4ED" w14:textId="77777777" w:rsidR="009C10B7" w:rsidRDefault="00AC1462">
            <w:pPr>
              <w:pStyle w:val="TableParagraph"/>
              <w:tabs>
                <w:tab w:val="left" w:pos="1912"/>
                <w:tab w:val="left" w:pos="242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рабочие места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наличие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ресурсов;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E5B8" w14:textId="77777777" w:rsidR="009C10B7" w:rsidRDefault="00AC146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435DCAF1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F4636" w14:textId="77777777" w:rsidR="009C10B7" w:rsidRDefault="00AC1462">
            <w:pPr>
              <w:pStyle w:val="TableParagraph"/>
              <w:ind w:left="133" w:right="124" w:hanging="3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ЛР7, ЛР9, ЛР10,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ЛР11, ЛР13,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441C" w14:textId="77777777" w:rsidR="009C10B7" w:rsidRDefault="00AC146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Экспертное</w:t>
            </w:r>
          </w:p>
          <w:p w14:paraId="2BC2AC62" w14:textId="77777777" w:rsidR="009C10B7" w:rsidRDefault="00AC1462">
            <w:pPr>
              <w:pStyle w:val="TableParagraph"/>
              <w:ind w:left="106" w:right="130"/>
              <w:rPr>
                <w:sz w:val="24"/>
              </w:rPr>
            </w:pPr>
            <w:r>
              <w:rPr>
                <w:sz w:val="24"/>
              </w:rPr>
              <w:t>наблюдение 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  <w:p w14:paraId="665BF503" w14:textId="77777777" w:rsidR="009C10B7" w:rsidRDefault="00AC1462">
            <w:pPr>
              <w:pStyle w:val="TableParagraph"/>
              <w:spacing w:line="270" w:lineRule="atLeast"/>
              <w:ind w:left="106" w:right="92"/>
              <w:rPr>
                <w:sz w:val="24"/>
              </w:rPr>
            </w:pPr>
            <w:r>
              <w:rPr>
                <w:sz w:val="24"/>
              </w:rPr>
              <w:t>занятий; заданий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практике; </w:t>
            </w:r>
          </w:p>
        </w:tc>
      </w:tr>
    </w:tbl>
    <w:p w14:paraId="769AC709" w14:textId="77777777" w:rsidR="009C10B7" w:rsidRDefault="009C10B7">
      <w:pPr>
        <w:spacing w:line="270" w:lineRule="atLeast"/>
        <w:rPr>
          <w:sz w:val="24"/>
        </w:rPr>
        <w:sectPr w:rsidR="009C10B7">
          <w:footerReference w:type="default" r:id="rId40"/>
          <w:footerReference w:type="first" r:id="rId41"/>
          <w:pgSz w:w="11906" w:h="16838"/>
          <w:pgMar w:top="840" w:right="420" w:bottom="360" w:left="920" w:header="0" w:footer="16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34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544"/>
        <w:gridCol w:w="2576"/>
        <w:gridCol w:w="2414"/>
        <w:gridCol w:w="2814"/>
      </w:tblGrid>
      <w:tr w:rsidR="009C10B7" w14:paraId="39767234" w14:textId="77777777">
        <w:trPr>
          <w:trHeight w:val="3863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88E6" w14:textId="77777777" w:rsidR="009C10B7" w:rsidRDefault="00AC1462">
            <w:pPr>
              <w:pStyle w:val="TableParagraph"/>
              <w:tabs>
                <w:tab w:val="left" w:pos="1444"/>
                <w:tab w:val="left" w:pos="2307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lastRenderedPageBreak/>
              <w:t>взаимодействовать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структур-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ными</w:t>
            </w:r>
          </w:p>
          <w:p w14:paraId="69DAB74B" w14:textId="77777777" w:rsidR="009C10B7" w:rsidRDefault="00AC1462">
            <w:pPr>
              <w:pStyle w:val="TableParagraph"/>
              <w:tabs>
                <w:tab w:val="left" w:pos="798"/>
                <w:tab w:val="left" w:pos="2106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подразделениями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разрабатывать,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требностей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ACFD" w14:textId="77777777" w:rsidR="009C10B7" w:rsidRDefault="00AC146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2917193D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FCE4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BED3" w14:textId="77777777" w:rsidR="009C10B7" w:rsidRDefault="00AC1462">
            <w:pPr>
              <w:pStyle w:val="TableParagraph"/>
              <w:tabs>
                <w:tab w:val="left" w:pos="1243"/>
                <w:tab w:val="left" w:pos="1783"/>
              </w:tabs>
              <w:ind w:left="109" w:right="92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занятий;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 по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практике; </w:t>
            </w:r>
          </w:p>
        </w:tc>
      </w:tr>
      <w:tr w:rsidR="009C10B7" w14:paraId="78A6A85A" w14:textId="77777777">
        <w:trPr>
          <w:trHeight w:val="2484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80EA8" w14:textId="77777777" w:rsidR="009C10B7" w:rsidRDefault="00AC1462">
            <w:pPr>
              <w:pStyle w:val="TableParagraph"/>
              <w:tabs>
                <w:tab w:val="left" w:pos="1233"/>
                <w:tab w:val="left" w:pos="1890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  <w:p w14:paraId="20270DBD" w14:textId="77777777" w:rsidR="009C10B7" w:rsidRDefault="00AC1462">
            <w:pPr>
              <w:pStyle w:val="TableParagraph"/>
              <w:tabs>
                <w:tab w:val="left" w:pos="570"/>
                <w:tab w:val="left" w:pos="1631"/>
                <w:tab w:val="left" w:pos="1683"/>
                <w:tab w:val="left" w:pos="2211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изменять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ассортимент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спроса;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калькуляцию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6C2CF" w14:textId="77777777" w:rsidR="009C10B7" w:rsidRDefault="00AC146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56AC4D0C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4BB00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6A938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9C10B7" w14:paraId="42F5FA29" w14:textId="77777777">
        <w:trPr>
          <w:trHeight w:val="4140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56AD3" w14:textId="77777777" w:rsidR="009C10B7" w:rsidRDefault="00AC1462">
            <w:pPr>
              <w:pStyle w:val="TableParagraph"/>
              <w:tabs>
                <w:tab w:val="left" w:pos="1144"/>
                <w:tab w:val="left" w:pos="1194"/>
                <w:tab w:val="left" w:pos="1280"/>
                <w:tab w:val="left" w:pos="1408"/>
                <w:tab w:val="left" w:pos="1743"/>
                <w:tab w:val="left" w:pos="230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планировать,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контролировать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подчиненного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поваров,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кондитеров,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категорий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B2FEA4E" w14:textId="77777777" w:rsidR="009C10B7" w:rsidRDefault="00AC1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CA160" w14:textId="77777777" w:rsidR="009C10B7" w:rsidRDefault="00AC146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4907E792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BA414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27D84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6382D351" w14:textId="77777777">
        <w:trPr>
          <w:trHeight w:val="3588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ABC20" w14:textId="77777777" w:rsidR="009C10B7" w:rsidRDefault="00AC1462">
            <w:pPr>
              <w:pStyle w:val="TableParagraph"/>
              <w:ind w:right="858"/>
              <w:rPr>
                <w:sz w:val="24"/>
              </w:rPr>
            </w:pP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конфликтными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ситуациями,</w:t>
            </w:r>
          </w:p>
          <w:p w14:paraId="72601188" w14:textId="77777777" w:rsidR="009C10B7" w:rsidRDefault="00AC1462">
            <w:pPr>
              <w:pStyle w:val="TableParagraph"/>
              <w:tabs>
                <w:tab w:val="left" w:pos="2187"/>
                <w:tab w:val="left" w:pos="2305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14:paraId="6A8D7CA0" w14:textId="77777777" w:rsidR="009C10B7" w:rsidRDefault="00AC1462">
            <w:pPr>
              <w:pStyle w:val="TableParagraph"/>
              <w:tabs>
                <w:tab w:val="left" w:pos="2307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стимулированию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  <w:p w14:paraId="50F2E775" w14:textId="77777777" w:rsidR="009C10B7" w:rsidRDefault="00AC1462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предупреждать факты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64B79" w14:textId="77777777" w:rsidR="009C10B7" w:rsidRDefault="00AC146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33AA1DE0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8E7B4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DA940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</w:tbl>
    <w:p w14:paraId="2CF1A6D0" w14:textId="77777777" w:rsidR="009C10B7" w:rsidRDefault="009C10B7">
      <w:pPr>
        <w:rPr>
          <w:sz w:val="24"/>
        </w:rPr>
        <w:sectPr w:rsidR="009C10B7">
          <w:footerReference w:type="default" r:id="rId42"/>
          <w:footerReference w:type="first" r:id="rId43"/>
          <w:pgSz w:w="11906" w:h="16838"/>
          <w:pgMar w:top="1100" w:right="420" w:bottom="360" w:left="920" w:header="0" w:footer="16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34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544"/>
        <w:gridCol w:w="2576"/>
        <w:gridCol w:w="2414"/>
        <w:gridCol w:w="2814"/>
      </w:tblGrid>
      <w:tr w:rsidR="009C10B7" w14:paraId="19889A72" w14:textId="77777777">
        <w:trPr>
          <w:trHeight w:val="2830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951FA" w14:textId="77777777" w:rsidR="009C10B7" w:rsidRDefault="00AC1462">
            <w:pPr>
              <w:pStyle w:val="TableParagraph"/>
              <w:tabs>
                <w:tab w:val="left" w:pos="918"/>
                <w:tab w:val="left" w:pos="1256"/>
                <w:tab w:val="left" w:pos="1479"/>
                <w:tab w:val="left" w:pos="2185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lastRenderedPageBreak/>
              <w:t>рассчитывать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продукции;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z w:val="24"/>
              </w:rPr>
              <w:tab/>
              <w:t>утвержденную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учетно-отчетную</w:t>
            </w:r>
          </w:p>
          <w:p w14:paraId="0DEACA8D" w14:textId="77777777" w:rsidR="009C10B7" w:rsidRDefault="00AC1462">
            <w:pPr>
              <w:pStyle w:val="TableParagraph"/>
              <w:ind w:right="609"/>
              <w:rPr>
                <w:sz w:val="24"/>
              </w:rPr>
            </w:pPr>
            <w:r>
              <w:rPr>
                <w:sz w:val="24"/>
              </w:rPr>
              <w:t>документацию;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документооборот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37D4" w14:textId="77777777" w:rsidR="009C10B7" w:rsidRDefault="00AC146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768F60C2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DAC6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8D823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6C6FB30F" w14:textId="77777777">
        <w:trPr>
          <w:trHeight w:val="4692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9D830" w14:textId="77777777" w:rsidR="009C10B7" w:rsidRDefault="00AC1462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Знать</w:t>
            </w:r>
          </w:p>
          <w:p w14:paraId="31077BEF" w14:textId="77777777" w:rsidR="009C10B7" w:rsidRDefault="00AC1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</w:p>
          <w:p w14:paraId="072A5924" w14:textId="77777777" w:rsidR="009C10B7" w:rsidRDefault="00AC1462">
            <w:pPr>
              <w:pStyle w:val="TableParagraph"/>
              <w:tabs>
                <w:tab w:val="left" w:pos="1146"/>
                <w:tab w:val="left" w:pos="1336"/>
                <w:tab w:val="left" w:pos="1453"/>
                <w:tab w:val="left" w:pos="1599"/>
                <w:tab w:val="left" w:pos="2321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правовые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акты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отрасли;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потребителей;</w:t>
            </w:r>
          </w:p>
          <w:p w14:paraId="7EAA8155" w14:textId="77777777" w:rsidR="009C10B7" w:rsidRDefault="00AC1462">
            <w:pPr>
              <w:pStyle w:val="TableParagraph"/>
              <w:spacing w:line="274" w:lineRule="exact"/>
              <w:ind w:right="229"/>
              <w:rPr>
                <w:sz w:val="24"/>
              </w:rPr>
            </w:pPr>
            <w:r>
              <w:rPr>
                <w:sz w:val="24"/>
              </w:rPr>
              <w:t>классификацию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0901D" w14:textId="77777777" w:rsidR="009C10B7" w:rsidRDefault="00AC1462"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58159AA6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AC4B8" w14:textId="77777777" w:rsidR="009C10B7" w:rsidRDefault="00AC1462">
            <w:pPr>
              <w:pStyle w:val="TableParagraph"/>
              <w:spacing w:before="2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9AEB2" w14:textId="77777777" w:rsidR="009C10B7" w:rsidRDefault="00AC1462">
            <w:pPr>
              <w:pStyle w:val="TableParagraph"/>
              <w:spacing w:before="2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32B3AD62" w14:textId="77777777">
        <w:trPr>
          <w:trHeight w:val="3902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42D5" w14:textId="77777777" w:rsidR="009C10B7" w:rsidRDefault="00AC1462">
            <w:pPr>
              <w:pStyle w:val="TableParagraph"/>
              <w:tabs>
                <w:tab w:val="left" w:pos="1199"/>
                <w:tab w:val="left" w:pos="1572"/>
                <w:tab w:val="left" w:pos="1633"/>
                <w:tab w:val="left" w:pos="2307"/>
              </w:tabs>
              <w:spacing w:before="1"/>
              <w:ind w:right="94"/>
              <w:rPr>
                <w:sz w:val="24"/>
              </w:rPr>
            </w:pP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отпуска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обслуживания;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1ACEF" w14:textId="77777777" w:rsidR="009C10B7" w:rsidRDefault="00AC146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0A643893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B1A85" w14:textId="77777777" w:rsidR="009C10B7" w:rsidRDefault="00AC1462">
            <w:pPr>
              <w:pStyle w:val="TableParagraph"/>
              <w:spacing w:before="1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54639" w14:textId="77777777" w:rsidR="009C10B7" w:rsidRDefault="00AC1462">
            <w:pPr>
              <w:pStyle w:val="TableParagraph"/>
              <w:spacing w:before="1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444A9D08" w14:textId="77777777">
        <w:trPr>
          <w:trHeight w:val="2272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56AE" w14:textId="77777777" w:rsidR="009C10B7" w:rsidRDefault="00AC1462">
            <w:pPr>
              <w:pStyle w:val="TableParagraph"/>
              <w:tabs>
                <w:tab w:val="left" w:pos="114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14:paraId="117D0F08" w14:textId="77777777" w:rsidR="009C10B7" w:rsidRDefault="00AC1462">
            <w:pPr>
              <w:pStyle w:val="TableParagraph"/>
              <w:tabs>
                <w:tab w:val="left" w:pos="1194"/>
                <w:tab w:val="left" w:pos="1258"/>
                <w:tab w:val="left" w:pos="172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 и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поваров,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кондитеров,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пекарей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653C4" w14:textId="77777777" w:rsidR="009C10B7" w:rsidRDefault="00AC146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3EB83FF9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B0F05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0B4F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</w:tbl>
    <w:p w14:paraId="7D7712BF" w14:textId="77777777" w:rsidR="009C10B7" w:rsidRDefault="009C10B7">
      <w:pPr>
        <w:rPr>
          <w:sz w:val="24"/>
        </w:rPr>
        <w:sectPr w:rsidR="009C10B7">
          <w:footerReference w:type="default" r:id="rId44"/>
          <w:footerReference w:type="first" r:id="rId45"/>
          <w:pgSz w:w="11906" w:h="16838"/>
          <w:pgMar w:top="1100" w:right="420" w:bottom="360" w:left="920" w:header="0" w:footer="16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348" w:type="dxa"/>
        <w:tblInd w:w="12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544"/>
        <w:gridCol w:w="2576"/>
        <w:gridCol w:w="2414"/>
        <w:gridCol w:w="2814"/>
      </w:tblGrid>
      <w:tr w:rsidR="009C10B7" w14:paraId="760946B7" w14:textId="77777777">
        <w:trPr>
          <w:trHeight w:val="131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7173B" w14:textId="77777777" w:rsidR="009C10B7" w:rsidRDefault="00AC146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кухни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3175C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17F6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15CD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</w:tr>
      <w:tr w:rsidR="009C10B7" w14:paraId="21994A6F" w14:textId="77777777">
        <w:trPr>
          <w:trHeight w:val="3036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AD43D" w14:textId="77777777" w:rsidR="009C10B7" w:rsidRDefault="00AC1462">
            <w:pPr>
              <w:pStyle w:val="TableParagraph"/>
              <w:tabs>
                <w:tab w:val="left" w:pos="1177"/>
                <w:tab w:val="left" w:pos="1261"/>
                <w:tab w:val="left" w:pos="1313"/>
                <w:tab w:val="left" w:pos="1666"/>
                <w:tab w:val="left" w:pos="1709"/>
                <w:tab w:val="left" w:pos="185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методы планирования,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исполнителей;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возможных</w:t>
            </w:r>
          </w:p>
          <w:p w14:paraId="37DD0872" w14:textId="77777777" w:rsidR="009C10B7" w:rsidRDefault="00AC146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хищений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запасов;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9C08D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CB178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3709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332FB39D" w14:textId="77777777">
        <w:trPr>
          <w:trHeight w:val="2207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948F6" w14:textId="77777777" w:rsidR="009C10B7" w:rsidRDefault="00AC1462">
            <w:pPr>
              <w:pStyle w:val="TableParagraph"/>
              <w:ind w:right="520" w:firstLine="6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производственные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подразделения</w:t>
            </w:r>
          </w:p>
          <w:p w14:paraId="1500C788" w14:textId="77777777" w:rsidR="009C10B7" w:rsidRDefault="00AC1462">
            <w:pPr>
              <w:pStyle w:val="TableParagraph"/>
              <w:tabs>
                <w:tab w:val="left" w:pos="1251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документооборота,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отчетности;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6ECB" w14:textId="77777777" w:rsidR="009C10B7" w:rsidRDefault="00AC146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6AEE3909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FF8F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F035D" w14:textId="77777777" w:rsidR="009C10B7" w:rsidRDefault="00AC1462">
            <w:pPr>
              <w:pStyle w:val="TableParagraph"/>
              <w:ind w:left="109" w:right="92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результатов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14:paraId="3FE0EEA3" w14:textId="77777777" w:rsidR="009C10B7" w:rsidRDefault="00AC1462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09C14F23" w14:textId="77777777">
        <w:trPr>
          <w:trHeight w:val="3311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A640D" w14:textId="77777777" w:rsidR="009C10B7" w:rsidRDefault="00AC1462">
            <w:pPr>
              <w:pStyle w:val="TableParagraph"/>
              <w:tabs>
                <w:tab w:val="left" w:pos="1170"/>
                <w:tab w:val="left" w:pos="218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</w:p>
          <w:p w14:paraId="51AD34A4" w14:textId="77777777" w:rsidR="009C10B7" w:rsidRDefault="00AC1462">
            <w:pPr>
              <w:pStyle w:val="TableParagraph"/>
              <w:tabs>
                <w:tab w:val="left" w:pos="1613"/>
                <w:tab w:val="left" w:pos="230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заполнения;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z w:val="24"/>
              </w:rPr>
              <w:tab/>
              <w:t>готовой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продукции;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калькуляции</w:t>
            </w:r>
          </w:p>
          <w:p w14:paraId="7CC96352" w14:textId="77777777" w:rsidR="009C10B7" w:rsidRDefault="00AC146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стоимости;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448A2" w14:textId="77777777" w:rsidR="009C10B7" w:rsidRDefault="009C10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354D4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A2B06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9C10B7" w14:paraId="67EABA02" w14:textId="77777777">
        <w:trPr>
          <w:trHeight w:val="3038"/>
        </w:trPr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AFE7" w14:textId="77777777" w:rsidR="009C10B7" w:rsidRDefault="00AC1462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заказа на продукты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поставщиков,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 товарных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отчетов; процедуры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14:paraId="6D3A27FA" w14:textId="77777777" w:rsidR="009C10B7" w:rsidRDefault="00AC1462">
            <w:pPr>
              <w:pStyle w:val="TableParagraph"/>
              <w:spacing w:line="270" w:lineRule="atLeast"/>
              <w:ind w:right="769"/>
              <w:rPr>
                <w:sz w:val="24"/>
              </w:rPr>
            </w:pPr>
            <w:r>
              <w:rPr>
                <w:spacing w:val="-1"/>
                <w:sz w:val="24"/>
              </w:rPr>
              <w:t>инвентаризации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запасов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93B6" w14:textId="77777777" w:rsidR="009C10B7" w:rsidRDefault="00AC146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01-07,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09-11</w:t>
            </w:r>
          </w:p>
          <w:p w14:paraId="425B8A8E" w14:textId="77777777" w:rsidR="009C10B7" w:rsidRDefault="00AC146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6.1-6.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F308B" w14:textId="77777777" w:rsidR="009C10B7" w:rsidRDefault="00AC1462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ЛР 2, ЛР3, ЛР4, ЛР7,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ЛР9, ЛР10, ЛР11,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ЛР13,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ЛР14, ЛР15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61EDC" w14:textId="77777777" w:rsidR="009C10B7" w:rsidRDefault="00AC1462">
            <w:pPr>
              <w:pStyle w:val="TableParagraph"/>
              <w:ind w:left="109" w:right="164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</w:tbl>
    <w:p w14:paraId="32EEC1A2" w14:textId="77777777" w:rsidR="009C10B7" w:rsidRDefault="009C10B7"/>
    <w:sectPr w:rsidR="009C10B7">
      <w:footerReference w:type="default" r:id="rId46"/>
      <w:footerReference w:type="first" r:id="rId47"/>
      <w:pgSz w:w="11906" w:h="16838"/>
      <w:pgMar w:top="840" w:right="420" w:bottom="360" w:left="920" w:header="0" w:footer="166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F02B4F" w14:textId="77777777" w:rsidR="00FC4FCE" w:rsidRDefault="00FC4FCE">
      <w:r>
        <w:separator/>
      </w:r>
    </w:p>
  </w:endnote>
  <w:endnote w:type="continuationSeparator" w:id="0">
    <w:p w14:paraId="7EA30CBA" w14:textId="77777777" w:rsidR="00FC4FCE" w:rsidRDefault="00FC4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33100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" behindDoc="1" locked="0" layoutInCell="0" allowOverlap="1" wp14:anchorId="0DB8CCD0" wp14:editId="0596072E">
              <wp:simplePos x="0" y="0"/>
              <wp:positionH relativeFrom="page">
                <wp:posOffset>9810115</wp:posOffset>
              </wp:positionH>
              <wp:positionV relativeFrom="page">
                <wp:posOffset>6648450</wp:posOffset>
              </wp:positionV>
              <wp:extent cx="204470" cy="165735"/>
              <wp:effectExtent l="0" t="0" r="0" b="0"/>
              <wp:wrapNone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24039429" w14:textId="16916A17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6" type="#_x0000_t202" style="position:absolute;margin-left:772.45pt;margin-top:523.5pt;width:16.1pt;height:13.05pt;z-index:-5033164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12SyAEAAGwDAAAOAAAAZHJzL2Uyb0RvYy54bWysU82O0zAQviPxDpbv1GnZHxQ1XQGrIiQE&#10;SAsP4Dh2Y8n2WLa3SW88A0/CBSHxFOGNGDttdwU3RA7O/Pmb+WbG65vRGrKXIWpwDV0uKkqkE9Bp&#10;t2vo50/bZy8oiYm7jhtwsqEHGenN5umT9eBruYIeTCcDQRAX68E3tE/J14xF0UvL4wK8dOhUECxP&#10;qIYd6wIfEN0atqqqKzZA6HwAIWNE6+3spJuCr5QU6YNSUSZiGoq1pXKGcrb5ZJs1r3eB+16LYxn8&#10;H6qwXDtMeoa65YmT+6D/grJaBIig0kKAZaCUFrJwQDbL6g82dz33snDB5kR/blP8f7Di/f5jILrD&#10;2VHiuMURTV9/fZm+Tz+mn9O3ZW7Q4GONcXceI9P4CsYcfLRHNGbeowo2/5ERQT+2+nBurxwTEWhc&#10;VRcX1+gR6FpeXV4/v8wo7OGyDzG9kWBJFhoacHqlqXz/LqY59BSSc0UwuttqY4oSdu1rE8ie46S3&#10;5ZvvGt/z2VqmjeniHFpSP8JgmefMJ0tpbMcjyRa6A3I3bx12Pm/RSQgnoT0J3IkecL/mwh28vE+g&#10;dCk+g85ImDkrONJSw3H98s481kvUwyPZ/AYAAP//AwBQSwMEFAAGAAgAAAAhABYqFXDgAAAADwEA&#10;AA8AAABkcnMvZG93bnJldi54bWxMj0FPg0AQhe8m/ofNmHizCy2VFlkardGrEU163cKUJbCzhN22&#10;+O8dTnqbN/Py5nv5brK9uODoW0cK4kUEAqlydUuNgu+vt4cNCB801bp3hAp+0MOuuL3JdVa7K33i&#10;pQyN4BDymVZgQhgyKX1l0Gq/cAMS305utDqwHBtZj/rK4baXyyh6lFa3xB+MHnBvsOrKs1Ww+lim&#10;B/9evu6HA267jX/pTmSUur+bnp9ABJzCnxlmfEaHgpmO7ky1Fz3rdZJs2ctTlKRca/as0zQGcZx3&#10;6SoGWeTyf4/iFwAA//8DAFBLAQItABQABgAIAAAAIQC2gziS/gAAAOEBAAATAAAAAAAAAAAAAAAA&#10;AAAAAABbQ29udGVudF9UeXBlc10ueG1sUEsBAi0AFAAGAAgAAAAhADj9If/WAAAAlAEAAAsAAAAA&#10;AAAAAAAAAAAALwEAAF9yZWxzLy5yZWxzUEsBAi0AFAAGAAgAAAAhAHvPXZLIAQAAbAMAAA4AAAAA&#10;AAAAAAAAAAAALgIAAGRycy9lMm9Eb2MueG1sUEsBAi0AFAAGAAgAAAAhABYqFXDgAAAADwEAAA8A&#10;AAAAAAAAAAAAAAAAIgQAAGRycy9kb3ducmV2LnhtbFBLBQYAAAAABAAEAPMAAAAvBQAAAAA=&#10;" o:allowincell="f" stroked="f">
              <v:fill opacity="0"/>
              <v:textbox inset="0,0,0,0">
                <w:txbxContent>
                  <w:p w14:paraId="24039429" w14:textId="16916A17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B0E2B3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" behindDoc="1" locked="0" layoutInCell="0" allowOverlap="1" wp14:anchorId="679E2B5A" wp14:editId="39F20C03">
              <wp:simplePos x="0" y="0"/>
              <wp:positionH relativeFrom="page">
                <wp:posOffset>9810115</wp:posOffset>
              </wp:positionH>
              <wp:positionV relativeFrom="page">
                <wp:posOffset>6648450</wp:posOffset>
              </wp:positionV>
              <wp:extent cx="204470" cy="165735"/>
              <wp:effectExtent l="0" t="0" r="0" b="0"/>
              <wp:wrapNone/>
              <wp:docPr id="2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88BE6D8" w14:textId="525B9C40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2" o:spid="_x0000_s1027" type="#_x0000_t202" style="position:absolute;margin-left:772.45pt;margin-top:523.5pt;width:16.1pt;height:13.05pt;z-index:-5033164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VEPzAEAAHMDAAAOAAAAZHJzL2Uyb0RvYy54bWysU0uO1DAQ3SNxB8t7OukwHxR1egSMGiEh&#10;QBo4gOPYHUu2y7I9nfSOM3ASNgiJU4QbUXYmPaOZHSILp1xVeVXvVWVzNRpNDsIHBbah61VJibAc&#10;OmX3Df36ZffiFSUhMtsxDVY09CgCvdo+f7YZXC0q6EF3whMEsaEeXEP7GF1dFIH3wrCwAicsBiV4&#10;wyJe/b7oPBsQ3eiiKsuLYgDfOQ9chIDe6zlItxlfSsHjJymDiEQ3FHuL+fT5bNNZbDes3nvmesXv&#10;2mD/0IVhymLRE9Q1i4zcevUEyijuIYCMKw6mACkVF5kDslmXj9jc9MyJzAXFCe4kU/h/sPzj4bMn&#10;qmtoRYllBkc0ff/zbfo5/Zp+Tz+qJNDgQo15Nw4z4/gGRhz04g/oTLxH6U16IyOCcZT6eJJXjJFw&#10;dFbl2dklRjiG1hfnly/PE0px/7HzIb4TYEgyGupxellUdvgQ4py6pKRaAbTqdkrrfPH79q325MBw&#10;0rv8zN9q17PZm6eN5cKcmks/wCgSz5lPsuLYjlmYE9cWuiNKoN9bHEBapsXwi9EuBrO8B1yzuX8L&#10;r28jSJU5JOwZCRtIF5xsbuVuC9PqPLznrPt/ZfsXAAD//wMAUEsDBBQABgAIAAAAIQAWKhVw4AAA&#10;AA8BAAAPAAAAZHJzL2Rvd25yZXYueG1sTI9BT4NAEIXvJv6HzZh4swstlRZZGq3RqxFNet3ClCWw&#10;s4TdtvjvHU56mzfz8uZ7+W6yvbjg6FtHCuJFBAKpcnVLjYLvr7eHDQgfNNW6d4QKftDDrri9yXVW&#10;uyt94qUMjeAQ8plWYEIYMil9ZdBqv3ADEt9ObrQ6sBwbWY/6yuG2l8soepRWt8QfjB5wb7DqyrNV&#10;sPpYpgf/Xr7uhwNuu41/6U5klLq/m56fQAScwp8ZZnxGh4KZju5MtRc963WSbNnLU5SkXGv2rNM0&#10;BnGcd+kqBlnk8n+P4hcAAP//AwBQSwECLQAUAAYACAAAACEAtoM4kv4AAADhAQAAEwAAAAAAAAAA&#10;AAAAAAAAAAAAW0NvbnRlbnRfVHlwZXNdLnhtbFBLAQItABQABgAIAAAAIQA4/SH/1gAAAJQBAAAL&#10;AAAAAAAAAAAAAAAAAC8BAABfcmVscy8ucmVsc1BLAQItABQABgAIAAAAIQAu5VEPzAEAAHMDAAAO&#10;AAAAAAAAAAAAAAAAAC4CAABkcnMvZTJvRG9jLnhtbFBLAQItABQABgAIAAAAIQAWKhVw4AAAAA8B&#10;AAAPAAAAAAAAAAAAAAAAACYEAABkcnMvZG93bnJldi54bWxQSwUGAAAAAAQABADzAAAAMwUAAAAA&#10;" o:allowincell="f" stroked="f">
              <v:fill opacity="0"/>
              <v:textbox inset="0,0,0,0">
                <w:txbxContent>
                  <w:p w14:paraId="188BE6D8" w14:textId="525B9C40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B86DA" w14:textId="77777777" w:rsidR="00DA08E0" w:rsidRDefault="00DA08E0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9E7CD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15" behindDoc="1" locked="0" layoutInCell="0" allowOverlap="1" wp14:anchorId="15C3B3A6" wp14:editId="0FCF91A4">
              <wp:simplePos x="0" y="0"/>
              <wp:positionH relativeFrom="page">
                <wp:posOffset>9810115</wp:posOffset>
              </wp:positionH>
              <wp:positionV relativeFrom="page">
                <wp:posOffset>6648450</wp:posOffset>
              </wp:positionV>
              <wp:extent cx="204470" cy="165735"/>
              <wp:effectExtent l="0" t="0" r="0" b="0"/>
              <wp:wrapNone/>
              <wp:docPr id="3" name="Врезка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55B2E1F4" w14:textId="7D36A711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3" o:spid="_x0000_s1028" type="#_x0000_t202" style="position:absolute;margin-left:772.45pt;margin-top:523.5pt;width:16.1pt;height:13.05pt;z-index:-5033164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kzMzgEAAHMDAAAOAAAAZHJzL2Uyb0RvYy54bWysU82O0zAQviPxDpbvNGm7PyhqugJWRUgI&#10;kJZ9AMexG0u2x7K9TXrjGXgSLgiJp8i+EWNn010tN0QOznhm8s1830w2V4PR5CB8UGBrulyUlAjL&#10;oVV2X9Pbr7tXrykJkdmWabCipkcR6NX25YtN7yqxgg50KzxBEBuq3tW0i9FVRRF4JwwLC3DCYlCC&#10;Nyzi1e+L1rMe0Y0uVmV5UfTgW+eBixDQez0F6TbjSyl4/CxlEJHommJvMZ8+n006i+2GVXvPXKf4&#10;QxvsH7owTFkseoK6ZpGRO6/+gjKKewgg44KDKUBKxUXmgGyW5TM2Nx1zInNBcYI7yRT+Hyz/dPji&#10;iWpruqbEMoMjGr/ffxt/jr/G3+OPdRKod6HCvBuHmXF4CwMOevYHdCbeg/QmvZERwThKfTzJK4ZI&#10;ODpX5dnZJUY4hpYX55fr84RSPH7sfIjvBRiSjJp6nF4WlR0+hjilzimpVgCt2p3SOl/8vnmnPTkw&#10;nPQuP9O32nVs8uZpY7kwpebSTzCKxHPik6w4NEMWZjVzbaA9ogT6g8UBpGWaDT8bzWwwyzvANZv6&#10;t/DmLoJUmUPCnpCwgXTByeZWHrYwrc7Te856/Fe2fwAAAP//AwBQSwMEFAAGAAgAAAAhABYqFXDg&#10;AAAADwEAAA8AAABkcnMvZG93bnJldi54bWxMj0FPg0AQhe8m/ofNmHizCy2VFlkardGrEU163cKU&#10;JbCzhN22+O8dTnqbN/Py5nv5brK9uODoW0cK4kUEAqlydUuNgu+vt4cNCB801bp3hAp+0MOuuL3J&#10;dVa7K33ipQyN4BDymVZgQhgyKX1l0Gq/cAMS305utDqwHBtZj/rK4baXyyh6lFa3xB+MHnBvsOrK&#10;s1Ww+limB/9evu6HA267jX/pTmSUur+bnp9ABJzCnxlmfEaHgpmO7ky1Fz3rdZJs2ctTlKRca/as&#10;0zQGcZx36SoGWeTyf4/iFwAA//8DAFBLAQItABQABgAIAAAAIQC2gziS/gAAAOEBAAATAAAAAAAA&#10;AAAAAAAAAAAAAABbQ29udGVudF9UeXBlc10ueG1sUEsBAi0AFAAGAAgAAAAhADj9If/WAAAAlAEA&#10;AAsAAAAAAAAAAAAAAAAALwEAAF9yZWxzLy5yZWxzUEsBAi0AFAAGAAgAAAAhAGAeTMzOAQAAcwMA&#10;AA4AAAAAAAAAAAAAAAAALgIAAGRycy9lMm9Eb2MueG1sUEsBAi0AFAAGAAgAAAAhABYqFXDgAAAA&#10;DwEAAA8AAAAAAAAAAAAAAAAAKAQAAGRycy9kb3ducmV2LnhtbFBLBQYAAAAABAAEAPMAAAA1BQAA&#10;AAA=&#10;" o:allowincell="f" stroked="f">
              <v:fill opacity="0"/>
              <v:textbox inset="0,0,0,0">
                <w:txbxContent>
                  <w:p w14:paraId="55B2E1F4" w14:textId="7D36A711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2F3062" w14:textId="77777777" w:rsidR="00DA08E0" w:rsidRDefault="00DA08E0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6AF55A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16" behindDoc="1" locked="0" layoutInCell="0" allowOverlap="1" wp14:anchorId="29130C1C" wp14:editId="5AC4453E">
              <wp:simplePos x="0" y="0"/>
              <wp:positionH relativeFrom="page">
                <wp:posOffset>9810115</wp:posOffset>
              </wp:positionH>
              <wp:positionV relativeFrom="page">
                <wp:posOffset>6648450</wp:posOffset>
              </wp:positionV>
              <wp:extent cx="204470" cy="165735"/>
              <wp:effectExtent l="0" t="0" r="0" b="0"/>
              <wp:wrapNone/>
              <wp:docPr id="4" name="Врезка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B753ED0" w14:textId="447A6C84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4" o:spid="_x0000_s1029" type="#_x0000_t202" style="position:absolute;margin-left:772.45pt;margin-top:523.5pt;width:16.1pt;height:13.05pt;z-index:-503316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YgvzgEAAHMDAAAOAAAAZHJzL2Uyb0RvYy54bWysU8Fu1DAQvSPxD5bvbLLbbYuizVZAtQgJ&#10;AVLpBziOvbFkeyzb3WRvfANfwgUh8RXpHzF2mm1VbogcnPHM5M28N5PN1WA0OQgfFNiaLhclJcJy&#10;aJXd1/T26+7Va0pCZLZlGqyo6VEEerV9+WLTu0qsoAPdCk8QxIaqdzXtYnRVUQTeCcPCApywGJTg&#10;DYt49fui9axHdKOLVVleFD341nngIgT0Xk9Bus34UgoeP0sZRCS6pthbzKfPZ5POYrth1d4z1yn+&#10;0Ab7hy4MUxaLnqCuWWTkzqu/oIziHgLIuOBgCpBScZE5IJtl+YzNTcecyFxQnOBOMoX/B8s/Hb54&#10;otqarimxzOCIxu/338af46/x9/hjnQTqXagw78ZhZhzewoCDnv0BnYn3IL1Jb2REMI5SH0/yiiES&#10;js5VuV5fYoRjaHlxfnl2nlCKx4+dD/G9AEOSUVOP08uissPHEKfUOSXVCqBVu1Na54vfN++0JweG&#10;k97lZ/pWu45N3jxtLBem1Fz6CUaReE58khWHZsjCnM1cG2iPKIH+YHEAaZlmw89GMxvM8g5wzab+&#10;Lby5iyBV5pCwJyRsIF1wsrmVhy1Mq/P0nrMe/5XtHwAAAP//AwBQSwMEFAAGAAgAAAAhABYqFXDg&#10;AAAADwEAAA8AAABkcnMvZG93bnJldi54bWxMj0FPg0AQhe8m/ofNmHizCy2VFlkardGrEU163cKU&#10;JbCzhN22+O8dTnqbN/Py5nv5brK9uODoW0cK4kUEAqlydUuNgu+vt4cNCB801bp3hAp+0MOuuL3J&#10;dVa7K33ipQyN4BDymVZgQhgyKX1l0Gq/cAMS305utDqwHBtZj/rK4baXyyh6lFa3xB+MHnBvsOrK&#10;s1Ww+limB/9evu6HA267jX/pTmSUur+bnp9ABJzCnxlmfEaHgpmO7ky1Fz3rdZJs2ctTlKRca/as&#10;0zQGcZx36SoGWeTyf4/iFwAA//8DAFBLAQItABQABgAIAAAAIQC2gziS/gAAAOEBAAATAAAAAAAA&#10;AAAAAAAAAAAAAABbQ29udGVudF9UeXBlc10ueG1sUEsBAi0AFAAGAAgAAAAhADj9If/WAAAAlAEA&#10;AAsAAAAAAAAAAAAAAAAALwEAAF9yZWxzLy5yZWxzUEsBAi0AFAAGAAgAAAAhAEtxiC/OAQAAcwMA&#10;AA4AAAAAAAAAAAAAAAAALgIAAGRycy9lMm9Eb2MueG1sUEsBAi0AFAAGAAgAAAAhABYqFXDgAAAA&#10;DwEAAA8AAAAAAAAAAAAAAAAAKAQAAGRycy9kb3ducmV2LnhtbFBLBQYAAAAABAAEAPMAAAA1BQAA&#10;AAA=&#10;" o:allowincell="f" stroked="f">
              <v:fill opacity="0"/>
              <v:textbox inset="0,0,0,0">
                <w:txbxContent>
                  <w:p w14:paraId="0B753ED0" w14:textId="447A6C84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E2637" w14:textId="77777777" w:rsidR="00DA08E0" w:rsidRDefault="00DA08E0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E66F94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5" behindDoc="1" locked="0" layoutInCell="0" allowOverlap="1" wp14:anchorId="36A148C5" wp14:editId="647180F6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5" name="Врезка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50307CAC" w14:textId="70935B8E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5" o:spid="_x0000_s1030" type="#_x0000_t202" style="position:absolute;margin-left:540pt;margin-top:818.6pt;width:16.1pt;height:13.05pt;z-index:-5033164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BaPzQEAAHMDAAAOAAAAZHJzL2Uyb0RvYy54bWysU02O0zAU3iNxB8t7mrS0MyhqOgJGRUgI&#10;kAYO4Dh2Y8n2s2xPk+44Aydhg5A4RbgRz86kM5rZIbJw3p+/vO97L9urwWhyFD4osDVdLkpKhOXQ&#10;Knuo6dcv+xevKAmR2ZZpsKKmJxHo1e75s23vKrGCDnQrPEEQG6re1bSL0VVFEXgnDAsLcMJiUoI3&#10;LKLrD0XrWY/oRhersrwoevCt88BFCBi9npJ0l/GlFDx+kjKISHRNsbeYT5/PJp3Fbsuqg2euU/yu&#10;DfYPXRimLH70DHXNIiO3Xj2BMop7CCDjgoMpQErFReaAbJblIzY3HXMic0FxgjvLFP4fLP94/OyJ&#10;amu6ocQygyMav//5Nv4cf42/xx+bJFDvQoV1Nw4r4/AGBhz0HA8YTLwH6U16IyOCeZT6dJZXDJFw&#10;DK7K9foSMxxTy4vN5cuMXtxfdj7EdwIMSUZNPU4vi8qOH0LERrB0LknfCqBVu1daZ8cfmrfakyPD&#10;Se/zM93VrmNTNE8bMcJUmvEeYBSJ58QnWXFohizMeubaQHtCCfR7iwNIyzQbfjaa2WCWd4BrNvVv&#10;4fVtBKkyh4Q9IWEDycHJ5lbutjCtzkM/V93/K7u/AAAA//8DAFBLAwQUAAYACAAAACEAAAUW8d4A&#10;AAAPAQAADwAAAGRycy9kb3ducmV2LnhtbExPy07DMBC8I/EP1iJxo85DSkOIU0ERXBEBqVc33iZR&#10;4nUUu234ezYnuM3sjGZnyt1iR3HB2feOFMSbCARS40xPrYLvr7eHHIQPmoweHaGCH/Swq25vSl0Y&#10;d6VPvNShFRxCvtAKuhCmQkrfdGi137gJibWTm60OTOdWmllfOdyOMomiTFrdE3/o9IT7DpuhPlsF&#10;6UeyPfj3+nU/HfBxyP3LcKJOqfu75fkJRMAl/Jlhrc/VoeJOR3cm48XIPMojHhMYZek2AbF64jhh&#10;dFxvWZqCrEr5f0f1CwAA//8DAFBLAQItABQABgAIAAAAIQC2gziS/gAAAOEBAAATAAAAAAAAAAAA&#10;AAAAAAAAAABbQ29udGVudF9UeXBlc10ueG1sUEsBAi0AFAAGAAgAAAAhADj9If/WAAAAlAEAAAsA&#10;AAAAAAAAAAAAAAAALwEAAF9yZWxzLy5yZWxzUEsBAi0AFAAGAAgAAAAhAITIFo/NAQAAcwMAAA4A&#10;AAAAAAAAAAAAAAAALgIAAGRycy9lMm9Eb2MueG1sUEsBAi0AFAAGAAgAAAAhAAAFFvHeAAAADwEA&#10;AA8AAAAAAAAAAAAAAAAAJwQAAGRycy9kb3ducmV2LnhtbFBLBQYAAAAABAAEAPMAAAAyBQAAAAA=&#10;" o:allowincell="f" stroked="f">
              <v:fill opacity="0"/>
              <v:textbox inset="0,0,0,0">
                <w:txbxContent>
                  <w:p w14:paraId="50307CAC" w14:textId="70935B8E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DB5AA0" w14:textId="77777777" w:rsidR="00DA08E0" w:rsidRDefault="00DA08E0"/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4C5A14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17" behindDoc="1" locked="0" layoutInCell="0" allowOverlap="1" wp14:anchorId="716D3D93" wp14:editId="06E012F0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6" name="Врезка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7EF2FCC" w14:textId="1CF99883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6" o:spid="_x0000_s1031" type="#_x0000_t202" style="position:absolute;margin-left:540pt;margin-top:818.6pt;width:16.1pt;height:13.05pt;z-index:-5033164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cJyzAEAAHMDAAAOAAAAZHJzL2Uyb0RvYy54bWysU8GO0zAQvSPxD5bvNGnZ7aKo6QpYFSEh&#10;QFr4AMexG0u2x7K9TXrjG/gSLgiJrwh/xNjZtKvdGyIHZzwzeTPvzWRzPRhNDsIHBbamy0VJibAc&#10;WmX3Nf36ZffiFSUhMtsyDVbU9CgCvd4+f7bpXSVW0IFuhScIYkPVu5p2MbqqKALvhGFhAU5YDErw&#10;hkW8+n3RetYjutHFqizXRQ++dR64CAG9N1OQbjO+lILHT1IGEYmuKfYW8+nz2aSz2G5YtffMdYrf&#10;t8H+oQvDlMWiJ6gbFhm58+oJlFHcQwAZFxxMAVIqLjIHZLMsH7G57ZgTmQuKE9xJpvD/YPnHw2dP&#10;VFvTNSWWGRzR+P3Pt/Hn+Gv8Pf5YJ4F6FyrMu3WYGYc3MOCgZ39AZ+I9SG/SGxkRjKPUx5O8YoiE&#10;o3NVXlxcYYRjaLm+vHp5mVCK88fOh/hOgCHJqKnH6WVR2eFDiFPqnJJqBdCq3Smt88Xvm7fakwPD&#10;Se/yM32rXccmb542lgtTai79AKNIPCc+yYpDM2RhcpfJ00B7RAn0e4sDSMs0G342mtlglneAazb1&#10;b+H1XQSpMoczEjaQLjjZ3Mr9FqbVeXjPWed/ZfsXAAD//wMAUEsDBBQABgAIAAAAIQAABRbx3gAA&#10;AA8BAAAPAAAAZHJzL2Rvd25yZXYueG1sTE/LTsMwELwj8Q/WInGjzkNKQ4hTQRFcEQGpVzfeJlHi&#10;dRS7bfh7Nie4zeyMZmfK3WJHccHZ944UxJsIBFLjTE+tgu+vt4cchA+ajB4doYIf9LCrbm9KXRh3&#10;pU+81KEVHEK+0Aq6EKZCSt90aLXfuAmJtZObrQ5M51aaWV853I4yiaJMWt0Tf+j0hPsOm6E+WwXp&#10;R7I9+Pf6dT8d8HHI/ctwok6p+7vl+QlEwCX8mWGtz9Wh4k5Hdybjxcg8yiMeExhl6TYBsXriOGF0&#10;XG9ZmoKsSvl/R/ULAAD//wMAUEsBAi0AFAAGAAgAAAAhALaDOJL+AAAA4QEAABMAAAAAAAAAAAAA&#10;AAAAAAAAAFtDb250ZW50X1R5cGVzXS54bWxQSwECLQAUAAYACAAAACEAOP0h/9YAAACUAQAACwAA&#10;AAAAAAAAAAAAAAAvAQAAX3JlbHMvLnJlbHNQSwECLQAUAAYACAAAACEAloHCcswBAABzAwAADgAA&#10;AAAAAAAAAAAAAAAuAgAAZHJzL2Uyb0RvYy54bWxQSwECLQAUAAYACAAAACEAAAUW8d4AAAAPAQAA&#10;DwAAAAAAAAAAAAAAAAAmBAAAZHJzL2Rvd25yZXYueG1sUEsFBgAAAAAEAAQA8wAAADEFAAAAAA==&#10;" o:allowincell="f" stroked="f">
              <v:fill opacity="0"/>
              <v:textbox inset="0,0,0,0">
                <w:txbxContent>
                  <w:p w14:paraId="77EF2FCC" w14:textId="1CF99883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7F1E3D" w14:textId="77777777" w:rsidR="00DA08E0" w:rsidRDefault="00DA08E0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184635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18" behindDoc="1" locked="0" layoutInCell="0" allowOverlap="1" wp14:anchorId="5D432F44" wp14:editId="757938BD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7" name="Врезка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42A4C4FC" w14:textId="338209F9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7" o:spid="_x0000_s1032" type="#_x0000_t202" style="position:absolute;margin-left:540pt;margin-top:818.6pt;width:16.1pt;height:13.05pt;z-index:-50331646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t+xzQEAAHMDAAAOAAAAZHJzL2Uyb0RvYy54bWysU8GO0zAQvSPxD5bvNGnZbVHUdAWsipAQ&#10;IC18gOPYjSXbY9neJr3xDXwJF4TEV4Q/YuxsuqvdGyIHZzwzeTPvzWR7NRhNjsIHBbamy0VJibAc&#10;WmUPNf36Zf/iFSUhMtsyDVbU9CQCvdo9f7btXSVW0IFuhScIYkPVu5p2MbqqKALvhGFhAU5YDErw&#10;hkW8+kPRetYjutHFqizXRQ++dR64CAG911OQ7jK+lILHT1IGEYmuKfYW8+nz2aSz2G1ZdfDMdYrf&#10;tcH+oQvDlMWiZ6hrFhm59eoJlFHcQwAZFxxMAVIqLjIHZLMsH7G56ZgTmQuKE9xZpvD/YPnH42dP&#10;VFvTDSWWGRzR+P3Pt/Hn+Gv8Pf7YJIF6FyrMu3GYGYc3MOCgZ39AZ+I9SG/SGxkRjKPUp7O8YoiE&#10;o3NVXlxsMMIxtFxfbl5eJpTi/mPnQ3wnwJBk1NTj9LKo7PghxCl1Tkm1AmjV7pXW+eIPzVvtyZHh&#10;pPf5mb7VrmOTN08by4UpNZd+gFEknhOfZMWhGbIw65lrA+0JJdDvLQ4gLdNs+NloZoNZ3gGu2dS/&#10;hde3EaTKHBL2hIQNpAtONrdyt4VpdR7ec9b9v7L7CwAA//8DAFBLAwQUAAYACAAAACEAAAUW8d4A&#10;AAAPAQAADwAAAGRycy9kb3ducmV2LnhtbExPy07DMBC8I/EP1iJxo85DSkOIU0ERXBEBqVc33iZR&#10;4nUUu234ezYnuM3sjGZnyt1iR3HB2feOFMSbCARS40xPrYLvr7eHHIQPmoweHaGCH/Swq25vSl0Y&#10;d6VPvNShFRxCvtAKuhCmQkrfdGi137gJibWTm60OTOdWmllfOdyOMomiTFrdE3/o9IT7DpuhPlsF&#10;6UeyPfj3+nU/HfBxyP3LcKJOqfu75fkJRMAl/Jlhrc/VoeJOR3cm48XIPMojHhMYZek2AbF64jhh&#10;dFxvWZqCrEr5f0f1CwAA//8DAFBLAQItABQABgAIAAAAIQC2gziS/gAAAOEBAAATAAAAAAAAAAAA&#10;AAAAAAAAAABbQ29udGVudF9UeXBlc10ueG1sUEsBAi0AFAAGAAgAAAAhADj9If/WAAAAlAEAAAsA&#10;AAAAAAAAAAAAAAAALwEAAF9yZWxzLy5yZWxzUEsBAi0AFAAGAAgAAAAhANh637HNAQAAcwMAAA4A&#10;AAAAAAAAAAAAAAAALgIAAGRycy9lMm9Eb2MueG1sUEsBAi0AFAAGAAgAAAAhAAAFFvHeAAAADwEA&#10;AA8AAAAAAAAAAAAAAAAAJwQAAGRycy9kb3ducmV2LnhtbFBLBQYAAAAABAAEAPMAAAAyBQAAAAA=&#10;" o:allowincell="f" stroked="f">
              <v:fill opacity="0"/>
              <v:textbox inset="0,0,0,0">
                <w:txbxContent>
                  <w:p w14:paraId="42A4C4FC" w14:textId="338209F9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45A6C" w14:textId="77777777" w:rsidR="00DA08E0" w:rsidRDefault="00DA08E0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B59EB1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19" behindDoc="1" locked="0" layoutInCell="0" allowOverlap="1" wp14:anchorId="4682A039" wp14:editId="1C498466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8" name="Врезка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30CDD7F2" w14:textId="53F0825C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8" o:spid="_x0000_s1033" type="#_x0000_t202" style="position:absolute;margin-left:540pt;margin-top:818.6pt;width:16.1pt;height:13.05pt;z-index:-50331646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TtuzQEAAHMDAAAOAAAAZHJzL2Uyb0RvYy54bWysU8Fu1DAQvSPxD5bvbLJL262izVZAtQgJ&#10;AVLhAxzH3liyPZbtbrI3voEv4YKQ+Ir0jxg7zbZqb4gcnPHM5M28eZPN1WA0OQgfFNiaLhclJcJy&#10;aJXd1/Tb192rS0pCZLZlGqyo6VEEerV9+WLTu0qsoAPdCk8QxIaqdzXtYnRVUQTeCcPCApywGJTg&#10;DYt49fui9axHdKOLVVleFD341nngIgT0Xk9Bus34UgoeP0sZRCS6pthbzKfPZ5POYrth1d4z1yl+&#10;3wb7hy4MUxaLnqCuWWTk1qtnUEZxDwFkXHAwBUipuMgckM2yfMLmpmNOZC44nOBOYwr/D5Z/Onzx&#10;RLU1RaEsMyjR+OPu+/hr/D3+GX9epgH1LlSYd+MwMw5vYUChZ39AZ+I9SG/SGxkRjOOoj6fxiiES&#10;js5VeXa2xgjH0PLifP36PKEUDx87H+J7AYYko6Ye1ctDZYePIU6pc0qqFUCrdqe0zhe/b95pTw4M&#10;ld7lZ/pWu45N3qw2lgtTai79CKNIPCc+yYpDM+TBrGeuDbRHHIH+YFGAtEyz4WejmQ1meQe4ZlP/&#10;Ft7cRpAqc0jYExI2kC6obG7lfgvT6jy+56yHf2X7FwAA//8DAFBLAwQUAAYACAAAACEAAAUW8d4A&#10;AAAPAQAADwAAAGRycy9kb3ducmV2LnhtbExPy07DMBC8I/EP1iJxo85DSkOIU0ERXBEBqVc33iZR&#10;4nUUu234ezYnuM3sjGZnyt1iR3HB2feOFMSbCARS40xPrYLvr7eHHIQPmoweHaGCH/Swq25vSl0Y&#10;d6VPvNShFRxCvtAKuhCmQkrfdGi137gJibWTm60OTOdWmllfOdyOMomiTFrdE3/o9IT7DpuhPlsF&#10;6UeyPfj3+nU/HfBxyP3LcKJOqfu75fkJRMAl/Jlhrc/VoeJOR3cm48XIPMojHhMYZek2AbF64jhh&#10;dFxvWZqCrEr5f0f1CwAA//8DAFBLAQItABQABgAIAAAAIQC2gziS/gAAAOEBAAATAAAAAAAAAAAA&#10;AAAAAAAAAABbQ29udGVudF9UeXBlc10ueG1sUEsBAi0AFAAGAAgAAAAhADj9If/WAAAAlAEAAAsA&#10;AAAAAAAAAAAAAAAALwEAAF9yZWxzLy5yZWxzUEsBAi0AFAAGAAgAAAAhAIFZO27NAQAAcwMAAA4A&#10;AAAAAAAAAAAAAAAALgIAAGRycy9lMm9Eb2MueG1sUEsBAi0AFAAGAAgAAAAhAAAFFvHeAAAADwEA&#10;AA8AAAAAAAAAAAAAAAAAJwQAAGRycy9kb3ducmV2LnhtbFBLBQYAAAAABAAEAPMAAAAyBQAAAAA=&#10;" o:allowincell="f" stroked="f">
              <v:fill opacity="0"/>
              <v:textbox inset="0,0,0,0">
                <w:txbxContent>
                  <w:p w14:paraId="30CDD7F2" w14:textId="53F0825C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D6B0A5" w14:textId="77777777" w:rsidR="00DA08E0" w:rsidRDefault="00DA08E0"/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567A6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0" behindDoc="1" locked="0" layoutInCell="0" allowOverlap="1" wp14:anchorId="4B6900CA" wp14:editId="16502704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9" name="Врезка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4B7232D" w14:textId="7EFF463F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9" o:spid="_x0000_s1034" type="#_x0000_t202" style="position:absolute;margin-left:540pt;margin-top:818.6pt;width:16.1pt;height:13.05pt;z-index:-5033164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aMJzgEAAHMDAAAOAAAAZHJzL2Uyb0RvYy54bWysU81u1DAQviPxDpbvbLJLf6PNVkC1CAkB&#10;UtsHcBx7Y8n2WLa7yd54Bp6EC0LqU4Q3Yuw02wpuiByc8czkm/m+mayvBqPJXvigwNZ0uSgpEZZD&#10;q+yupne321cXlITIbMs0WFHTgwj0avPyxbp3lVhBB7oVniCIDVXvatrF6KqiCLwThoUFOGExKMEb&#10;FvHqd0XrWY/oRhersjwrevCt88BFCOi9noJ0k/GlFDx+ljKISHRNsbeYT5/PJp3FZs2qnWeuU/yx&#10;DfYPXRimLBY9Ql2zyMi9V39BGcU9BJBxwcEUIKXiInNANsvyDzY3HXMic0FxgjvKFP4fLP+0/+KJ&#10;amt6SYllBkc0fvv1dfwx/hwfxu+XSaDehQrzbhxmxuEtDDjo2R/QmXgP0pv0RkYE4yj14SivGCLh&#10;6FyVJyfnGOEYWp6dnr8+TSjF08fOh/hegCHJqKnH6WVR2f5jiFPqnJJqBdCq3Sqt88Xvmnfakz3D&#10;SW/zM32rXccmb542lgtTai79DKNIPCc+yYpDM2RhLmauDbQHlEB/sDiAtEyz4WejmQ1meQe4ZlP/&#10;Ft7cR5Aqc0jYExI2kC442dzK4xam1Xl+z1lP/8rmNwAAAP//AwBQSwMEFAAGAAgAAAAhAAAFFvHe&#10;AAAADwEAAA8AAABkcnMvZG93bnJldi54bWxMT8tOwzAQvCPxD9YicaPOQ0pDiFNBEVwRAalXN94m&#10;UeJ1FLtt+Hs2J7jN7IxmZ8rdYkdxwdn3jhTEmwgEUuNMT62C76+3hxyED5qMHh2hgh/0sKtub0pd&#10;GHelT7zUoRUcQr7QCroQpkJK33Rotd+4CYm1k5utDkznVppZXzncjjKJokxa3RN/6PSE+w6boT5b&#10;BelHsj349/p1Px3wccj9y3CiTqn7u+X5CUTAJfyZYa3P1aHiTkd3JuPFyDzKIx4TGGXpNgGxeuI4&#10;YXRcb1magqxK+X9H9QsAAP//AwBQSwECLQAUAAYACAAAACEAtoM4kv4AAADhAQAAEwAAAAAAAAAA&#10;AAAAAAAAAAAAW0NvbnRlbnRfVHlwZXNdLnhtbFBLAQItABQABgAIAAAAIQA4/SH/1gAAAJQBAAAL&#10;AAAAAAAAAAAAAAAAAC8BAABfcmVscy8ucmVsc1BLAQItABQABgAIAAAAIQBMZaMJzgEAAHMDAAAO&#10;AAAAAAAAAAAAAAAAAC4CAABkcnMvZTJvRG9jLnhtbFBLAQItABQABgAIAAAAIQAABRbx3gAAAA8B&#10;AAAPAAAAAAAAAAAAAAAAACgEAABkcnMvZG93bnJldi54bWxQSwUGAAAAAAQABADzAAAAMwUAAAAA&#10;" o:allowincell="f" stroked="f">
              <v:fill opacity="0"/>
              <v:textbox inset="0,0,0,0">
                <w:txbxContent>
                  <w:p w14:paraId="74B7232D" w14:textId="7EFF463F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3EC8F0" w14:textId="77777777" w:rsidR="00DA08E0" w:rsidRDefault="00DA08E0"/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C656F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1" behindDoc="1" locked="0" layoutInCell="0" allowOverlap="1" wp14:anchorId="1BF591EE" wp14:editId="36EC2A42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10" name="Врезка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53602859" w14:textId="2C0B6C6D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0" o:spid="_x0000_s1035" type="#_x0000_t202" style="position:absolute;margin-left:540pt;margin-top:818.6pt;width:16.1pt;height:13.05pt;z-index:-50331645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UtwzgEAAHUDAAAOAAAAZHJzL2Uyb0RvYy54bWysU81u1DAQviP1HSzfu8ku/YFosxVttQgJ&#10;AVLhARzH3liyPZbtbrI3noEn4YKQ+hThjRg7zbaCGyIHZzwz+Wa+bybrq8Foshc+KLA1XS5KSoTl&#10;0Cq7q+mXz9vTV5SEyGzLNFhR04MI9Gpz8mLdu0qsoAPdCk8QxIaqdzXtYnRVUQTeCcPCApywGJTg&#10;DYt49bui9axHdKOLVVleFD341nngIgT03k5Busn4UgoeP0oZRCS6pthbzKfPZ5POYrNm1c4z1yn+&#10;2Ab7hy4MUxaLHqFuWWTk3qu/oIziHgLIuOBgCpBScZE5IJtl+Qebu445kbmgOMEdZQr/D5Z/2H/y&#10;RLU4O5THMoMzGr/9+jr+GH+OD+N39KJEvQsVZt45zI3DNQyYPvsDOhPzQXqT3siJYBzRDkeBxRAJ&#10;R+eqPDu7xAjH0PLi/PLleUIpnj52PsS3AgxJRk09zi/LyvbvQ5xS55RUK4BW7VZpnS9+19xoT/YM&#10;Z73Nz/Stdh2bvJkMlgtTai79DKNIPCc+yYpDM2RpXs9cG2gPKIF+Z3EEaZ1mw89GMxvM8g5w0ab+&#10;Lby5jyBV5pCwJyRsIF1wtrmVxz1My/P8nrOe/pbNbwAAAP//AwBQSwMEFAAGAAgAAAAhAAAFFvHe&#10;AAAADwEAAA8AAABkcnMvZG93bnJldi54bWxMT8tOwzAQvCPxD9YicaPOQ0pDiFNBEVwRAalXN94m&#10;UeJ1FLtt+Hs2J7jN7IxmZ8rdYkdxwdn3jhTEmwgEUuNMT62C76+3hxyED5qMHh2hgh/0sKtub0pd&#10;GHelT7zUoRUcQr7QCroQpkJK33Rotd+4CYm1k5utDkznVppZXzncjjKJokxa3RN/6PSE+w6boT5b&#10;BelHsj349/p1Px3wccj9y3CiTqn7u+X5CUTAJfyZYa3P1aHiTkd3JuPFyDzKIx4TGGXpNgGxeuI4&#10;YXRcb1magqxK+X9H9QsAAP//AwBQSwECLQAUAAYACAAAACEAtoM4kv4AAADhAQAAEwAAAAAAAAAA&#10;AAAAAAAAAAAAW0NvbnRlbnRfVHlwZXNdLnhtbFBLAQItABQABgAIAAAAIQA4/SH/1gAAAJQBAAAL&#10;AAAAAAAAAAAAAAAAAC8BAABfcmVscy8ucmVsc1BLAQItABQABgAIAAAAIQAqBUtwzgEAAHUDAAAO&#10;AAAAAAAAAAAAAAAAAC4CAABkcnMvZTJvRG9jLnhtbFBLAQItABQABgAIAAAAIQAABRbx3gAAAA8B&#10;AAAPAAAAAAAAAAAAAAAAACgEAABkcnMvZG93bnJldi54bWxQSwUGAAAAAAQABADzAAAAMwUAAAAA&#10;" o:allowincell="f" stroked="f">
              <v:fill opacity="0"/>
              <v:textbox inset="0,0,0,0">
                <w:txbxContent>
                  <w:p w14:paraId="53602859" w14:textId="2C0B6C6D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73F884" w14:textId="77777777" w:rsidR="00DA08E0" w:rsidRDefault="00DA08E0"/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DAA95D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2" behindDoc="1" locked="0" layoutInCell="0" allowOverlap="1" wp14:anchorId="1D1DF4CE" wp14:editId="2145399C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11" name="Врезка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23FD534E" w14:textId="28B3F8CF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1" o:spid="_x0000_s1036" type="#_x0000_t202" style="position:absolute;margin-left:540pt;margin-top:818.6pt;width:16.1pt;height:13.05pt;z-index:-50331645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HP7zAEAAHYDAAAOAAAAZHJzL2Uyb0RvYy54bWysU82O0zAQviPxDpbv26TdX0VNV8CqCAkB&#10;0sIDOI7dWLI9lu1t0hvPwJNwQUg8RXijHTubdgU3RA/ueGb8zXzfTNa3g9FkL3xQYGu6XJSUCMuh&#10;VXZX0y+ft2c3lITIbMs0WFHTgwj0dvPyxbp3lVhBB7oVniCIDVXvatrF6KqiCLwThoUFOGExKMEb&#10;FvHqd0XrWY/oRhersrwqevCt88BFCOi9m4J0k/GlFDx+lDKISHRNsbeYT5/PJp3FZs2qnWeuU/yp&#10;DfYPXRimLBY9Qt2xyMiDV39BGcU9BJBxwcEUIKXiInNANsvyDzb3HXMic0FxgjvKFP4fLP+w/+SJ&#10;anF2S0osMzij8dvvr+OP8ef4a/yOXpSod6HCzHuHuXF4DQOmz/6AzsR8kN6kf+REMI5iH44CiyES&#10;js5VeXFxjRGOoeXV5fX5ZUIpTo+dD/GtAEOSUVOP88uysv37EKfUOSXVCqBVu1Va54vfNW+0J3uG&#10;s97m3/RWu45N3jxvLBem1Fz6GUaReE58khWHZpikye+Sq4H2gBrodxZnkPZpNvxsNLPBLO8AN20i&#10;YOHVQwSpMokTEnaQLjjc3MvTIqbteX7PWafPZfMIAAD//wMAUEsDBBQABgAIAAAAIQAABRbx3gAA&#10;AA8BAAAPAAAAZHJzL2Rvd25yZXYueG1sTE/LTsMwELwj8Q/WInGjzkNKQ4hTQRFcEQGpVzfeJlHi&#10;dRS7bfh7Nie4zeyMZmfK3WJHccHZ944UxJsIBFLjTE+tgu+vt4cchA+ajB4doYIf9LCrbm9KXRh3&#10;pU+81KEVHEK+0Aq6EKZCSt90aLXfuAmJtZObrQ5M51aaWV853I4yiaJMWt0Tf+j0hPsOm6E+WwXp&#10;R7I9+Pf6dT8d8HHI/ctwok6p+7vl+QlEwCX8mWGtz9Wh4k5Hdybjxcg8yiMeExhl6TYBsXriOGF0&#10;XG9ZmoKsSvl/R/ULAAD//wMAUEsBAi0AFAAGAAgAAAAhALaDOJL+AAAA4QEAABMAAAAAAAAAAAAA&#10;AAAAAAAAAFtDb250ZW50X1R5cGVzXS54bWxQSwECLQAUAAYACAAAACEAOP0h/9YAAACUAQAACwAA&#10;AAAAAAAAAAAAAAAvAQAAX3JlbHMvLnJlbHNQSwECLQAUAAYACAAAACEAKMhz+8wBAAB2AwAADgAA&#10;AAAAAAAAAAAAAAAuAgAAZHJzL2Uyb0RvYy54bWxQSwECLQAUAAYACAAAACEAAAUW8d4AAAAPAQAA&#10;DwAAAAAAAAAAAAAAAAAmBAAAZHJzL2Rvd25yZXYueG1sUEsFBgAAAAAEAAQA8wAAADEFAAAAAA==&#10;" o:allowincell="f" stroked="f">
              <v:fill opacity="0"/>
              <v:textbox inset="0,0,0,0">
                <w:txbxContent>
                  <w:p w14:paraId="23FD534E" w14:textId="28B3F8CF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B62C3" w14:textId="77777777" w:rsidR="00DA08E0" w:rsidRDefault="00DA08E0"/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265565" w14:textId="77777777" w:rsidR="00DA08E0" w:rsidRDefault="00DA08E0">
    <w:pPr>
      <w:pStyle w:val="a7"/>
      <w:spacing w:line="12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3" behindDoc="1" locked="0" layoutInCell="0" allowOverlap="1" wp14:anchorId="77BFE70A" wp14:editId="180F74E1">
              <wp:simplePos x="0" y="0"/>
              <wp:positionH relativeFrom="page">
                <wp:posOffset>6858000</wp:posOffset>
              </wp:positionH>
              <wp:positionV relativeFrom="page">
                <wp:posOffset>10396220</wp:posOffset>
              </wp:positionV>
              <wp:extent cx="204470" cy="165735"/>
              <wp:effectExtent l="0" t="0" r="0" b="0"/>
              <wp:wrapNone/>
              <wp:docPr id="12" name="Врезка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4745FAF7" w14:textId="65383283" w:rsidR="00DA08E0" w:rsidRDefault="00DA08E0">
                          <w:pPr>
                            <w:pStyle w:val="ae"/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75FF">
                            <w:rPr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2" o:spid="_x0000_s1037" type="#_x0000_t202" style="position:absolute;margin-left:540pt;margin-top:818.6pt;width:16.1pt;height:13.05pt;z-index:-50331645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BcczQEAAHYDAAAOAAAAZHJzL2Uyb0RvYy54bWysU81u1DAQviP1HSzfu8lu/1C02QpaLUJC&#10;gFR4AMexN5Zsj2W7m+yNZ+BJuCAkniK8EWOn2VbtDZGDM56ZfDPfN5P19WA02QsfFNiaLhclJcJy&#10;aJXd1fTrl+3pa0pCZLZlGqyo6UEEer05ebXuXSVW0IFuhScIYkPVu5p2MbqqKALvhGFhAU5YDErw&#10;hkW8+l3RetYjutHFqiwvix586zxwEQJ6b6cg3WR8KQWPn6QMIhJdU+wt5tPns0lnsVmzaueZ6xR/&#10;aIP9QxeGKYtFj1C3LDJy79ULKKO4hwAyLjiYAqRUXGQOyGZZPmNz1zEnMhcUJ7ijTOH/wfKP+8+e&#10;qBZnt6LEMoMzGr//+Tb+HH+Nv8cf6EWJehcqzLxzmBuHtzBg+uwP6EzMB+lNeiMngnEU+3AUWAyR&#10;cHSuyvPzK4xwDC0vL67OLhJK8fix8yG+E2BIMmrqcX5ZVrb/EOKUOqekWgG0ardK63zxu+ZGe7Jn&#10;OOttfqZvtevY5M3zxnJhSs2ln2AUiefEJ1lxaIZJmiPZBtoDaqDfW5xB2qfZ8LPRzAazvAPctImA&#10;hTf3EaTKJBL4hIQdpAsON/fysIhpe57ec9bj77L5CwAA//8DAFBLAwQUAAYACAAAACEAAAUW8d4A&#10;AAAPAQAADwAAAGRycy9kb3ducmV2LnhtbExPy07DMBC8I/EP1iJxo85DSkOIU0ERXBEBqVc33iZR&#10;4nUUu234ezYnuM3sjGZnyt1iR3HB2feOFMSbCARS40xPrYLvr7eHHIQPmoweHaGCH/Swq25vSl0Y&#10;d6VPvNShFRxCvtAKuhCmQkrfdGi137gJibWTm60OTOdWmllfOdyOMomiTFrdE3/o9IT7DpuhPlsF&#10;6UeyPfj3+nU/HfBxyP3LcKJOqfu75fkJRMAl/Jlhrc/VoeJOR3cm48XIPMojHhMYZek2AbF64jhh&#10;dFxvWZqCrEr5f0f1CwAA//8DAFBLAQItABQABgAIAAAAIQC2gziS/gAAAOEBAAATAAAAAAAAAAAA&#10;AAAAAAAAAABbQ29udGVudF9UeXBlc10ueG1sUEsBAi0AFAAGAAgAAAAhADj9If/WAAAAlAEAAAsA&#10;AAAAAAAAAAAAAAAALwEAAF9yZWxzLy5yZWxzUEsBAi0AFAAGAAgAAAAhAFVcFxzNAQAAdgMAAA4A&#10;AAAAAAAAAAAAAAAALgIAAGRycy9lMm9Eb2MueG1sUEsBAi0AFAAGAAgAAAAhAAAFFvHeAAAADwEA&#10;AA8AAAAAAAAAAAAAAAAAJwQAAGRycy9kb3ducmV2LnhtbFBLBQYAAAAABAAEAPMAAAAyBQAAAAA=&#10;" o:allowincell="f" stroked="f">
              <v:fill opacity="0"/>
              <v:textbox inset="0,0,0,0">
                <w:txbxContent>
                  <w:p w14:paraId="4745FAF7" w14:textId="65383283" w:rsidR="00DA08E0" w:rsidRDefault="00DA08E0">
                    <w:pPr>
                      <w:pStyle w:val="ae"/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775FF">
                      <w:rPr>
                        <w:noProof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F5D0F8" w14:textId="77777777" w:rsidR="00DA08E0" w:rsidRDefault="00DA08E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74D4D" w14:textId="77777777" w:rsidR="00FC4FCE" w:rsidRDefault="00FC4FCE">
      <w:r>
        <w:separator/>
      </w:r>
    </w:p>
  </w:footnote>
  <w:footnote w:type="continuationSeparator" w:id="0">
    <w:p w14:paraId="4FD1EAD8" w14:textId="77777777" w:rsidR="00FC4FCE" w:rsidRDefault="00FC4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A7559"/>
    <w:multiLevelType w:val="multilevel"/>
    <w:tmpl w:val="76787B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51F17FA"/>
    <w:multiLevelType w:val="multilevel"/>
    <w:tmpl w:val="11320334"/>
    <w:lvl w:ilvl="0">
      <w:start w:val="3"/>
      <w:numFmt w:val="decimal"/>
      <w:lvlText w:val="%1"/>
      <w:lvlJc w:val="left"/>
      <w:pPr>
        <w:tabs>
          <w:tab w:val="num" w:pos="0"/>
        </w:tabs>
        <w:ind w:left="212" w:hanging="65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212" w:hanging="653"/>
      </w:pPr>
      <w:rPr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521" w:hanging="60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30" w:hanging="6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36" w:hanging="6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41" w:hanging="6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47" w:hanging="6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52" w:hanging="6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557" w:hanging="600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0ADD61F5"/>
    <w:multiLevelType w:val="multilevel"/>
    <w:tmpl w:val="9B022774"/>
    <w:lvl w:ilvl="0">
      <w:numFmt w:val="bullet"/>
      <w:lvlText w:val="-"/>
      <w:lvlJc w:val="left"/>
      <w:pPr>
        <w:tabs>
          <w:tab w:val="num" w:pos="0"/>
        </w:tabs>
        <w:ind w:left="247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05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70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36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0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67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32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97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6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0B6137FF"/>
    <w:multiLevelType w:val="multilevel"/>
    <w:tmpl w:val="DC6CDF82"/>
    <w:lvl w:ilvl="0">
      <w:start w:val="1"/>
      <w:numFmt w:val="decimal"/>
      <w:lvlText w:val="%1."/>
      <w:lvlJc w:val="left"/>
      <w:pPr>
        <w:tabs>
          <w:tab w:val="num" w:pos="0"/>
        </w:tabs>
        <w:ind w:left="212" w:hanging="341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900" w:hanging="34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752" w:hanging="34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604" w:hanging="34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56" w:hanging="34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308" w:hanging="34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60" w:hanging="34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12" w:hanging="34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64" w:hanging="341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1E960BF4"/>
    <w:multiLevelType w:val="multilevel"/>
    <w:tmpl w:val="7136BAA4"/>
    <w:lvl w:ilvl="0">
      <w:start w:val="27"/>
      <w:numFmt w:val="decimal"/>
      <w:lvlText w:val="%1."/>
      <w:lvlJc w:val="left"/>
      <w:pPr>
        <w:tabs>
          <w:tab w:val="num" w:pos="0"/>
        </w:tabs>
        <w:ind w:left="107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379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58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38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17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497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776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55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35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1F1F23D6"/>
    <w:multiLevelType w:val="multilevel"/>
    <w:tmpl w:val="F9CA7E22"/>
    <w:lvl w:ilvl="0">
      <w:start w:val="1"/>
      <w:numFmt w:val="decimal"/>
      <w:lvlText w:val="%1."/>
      <w:lvlJc w:val="left"/>
      <w:pPr>
        <w:tabs>
          <w:tab w:val="num" w:pos="0"/>
        </w:tabs>
        <w:ind w:left="212" w:hanging="24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54" w:hanging="24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89" w:hanging="24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24" w:hanging="24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59" w:hanging="24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4" w:hanging="24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29" w:hanging="24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64" w:hanging="24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99" w:hanging="248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20591BFF"/>
    <w:multiLevelType w:val="multilevel"/>
    <w:tmpl w:val="8C0C36F8"/>
    <w:lvl w:ilvl="0">
      <w:numFmt w:val="bullet"/>
      <w:lvlText w:val="-"/>
      <w:lvlJc w:val="left"/>
      <w:pPr>
        <w:tabs>
          <w:tab w:val="num" w:pos="0"/>
        </w:tabs>
        <w:ind w:left="109" w:hanging="154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27" w:hanging="15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55" w:hanging="15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83" w:hanging="15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11" w:hanging="15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739" w:hanging="15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66" w:hanging="15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94" w:hanging="15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2" w:hanging="154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21AC7023"/>
    <w:multiLevelType w:val="multilevel"/>
    <w:tmpl w:val="8B12CE58"/>
    <w:lvl w:ilvl="0">
      <w:start w:val="1"/>
      <w:numFmt w:val="decimal"/>
      <w:lvlText w:val="%1."/>
      <w:lvlJc w:val="left"/>
      <w:pPr>
        <w:tabs>
          <w:tab w:val="num" w:pos="0"/>
        </w:tabs>
        <w:ind w:left="347" w:hanging="2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95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50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06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61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17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72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127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83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227461F4"/>
    <w:multiLevelType w:val="multilevel"/>
    <w:tmpl w:val="0FDE2E32"/>
    <w:lvl w:ilvl="0">
      <w:start w:val="1"/>
      <w:numFmt w:val="decimal"/>
      <w:lvlText w:val="%1"/>
      <w:lvlJc w:val="left"/>
      <w:pPr>
        <w:tabs>
          <w:tab w:val="num" w:pos="0"/>
        </w:tabs>
        <w:ind w:left="1341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341" w:hanging="42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521" w:hanging="600"/>
      </w:pPr>
      <w:rPr>
        <w:w w:val="100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25" w:hanging="6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28" w:hanging="6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31" w:hanging="6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4" w:hanging="6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37" w:hanging="6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540" w:hanging="600"/>
      </w:pPr>
      <w:rPr>
        <w:rFonts w:ascii="Symbol" w:hAnsi="Symbol" w:cs="Symbol" w:hint="default"/>
        <w:lang w:val="ru-RU" w:eastAsia="en-US" w:bidi="ar-SA"/>
      </w:rPr>
    </w:lvl>
  </w:abstractNum>
  <w:abstractNum w:abstractNumId="9">
    <w:nsid w:val="22E85436"/>
    <w:multiLevelType w:val="multilevel"/>
    <w:tmpl w:val="D3527336"/>
    <w:lvl w:ilvl="0">
      <w:start w:val="2"/>
      <w:numFmt w:val="decimal"/>
      <w:lvlText w:val="%1"/>
      <w:lvlJc w:val="left"/>
      <w:pPr>
        <w:tabs>
          <w:tab w:val="num" w:pos="0"/>
        </w:tabs>
        <w:ind w:left="89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92" w:hanging="42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824" w:hanging="42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286" w:hanging="42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748" w:hanging="4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8210" w:hanging="4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9672" w:hanging="4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1134" w:hanging="4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2596" w:hanging="420"/>
      </w:pPr>
      <w:rPr>
        <w:rFonts w:ascii="Symbol" w:hAnsi="Symbol" w:cs="Symbol" w:hint="default"/>
        <w:lang w:val="ru-RU" w:eastAsia="en-US" w:bidi="ar-SA"/>
      </w:rPr>
    </w:lvl>
  </w:abstractNum>
  <w:abstractNum w:abstractNumId="10">
    <w:nsid w:val="291F49D4"/>
    <w:multiLevelType w:val="multilevel"/>
    <w:tmpl w:val="2FA0714A"/>
    <w:lvl w:ilvl="0">
      <w:start w:val="1"/>
      <w:numFmt w:val="decimal"/>
      <w:lvlText w:val="%1."/>
      <w:lvlJc w:val="left"/>
      <w:pPr>
        <w:tabs>
          <w:tab w:val="num" w:pos="0"/>
        </w:tabs>
        <w:ind w:left="212" w:hanging="269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54" w:hanging="26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89" w:hanging="26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24" w:hanging="26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59" w:hanging="26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4" w:hanging="26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29" w:hanging="26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64" w:hanging="26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99" w:hanging="269"/>
      </w:pPr>
      <w:rPr>
        <w:rFonts w:ascii="Symbol" w:hAnsi="Symbol" w:cs="Symbol" w:hint="default"/>
        <w:lang w:val="ru-RU" w:eastAsia="en-US" w:bidi="ar-SA"/>
      </w:rPr>
    </w:lvl>
  </w:abstractNum>
  <w:abstractNum w:abstractNumId="11">
    <w:nsid w:val="2CCA763C"/>
    <w:multiLevelType w:val="multilevel"/>
    <w:tmpl w:val="79728EC4"/>
    <w:lvl w:ilvl="0">
      <w:start w:val="25"/>
      <w:numFmt w:val="decimal"/>
      <w:lvlText w:val="%1."/>
      <w:lvlJc w:val="left"/>
      <w:pPr>
        <w:tabs>
          <w:tab w:val="num" w:pos="0"/>
        </w:tabs>
        <w:ind w:left="107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379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58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38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17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497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776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55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35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2">
    <w:nsid w:val="2D901A50"/>
    <w:multiLevelType w:val="multilevel"/>
    <w:tmpl w:val="699ABB48"/>
    <w:lvl w:ilvl="0">
      <w:start w:val="19"/>
      <w:numFmt w:val="decimal"/>
      <w:lvlText w:val="%1."/>
      <w:lvlJc w:val="left"/>
      <w:pPr>
        <w:tabs>
          <w:tab w:val="num" w:pos="0"/>
        </w:tabs>
        <w:ind w:left="467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03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46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90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33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77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920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163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407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3">
    <w:nsid w:val="4CF34A48"/>
    <w:multiLevelType w:val="multilevel"/>
    <w:tmpl w:val="C376225A"/>
    <w:lvl w:ilvl="0">
      <w:start w:val="1"/>
      <w:numFmt w:val="decimal"/>
      <w:lvlText w:val="%1."/>
      <w:lvlJc w:val="left"/>
      <w:pPr>
        <w:tabs>
          <w:tab w:val="num" w:pos="0"/>
        </w:tabs>
        <w:ind w:left="347" w:hanging="2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95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50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06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61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17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72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127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83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14">
    <w:nsid w:val="4E1F512D"/>
    <w:multiLevelType w:val="multilevel"/>
    <w:tmpl w:val="F35E1BF4"/>
    <w:lvl w:ilvl="0">
      <w:start w:val="4"/>
      <w:numFmt w:val="decimal"/>
      <w:lvlText w:val="%1."/>
      <w:lvlJc w:val="left"/>
      <w:pPr>
        <w:tabs>
          <w:tab w:val="num" w:pos="0"/>
        </w:tabs>
        <w:ind w:left="107" w:hanging="331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379" w:hanging="33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58" w:hanging="33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38" w:hanging="33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17" w:hanging="33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497" w:hanging="33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776" w:hanging="33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55" w:hanging="33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35" w:hanging="331"/>
      </w:pPr>
      <w:rPr>
        <w:rFonts w:ascii="Symbol" w:hAnsi="Symbol" w:cs="Symbol" w:hint="default"/>
        <w:lang w:val="ru-RU" w:eastAsia="en-US" w:bidi="ar-SA"/>
      </w:rPr>
    </w:lvl>
  </w:abstractNum>
  <w:abstractNum w:abstractNumId="15">
    <w:nsid w:val="550C6F5E"/>
    <w:multiLevelType w:val="multilevel"/>
    <w:tmpl w:val="7556FEE8"/>
    <w:lvl w:ilvl="0">
      <w:start w:val="1"/>
      <w:numFmt w:val="decimal"/>
      <w:lvlText w:val="%1."/>
      <w:lvlJc w:val="left"/>
      <w:pPr>
        <w:tabs>
          <w:tab w:val="num" w:pos="0"/>
        </w:tabs>
        <w:ind w:left="347" w:hanging="24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95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50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06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61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17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72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127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83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16">
    <w:nsid w:val="564E26CF"/>
    <w:multiLevelType w:val="multilevel"/>
    <w:tmpl w:val="0F50CE48"/>
    <w:lvl w:ilvl="0">
      <w:numFmt w:val="bullet"/>
      <w:lvlText w:val="-"/>
      <w:lvlJc w:val="left"/>
      <w:pPr>
        <w:tabs>
          <w:tab w:val="num" w:pos="0"/>
        </w:tabs>
        <w:ind w:left="247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05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70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36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0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67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32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97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6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17">
    <w:nsid w:val="59ED10D5"/>
    <w:multiLevelType w:val="multilevel"/>
    <w:tmpl w:val="F5986744"/>
    <w:lvl w:ilvl="0">
      <w:numFmt w:val="bullet"/>
      <w:lvlText w:val="-"/>
      <w:lvlJc w:val="left"/>
      <w:pPr>
        <w:tabs>
          <w:tab w:val="num" w:pos="0"/>
        </w:tabs>
        <w:ind w:left="212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54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89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24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59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4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29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464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99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18">
    <w:nsid w:val="5C8B1916"/>
    <w:multiLevelType w:val="multilevel"/>
    <w:tmpl w:val="16F4050C"/>
    <w:lvl w:ilvl="0">
      <w:start w:val="1"/>
      <w:numFmt w:val="decimal"/>
      <w:lvlText w:val="%1."/>
      <w:lvlJc w:val="left"/>
      <w:pPr>
        <w:tabs>
          <w:tab w:val="num" w:pos="0"/>
        </w:tabs>
        <w:ind w:left="112" w:hanging="787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3225" w:hanging="240"/>
      </w:pPr>
      <w:rPr>
        <w:b/>
        <w:bCs/>
        <w:w w:val="100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981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742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503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264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26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87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548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19">
    <w:nsid w:val="646A7F1B"/>
    <w:multiLevelType w:val="multilevel"/>
    <w:tmpl w:val="252214B4"/>
    <w:lvl w:ilvl="0">
      <w:numFmt w:val="bullet"/>
      <w:lvlText w:val="-"/>
      <w:lvlJc w:val="left"/>
      <w:pPr>
        <w:tabs>
          <w:tab w:val="num" w:pos="0"/>
        </w:tabs>
        <w:ind w:left="247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05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70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36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0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67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32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97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6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20">
    <w:nsid w:val="69466341"/>
    <w:multiLevelType w:val="multilevel"/>
    <w:tmpl w:val="0DB0590E"/>
    <w:lvl w:ilvl="0">
      <w:numFmt w:val="bullet"/>
      <w:lvlText w:val="-"/>
      <w:lvlJc w:val="left"/>
      <w:pPr>
        <w:tabs>
          <w:tab w:val="num" w:pos="0"/>
        </w:tabs>
        <w:ind w:left="247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05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70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36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0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67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32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097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6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21">
    <w:nsid w:val="73EA2E88"/>
    <w:multiLevelType w:val="multilevel"/>
    <w:tmpl w:val="971A6FC4"/>
    <w:lvl w:ilvl="0">
      <w:start w:val="1"/>
      <w:numFmt w:val="decimal"/>
      <w:lvlText w:val="%1."/>
      <w:lvlJc w:val="left"/>
      <w:pPr>
        <w:tabs>
          <w:tab w:val="num" w:pos="0"/>
        </w:tabs>
        <w:ind w:left="288" w:hanging="181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41" w:hanging="18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02" w:hanging="18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64" w:hanging="18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25" w:hanging="18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87" w:hanging="18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848" w:hanging="18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9109" w:hanging="18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0371" w:hanging="181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17"/>
  </w:num>
  <w:num w:numId="5">
    <w:abstractNumId w:val="1"/>
  </w:num>
  <w:num w:numId="6">
    <w:abstractNumId w:val="4"/>
  </w:num>
  <w:num w:numId="7">
    <w:abstractNumId w:val="15"/>
  </w:num>
  <w:num w:numId="8">
    <w:abstractNumId w:val="14"/>
  </w:num>
  <w:num w:numId="9">
    <w:abstractNumId w:val="21"/>
  </w:num>
  <w:num w:numId="10">
    <w:abstractNumId w:val="2"/>
  </w:num>
  <w:num w:numId="11">
    <w:abstractNumId w:val="20"/>
  </w:num>
  <w:num w:numId="12">
    <w:abstractNumId w:val="19"/>
  </w:num>
  <w:num w:numId="13">
    <w:abstractNumId w:val="16"/>
  </w:num>
  <w:num w:numId="14">
    <w:abstractNumId w:val="11"/>
  </w:num>
  <w:num w:numId="15">
    <w:abstractNumId w:val="12"/>
  </w:num>
  <w:num w:numId="16">
    <w:abstractNumId w:val="7"/>
  </w:num>
  <w:num w:numId="17">
    <w:abstractNumId w:val="13"/>
  </w:num>
  <w:num w:numId="18">
    <w:abstractNumId w:val="6"/>
  </w:num>
  <w:num w:numId="19">
    <w:abstractNumId w:val="9"/>
  </w:num>
  <w:num w:numId="20">
    <w:abstractNumId w:val="8"/>
  </w:num>
  <w:num w:numId="21">
    <w:abstractNumId w:val="1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0B7"/>
    <w:rsid w:val="002C286D"/>
    <w:rsid w:val="002E4888"/>
    <w:rsid w:val="00387223"/>
    <w:rsid w:val="003F56EA"/>
    <w:rsid w:val="00403A67"/>
    <w:rsid w:val="00427543"/>
    <w:rsid w:val="004775FF"/>
    <w:rsid w:val="005616EB"/>
    <w:rsid w:val="005F51CD"/>
    <w:rsid w:val="006E03D4"/>
    <w:rsid w:val="009371BB"/>
    <w:rsid w:val="00937916"/>
    <w:rsid w:val="009C10B7"/>
    <w:rsid w:val="00A3210D"/>
    <w:rsid w:val="00AC1462"/>
    <w:rsid w:val="00B5637D"/>
    <w:rsid w:val="00BB42DE"/>
    <w:rsid w:val="00BD7F8E"/>
    <w:rsid w:val="00CC5CA9"/>
    <w:rsid w:val="00D11AA0"/>
    <w:rsid w:val="00D82932"/>
    <w:rsid w:val="00DA08E0"/>
    <w:rsid w:val="00E62B92"/>
    <w:rsid w:val="00F74EA6"/>
    <w:rsid w:val="00FC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8D7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B84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153B84"/>
    <w:pPr>
      <w:spacing w:before="73"/>
      <w:ind w:left="1379" w:hanging="1152"/>
      <w:outlineLvl w:val="1"/>
    </w:pPr>
    <w:rPr>
      <w:b/>
      <w:bCs/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153B84"/>
    <w:pPr>
      <w:ind w:left="1341" w:hanging="421"/>
      <w:outlineLvl w:val="2"/>
    </w:pPr>
    <w:rPr>
      <w:b/>
      <w:bCs/>
      <w:sz w:val="24"/>
      <w:szCs w:val="24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7C5FF3"/>
    <w:rPr>
      <w:rFonts w:ascii="Tahoma" w:eastAsia="Times New Roman" w:hAnsi="Tahoma" w:cs="Tahoma"/>
      <w:sz w:val="16"/>
      <w:szCs w:val="16"/>
      <w:lang w:val="ru-RU"/>
    </w:rPr>
  </w:style>
  <w:style w:type="character" w:styleId="a5">
    <w:name w:val="Hyperlink"/>
    <w:rPr>
      <w:color w:val="000080"/>
      <w:u w:val="single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rsid w:val="00153B84"/>
    <w:rPr>
      <w:sz w:val="24"/>
      <w:szCs w:val="24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10">
    <w:name w:val="Оглавление 11"/>
    <w:basedOn w:val="a"/>
    <w:uiPriority w:val="1"/>
    <w:qFormat/>
    <w:rsid w:val="00153B84"/>
    <w:pPr>
      <w:ind w:left="393" w:hanging="282"/>
    </w:pPr>
    <w:rPr>
      <w:sz w:val="28"/>
      <w:szCs w:val="28"/>
    </w:rPr>
  </w:style>
  <w:style w:type="paragraph" w:styleId="ab">
    <w:name w:val="List Paragraph"/>
    <w:basedOn w:val="a"/>
    <w:uiPriority w:val="1"/>
    <w:qFormat/>
    <w:rsid w:val="00153B84"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153B84"/>
    <w:pPr>
      <w:ind w:left="107"/>
    </w:pPr>
  </w:style>
  <w:style w:type="paragraph" w:styleId="a4">
    <w:name w:val="Balloon Text"/>
    <w:basedOn w:val="a"/>
    <w:link w:val="a3"/>
    <w:uiPriority w:val="99"/>
    <w:semiHidden/>
    <w:unhideWhenUsed/>
    <w:qFormat/>
    <w:rsid w:val="007C5FF3"/>
    <w:rPr>
      <w:rFonts w:ascii="Tahoma" w:hAnsi="Tahoma" w:cs="Tahoma"/>
      <w:sz w:val="16"/>
      <w:szCs w:val="16"/>
    </w:rPr>
  </w:style>
  <w:style w:type="paragraph" w:customStyle="1" w:styleId="ac">
    <w:name w:val="Колонтитул"/>
    <w:basedOn w:val="a"/>
    <w:qFormat/>
  </w:style>
  <w:style w:type="paragraph" w:styleId="ad">
    <w:name w:val="footer"/>
    <w:basedOn w:val="ac"/>
  </w:style>
  <w:style w:type="paragraph" w:customStyle="1" w:styleId="ae">
    <w:name w:val="Содержимое врезки"/>
    <w:basedOn w:val="a"/>
    <w:qFormat/>
  </w:style>
  <w:style w:type="table" w:customStyle="1" w:styleId="TableNormal">
    <w:name w:val="Table Normal"/>
    <w:uiPriority w:val="2"/>
    <w:semiHidden/>
    <w:unhideWhenUsed/>
    <w:qFormat/>
    <w:rsid w:val="00153B84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9371B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9371BB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9371B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371BB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9371BB"/>
    <w:rPr>
      <w:rFonts w:ascii="Times New Roman" w:eastAsia="Times New Roman" w:hAnsi="Times New Roman" w:cs="Times New Roman"/>
      <w:b/>
      <w:bCs/>
      <w:sz w:val="20"/>
      <w:szCs w:val="2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B84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153B84"/>
    <w:pPr>
      <w:spacing w:before="73"/>
      <w:ind w:left="1379" w:hanging="1152"/>
      <w:outlineLvl w:val="1"/>
    </w:pPr>
    <w:rPr>
      <w:b/>
      <w:bCs/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153B84"/>
    <w:pPr>
      <w:ind w:left="1341" w:hanging="421"/>
      <w:outlineLvl w:val="2"/>
    </w:pPr>
    <w:rPr>
      <w:b/>
      <w:bCs/>
      <w:sz w:val="24"/>
      <w:szCs w:val="24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7C5FF3"/>
    <w:rPr>
      <w:rFonts w:ascii="Tahoma" w:eastAsia="Times New Roman" w:hAnsi="Tahoma" w:cs="Tahoma"/>
      <w:sz w:val="16"/>
      <w:szCs w:val="16"/>
      <w:lang w:val="ru-RU"/>
    </w:rPr>
  </w:style>
  <w:style w:type="character" w:styleId="a5">
    <w:name w:val="Hyperlink"/>
    <w:rPr>
      <w:color w:val="000080"/>
      <w:u w:val="single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rsid w:val="00153B84"/>
    <w:rPr>
      <w:sz w:val="24"/>
      <w:szCs w:val="24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10">
    <w:name w:val="Оглавление 11"/>
    <w:basedOn w:val="a"/>
    <w:uiPriority w:val="1"/>
    <w:qFormat/>
    <w:rsid w:val="00153B84"/>
    <w:pPr>
      <w:ind w:left="393" w:hanging="282"/>
    </w:pPr>
    <w:rPr>
      <w:sz w:val="28"/>
      <w:szCs w:val="28"/>
    </w:rPr>
  </w:style>
  <w:style w:type="paragraph" w:styleId="ab">
    <w:name w:val="List Paragraph"/>
    <w:basedOn w:val="a"/>
    <w:uiPriority w:val="1"/>
    <w:qFormat/>
    <w:rsid w:val="00153B84"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153B84"/>
    <w:pPr>
      <w:ind w:left="107"/>
    </w:pPr>
  </w:style>
  <w:style w:type="paragraph" w:styleId="a4">
    <w:name w:val="Balloon Text"/>
    <w:basedOn w:val="a"/>
    <w:link w:val="a3"/>
    <w:uiPriority w:val="99"/>
    <w:semiHidden/>
    <w:unhideWhenUsed/>
    <w:qFormat/>
    <w:rsid w:val="007C5FF3"/>
    <w:rPr>
      <w:rFonts w:ascii="Tahoma" w:hAnsi="Tahoma" w:cs="Tahoma"/>
      <w:sz w:val="16"/>
      <w:szCs w:val="16"/>
    </w:rPr>
  </w:style>
  <w:style w:type="paragraph" w:customStyle="1" w:styleId="ac">
    <w:name w:val="Колонтитул"/>
    <w:basedOn w:val="a"/>
    <w:qFormat/>
  </w:style>
  <w:style w:type="paragraph" w:styleId="ad">
    <w:name w:val="footer"/>
    <w:basedOn w:val="ac"/>
  </w:style>
  <w:style w:type="paragraph" w:customStyle="1" w:styleId="ae">
    <w:name w:val="Содержимое врезки"/>
    <w:basedOn w:val="a"/>
    <w:qFormat/>
  </w:style>
  <w:style w:type="table" w:customStyle="1" w:styleId="TableNormal">
    <w:name w:val="Table Normal"/>
    <w:uiPriority w:val="2"/>
    <w:semiHidden/>
    <w:unhideWhenUsed/>
    <w:qFormat/>
    <w:rsid w:val="00153B84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9371B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9371BB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9371B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371BB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9371BB"/>
    <w:rPr>
      <w:rFonts w:ascii="Times New Roman" w:eastAsia="Times New Roman" w:hAnsi="Times New Roman" w:cs="Times New Roman"/>
      <w:b/>
      <w:bCs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26" Type="http://schemas.openxmlformats.org/officeDocument/2006/relationships/hyperlink" Target="https://docs.cntd.ru/document/1200107325" TargetMode="External"/><Relationship Id="rId39" Type="http://schemas.openxmlformats.org/officeDocument/2006/relationships/footer" Target="footer15.xml"/><Relationship Id="rId3" Type="http://schemas.openxmlformats.org/officeDocument/2006/relationships/styles" Target="styles.xml"/><Relationship Id="rId21" Type="http://schemas.openxmlformats.org/officeDocument/2006/relationships/hyperlink" Target="https://e.lanbook.com/book/148013" TargetMode="External"/><Relationship Id="rId34" Type="http://schemas.openxmlformats.org/officeDocument/2006/relationships/hyperlink" Target="https://standartgost.ru/g/pkey-14293838082" TargetMode="External"/><Relationship Id="rId42" Type="http://schemas.openxmlformats.org/officeDocument/2006/relationships/footer" Target="footer18.xml"/><Relationship Id="rId47" Type="http://schemas.openxmlformats.org/officeDocument/2006/relationships/footer" Target="footer23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hyperlink" Target="https://docs.cntd.ru/document/1200107326" TargetMode="External"/><Relationship Id="rId33" Type="http://schemas.openxmlformats.org/officeDocument/2006/relationships/hyperlink" Target="https://standartgost.ru/g/pkey-14293838083.%20&#1063;.%201" TargetMode="External"/><Relationship Id="rId38" Type="http://schemas.openxmlformats.org/officeDocument/2006/relationships/footer" Target="footer14.xml"/><Relationship Id="rId46" Type="http://schemas.openxmlformats.org/officeDocument/2006/relationships/footer" Target="footer22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hyperlink" Target="https://e.lanbook.com/book/148030" TargetMode="External"/><Relationship Id="rId29" Type="http://schemas.openxmlformats.org/officeDocument/2006/relationships/hyperlink" Target="https://docs.cntd.ru/document/1200103474" TargetMode="External"/><Relationship Id="rId41" Type="http://schemas.openxmlformats.org/officeDocument/2006/relationships/footer" Target="footer1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hyperlink" Target="https://docs.cntd.ru/document/1200103471" TargetMode="External"/><Relationship Id="rId32" Type="http://schemas.openxmlformats.org/officeDocument/2006/relationships/hyperlink" Target="https://standartgost.ru/g/pkey-14293838083.%20&#1063;.%201" TargetMode="External"/><Relationship Id="rId37" Type="http://schemas.openxmlformats.org/officeDocument/2006/relationships/footer" Target="footer13.xml"/><Relationship Id="rId40" Type="http://schemas.openxmlformats.org/officeDocument/2006/relationships/footer" Target="footer16.xml"/><Relationship Id="rId45" Type="http://schemas.openxmlformats.org/officeDocument/2006/relationships/footer" Target="footer21.xml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23" Type="http://schemas.openxmlformats.org/officeDocument/2006/relationships/hyperlink" Target="https://docs.cntd.ru/document/1200107327" TargetMode="External"/><Relationship Id="rId28" Type="http://schemas.openxmlformats.org/officeDocument/2006/relationships/hyperlink" Target="https://docs.cntd.ru/document/1200103473" TargetMode="External"/><Relationship Id="rId36" Type="http://schemas.openxmlformats.org/officeDocument/2006/relationships/footer" Target="footer12.xml"/><Relationship Id="rId49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s://e.lanbook.com/book/146631" TargetMode="External"/><Relationship Id="rId31" Type="http://schemas.openxmlformats.org/officeDocument/2006/relationships/footer" Target="footer11.xml"/><Relationship Id="rId44" Type="http://schemas.openxmlformats.org/officeDocument/2006/relationships/footer" Target="footer20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5.xml"/><Relationship Id="rId22" Type="http://schemas.openxmlformats.org/officeDocument/2006/relationships/hyperlink" Target="https://docs.cntd.ru/document/1200103455" TargetMode="External"/><Relationship Id="rId27" Type="http://schemas.openxmlformats.org/officeDocument/2006/relationships/hyperlink" Target="https://docs.cntd.ru/document/1200103472" TargetMode="External"/><Relationship Id="rId30" Type="http://schemas.openxmlformats.org/officeDocument/2006/relationships/footer" Target="footer10.xml"/><Relationship Id="rId35" Type="http://schemas.openxmlformats.org/officeDocument/2006/relationships/hyperlink" Target="https://standartgost.ru/g/pkey-14293838082" TargetMode="External"/><Relationship Id="rId43" Type="http://schemas.openxmlformats.org/officeDocument/2006/relationships/footer" Target="footer19.xml"/><Relationship Id="rId48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E8275-D416-459B-A139-F6E1EF826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7177</Words>
  <Characters>40910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4</cp:revision>
  <dcterms:created xsi:type="dcterms:W3CDTF">2025-09-25T17:09:00Z</dcterms:created>
  <dcterms:modified xsi:type="dcterms:W3CDTF">2025-10-07T10:16:00Z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2023-09-05T00:00:00Z</vt:filetime>
  </property>
</Properties>
</file>